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707" w:rsidP="69820160" w:rsidRDefault="00C66707" w14:paraId="2981A10C" w14:textId="30673E1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/>
          <w:b w:val="1"/>
          <w:bCs w:val="1"/>
        </w:rPr>
      </w:pPr>
      <w:r w:rsidRPr="69820160" w:rsidR="00C66707">
        <w:rPr>
          <w:rFonts w:ascii="Aptos" w:hAnsi="Aptos" w:eastAsia="Aptos" w:cs="Aptos"/>
          <w:b w:val="1"/>
          <w:bCs w:val="1"/>
        </w:rPr>
        <w:t xml:space="preserve">Vacancy: </w:t>
      </w:r>
      <w:r w:rsidRPr="69820160" w:rsidR="4D449367">
        <w:rPr>
          <w:rFonts w:ascii="Aptos" w:hAnsi="Aptos" w:eastAsia="Aptos" w:cs="Aptos"/>
          <w:b w:val="1"/>
          <w:bCs w:val="1"/>
        </w:rPr>
        <w:t xml:space="preserve">Teaching Assistant (EYFS or KS2 – two </w:t>
      </w:r>
      <w:r w:rsidRPr="69820160" w:rsidR="0E2CBB88">
        <w:rPr>
          <w:rFonts w:ascii="Aptos" w:hAnsi="Aptos" w:eastAsia="Aptos" w:cs="Aptos"/>
          <w:b w:val="1"/>
          <w:bCs w:val="1"/>
        </w:rPr>
        <w:t>vacancies), fixed-term</w:t>
      </w:r>
      <w:r w:rsidRPr="69820160" w:rsidR="1E697A3F">
        <w:rPr>
          <w:rFonts w:ascii="Aptos" w:hAnsi="Aptos" w:eastAsia="Aptos" w:cs="Aptos"/>
          <w:b w:val="1"/>
          <w:bCs w:val="1"/>
        </w:rPr>
        <w:t xml:space="preserve"> until August 2027</w:t>
      </w:r>
    </w:p>
    <w:p w:rsidR="00C66707" w:rsidP="5B071C4D" w:rsidRDefault="00C66707" w14:paraId="6D0C206C" w14:textId="2CF0A427">
      <w:pPr>
        <w:rPr>
          <w:rFonts w:ascii="Aptos" w:hAnsi="Aptos" w:eastAsia="Aptos" w:cs="Aptos"/>
          <w:b w:val="1"/>
          <w:bCs w:val="1"/>
        </w:rPr>
      </w:pPr>
      <w:r w:rsidRPr="69820160" w:rsidR="00C66707">
        <w:rPr>
          <w:rFonts w:ascii="Aptos" w:hAnsi="Aptos" w:eastAsia="Aptos" w:cs="Aptos"/>
          <w:b w:val="1"/>
          <w:bCs w:val="1"/>
        </w:rPr>
        <w:t xml:space="preserve">Salary:  </w:t>
      </w:r>
      <w:r w:rsidRPr="69820160" w:rsidR="796DC4D4">
        <w:rPr>
          <w:rFonts w:ascii="Aptos" w:hAnsi="Aptos" w:eastAsia="Aptos" w:cs="Aptos"/>
          <w:b w:val="1"/>
          <w:bCs w:val="1"/>
        </w:rPr>
        <w:t>Grade 5</w:t>
      </w:r>
    </w:p>
    <w:p w:rsidR="600C5E94" w:rsidP="4AE05632" w:rsidRDefault="00C66707" w14:paraId="7C0819FF" w14:textId="50096F24">
      <w:pPr>
        <w:rPr>
          <w:rFonts w:ascii="Aptos" w:hAnsi="Aptos" w:eastAsia="Aptos" w:cs="Aptos"/>
          <w:b w:val="1"/>
          <w:bCs w:val="1"/>
        </w:rPr>
      </w:pPr>
      <w:r w:rsidRPr="69820160" w:rsidR="00C66707">
        <w:rPr>
          <w:rFonts w:ascii="Aptos" w:hAnsi="Aptos" w:eastAsia="Aptos" w:cs="Aptos"/>
          <w:b w:val="1"/>
          <w:bCs w:val="1"/>
        </w:rPr>
        <w:t xml:space="preserve">Start Date: </w:t>
      </w:r>
      <w:r w:rsidRPr="69820160" w:rsidR="7459F351">
        <w:rPr>
          <w:rFonts w:ascii="Aptos" w:hAnsi="Aptos" w:eastAsia="Aptos" w:cs="Aptos"/>
          <w:b w:val="1"/>
          <w:bCs w:val="1"/>
        </w:rPr>
        <w:t>2</w:t>
      </w:r>
      <w:r w:rsidRPr="69820160" w:rsidR="7459F351">
        <w:rPr>
          <w:rFonts w:ascii="Aptos" w:hAnsi="Aptos" w:eastAsia="Aptos" w:cs="Aptos"/>
          <w:b w:val="1"/>
          <w:bCs w:val="1"/>
        </w:rPr>
        <w:t xml:space="preserve"> </w:t>
      </w:r>
      <w:r w:rsidRPr="69820160" w:rsidR="7459F351">
        <w:rPr>
          <w:rFonts w:ascii="Aptos" w:hAnsi="Aptos" w:eastAsia="Aptos" w:cs="Aptos"/>
          <w:b w:val="1"/>
          <w:bCs w:val="1"/>
        </w:rPr>
        <w:t>November</w:t>
      </w:r>
      <w:r w:rsidRPr="69820160" w:rsidR="1BE5A364">
        <w:rPr>
          <w:rFonts w:ascii="Aptos" w:hAnsi="Aptos" w:eastAsia="Aptos" w:cs="Aptos"/>
          <w:b w:val="1"/>
          <w:bCs w:val="1"/>
        </w:rPr>
        <w:t xml:space="preserve"> 2026</w:t>
      </w:r>
    </w:p>
    <w:p w:rsidR="600C5E94" w:rsidP="4AE05632" w:rsidRDefault="600C5E94" w14:paraId="2448C3DE" w14:textId="48F78949">
      <w:pPr>
        <w:rPr>
          <w:rFonts w:ascii="Aptos" w:hAnsi="Aptos" w:eastAsia="Aptos" w:cs="Aptos"/>
          <w:color w:val="FF0000"/>
        </w:rPr>
      </w:pPr>
    </w:p>
    <w:p w:rsidR="600C5E94" w:rsidP="5B071C4D" w:rsidRDefault="6AFB1546" w14:paraId="4D18CC49" w14:textId="4A9B1F14">
      <w:pPr>
        <w:jc w:val="both"/>
        <w:rPr>
          <w:rFonts w:ascii="Aptos" w:hAnsi="Aptos" w:eastAsia="Aptos" w:cs="Aptos"/>
          <w:color w:val="000000" w:themeColor="text1"/>
        </w:rPr>
      </w:pPr>
      <w:r w:rsidRPr="69820160" w:rsidR="6AFB1546">
        <w:rPr>
          <w:rFonts w:ascii="Aptos" w:hAnsi="Aptos" w:eastAsia="Aptos" w:cs="Aptos"/>
          <w:color w:val="000000" w:themeColor="text1" w:themeTint="FF" w:themeShade="FF"/>
        </w:rPr>
        <w:t>Little Mead Primary Academy is looking to appoint an</w:t>
      </w:r>
      <w:r w:rsidRPr="69820160" w:rsidR="04F0E79B">
        <w:rPr>
          <w:rFonts w:ascii="Aptos" w:hAnsi="Aptos" w:eastAsia="Aptos" w:cs="Aptos"/>
          <w:color w:val="000000" w:themeColor="text1" w:themeTint="FF" w:themeShade="FF"/>
        </w:rPr>
        <w:t xml:space="preserve"> inspirational,</w:t>
      </w:r>
      <w:r w:rsidRPr="69820160" w:rsidR="6AFB1546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69820160" w:rsidR="6AFB1546">
        <w:rPr>
          <w:rFonts w:ascii="Aptos" w:hAnsi="Aptos" w:eastAsia="Aptos" w:cs="Aptos"/>
          <w:color w:val="000000" w:themeColor="text1" w:themeTint="FF" w:themeShade="FF"/>
        </w:rPr>
        <w:t>enthusiastic</w:t>
      </w:r>
      <w:r w:rsidRPr="69820160" w:rsidR="6AFB1546">
        <w:rPr>
          <w:rFonts w:ascii="Aptos" w:hAnsi="Aptos" w:eastAsia="Aptos" w:cs="Aptos"/>
          <w:color w:val="000000" w:themeColor="text1" w:themeTint="FF" w:themeShade="FF"/>
        </w:rPr>
        <w:t xml:space="preserve"> and talented teach</w:t>
      </w:r>
      <w:r w:rsidRPr="69820160" w:rsidR="07F07BC8">
        <w:rPr>
          <w:rFonts w:ascii="Aptos" w:hAnsi="Aptos" w:eastAsia="Aptos" w:cs="Aptos"/>
          <w:color w:val="000000" w:themeColor="text1" w:themeTint="FF" w:themeShade="FF"/>
        </w:rPr>
        <w:t>ing assistant</w:t>
      </w:r>
      <w:r w:rsidRPr="69820160" w:rsidR="00E8AA46">
        <w:rPr>
          <w:rFonts w:ascii="Aptos" w:hAnsi="Aptos" w:eastAsia="Aptos" w:cs="Aptos"/>
          <w:color w:val="000000" w:themeColor="text1" w:themeTint="FF" w:themeShade="FF"/>
        </w:rPr>
        <w:t xml:space="preserve"> to join us from </w:t>
      </w:r>
      <w:r w:rsidRPr="69820160" w:rsidR="133F890D">
        <w:rPr>
          <w:rFonts w:ascii="Aptos" w:hAnsi="Aptos" w:eastAsia="Aptos" w:cs="Aptos"/>
          <w:color w:val="000000" w:themeColor="text1" w:themeTint="FF" w:themeShade="FF"/>
        </w:rPr>
        <w:t xml:space="preserve">November </w:t>
      </w:r>
      <w:r w:rsidRPr="69820160" w:rsidR="00E8AA46">
        <w:rPr>
          <w:rFonts w:ascii="Aptos" w:hAnsi="Aptos" w:eastAsia="Aptos" w:cs="Aptos"/>
          <w:color w:val="000000" w:themeColor="text1" w:themeTint="FF" w:themeShade="FF"/>
        </w:rPr>
        <w:t>2026</w:t>
      </w:r>
      <w:r w:rsidRPr="69820160" w:rsidR="79CC9305">
        <w:rPr>
          <w:rFonts w:ascii="Aptos" w:hAnsi="Aptos" w:eastAsia="Aptos" w:cs="Aptos"/>
          <w:color w:val="000000" w:themeColor="text1" w:themeTint="FF" w:themeShade="FF"/>
        </w:rPr>
        <w:t xml:space="preserve"> and play an active role in continuing our exciting journey as a school</w:t>
      </w:r>
      <w:r w:rsidRPr="69820160" w:rsidR="50B41E43">
        <w:rPr>
          <w:rFonts w:ascii="Aptos" w:hAnsi="Aptos" w:eastAsia="Aptos" w:cs="Aptos"/>
          <w:color w:val="000000" w:themeColor="text1" w:themeTint="FF" w:themeShade="FF"/>
        </w:rPr>
        <w:t>. This is a</w:t>
      </w:r>
      <w:r w:rsidRPr="69820160" w:rsidR="4EA92E01">
        <w:rPr>
          <w:rFonts w:ascii="Aptos" w:hAnsi="Aptos" w:eastAsia="Aptos" w:cs="Aptos"/>
          <w:color w:val="000000" w:themeColor="text1" w:themeTint="FF" w:themeShade="FF"/>
        </w:rPr>
        <w:t xml:space="preserve"> rare opportunity</w:t>
      </w:r>
      <w:r w:rsidRPr="69820160" w:rsidR="50B41E43">
        <w:rPr>
          <w:rFonts w:ascii="Aptos" w:hAnsi="Aptos" w:eastAsia="Aptos" w:cs="Aptos"/>
          <w:color w:val="000000" w:themeColor="text1" w:themeTint="FF" w:themeShade="FF"/>
        </w:rPr>
        <w:t xml:space="preserve"> to </w:t>
      </w:r>
      <w:r w:rsidRPr="69820160" w:rsidR="552763C8">
        <w:rPr>
          <w:rFonts w:ascii="Aptos" w:hAnsi="Aptos" w:eastAsia="Aptos" w:cs="Aptos"/>
          <w:color w:val="000000" w:themeColor="text1" w:themeTint="FF" w:themeShade="FF"/>
        </w:rPr>
        <w:t>join</w:t>
      </w:r>
      <w:r w:rsidRPr="69820160" w:rsidR="50B41E43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69820160" w:rsidR="5EB28C41">
        <w:rPr>
          <w:rFonts w:ascii="Aptos" w:hAnsi="Aptos" w:eastAsia="Aptos" w:cs="Aptos"/>
          <w:color w:val="000000" w:themeColor="text1" w:themeTint="FF" w:themeShade="FF"/>
        </w:rPr>
        <w:t>our dedicated</w:t>
      </w:r>
      <w:r w:rsidRPr="69820160" w:rsidR="690C9985">
        <w:rPr>
          <w:rFonts w:ascii="Aptos" w:hAnsi="Aptos" w:eastAsia="Aptos" w:cs="Aptos"/>
          <w:color w:val="000000" w:themeColor="text1" w:themeTint="FF" w:themeShade="FF"/>
        </w:rPr>
        <w:t xml:space="preserve">, </w:t>
      </w:r>
      <w:r w:rsidRPr="69820160" w:rsidR="690C9985">
        <w:rPr>
          <w:rFonts w:ascii="Aptos" w:hAnsi="Aptos" w:eastAsia="Aptos" w:cs="Aptos"/>
          <w:color w:val="000000" w:themeColor="text1" w:themeTint="FF" w:themeShade="FF"/>
        </w:rPr>
        <w:t>professional</w:t>
      </w:r>
      <w:r w:rsidRPr="69820160" w:rsidR="690C9985">
        <w:rPr>
          <w:rFonts w:ascii="Aptos" w:hAnsi="Aptos" w:eastAsia="Aptos" w:cs="Aptos"/>
          <w:color w:val="000000" w:themeColor="text1" w:themeTint="FF" w:themeShade="FF"/>
        </w:rPr>
        <w:t xml:space="preserve"> and fun team</w:t>
      </w:r>
      <w:r w:rsidRPr="69820160" w:rsidR="49DCEE2D">
        <w:rPr>
          <w:rFonts w:ascii="Aptos" w:hAnsi="Aptos" w:eastAsia="Aptos" w:cs="Aptos"/>
          <w:color w:val="000000" w:themeColor="text1" w:themeTint="FF" w:themeShade="FF"/>
        </w:rPr>
        <w:t>.</w:t>
      </w:r>
      <w:r w:rsidRPr="69820160" w:rsidR="3F453093">
        <w:rPr>
          <w:rFonts w:ascii="Aptos" w:hAnsi="Aptos" w:eastAsia="Aptos" w:cs="Aptos"/>
          <w:color w:val="000000" w:themeColor="text1" w:themeTint="FF" w:themeShade="FF"/>
        </w:rPr>
        <w:t xml:space="preserve"> </w:t>
      </w:r>
    </w:p>
    <w:p w:rsidR="600C5E94" w:rsidP="4AE05632" w:rsidRDefault="600C5E94" w14:paraId="7D0302DD" w14:textId="359BB8AE">
      <w:pPr>
        <w:jc w:val="both"/>
        <w:rPr>
          <w:rFonts w:ascii="Aptos" w:hAnsi="Aptos" w:eastAsia="Aptos" w:cs="Aptos"/>
          <w:color w:val="000000" w:themeColor="text1"/>
        </w:rPr>
      </w:pPr>
    </w:p>
    <w:p w:rsidR="600C5E94" w:rsidP="73C5F7A1" w:rsidRDefault="02869367" w14:paraId="03EAE645" w14:textId="3F73A690">
      <w:pPr>
        <w:jc w:val="both"/>
        <w:rPr>
          <w:rFonts w:ascii="Aptos" w:hAnsi="Aptos" w:eastAsia="Aptos" w:cs="Aptos"/>
          <w:color w:val="000000" w:themeColor="text1"/>
        </w:rPr>
      </w:pPr>
      <w:r w:rsidRPr="69820160" w:rsidR="02869367">
        <w:rPr>
          <w:rFonts w:ascii="Aptos" w:hAnsi="Aptos" w:eastAsia="Aptos" w:cs="Aptos"/>
          <w:color w:val="000000" w:themeColor="text1" w:themeTint="FF" w:themeShade="FF"/>
        </w:rPr>
        <w:t>Little Mead</w:t>
      </w:r>
      <w:r w:rsidRPr="69820160" w:rsidR="2E4282F6">
        <w:rPr>
          <w:rFonts w:ascii="Aptos" w:hAnsi="Aptos" w:eastAsia="Aptos" w:cs="Aptos"/>
          <w:color w:val="0B0C0C"/>
        </w:rPr>
        <w:t xml:space="preserve"> is a “joyful and vibrant place” where “pupils play, learn and laugh together happily (Ofsted 2026).</w:t>
      </w:r>
      <w:r w:rsidRPr="69820160" w:rsidR="315CEC3F">
        <w:rPr>
          <w:rFonts w:ascii="Aptos" w:hAnsi="Aptos" w:eastAsia="Aptos" w:cs="Aptos"/>
          <w:color w:val="0B0C0C"/>
        </w:rPr>
        <w:t>”</w:t>
      </w:r>
      <w:r w:rsidRPr="69820160" w:rsidR="2E4282F6">
        <w:rPr>
          <w:rFonts w:ascii="Aptos" w:hAnsi="Aptos" w:eastAsia="Aptos" w:cs="Aptos"/>
          <w:color w:val="0B0C0C"/>
        </w:rPr>
        <w:t xml:space="preserve"> We are a</w:t>
      </w:r>
      <w:r w:rsidRPr="69820160" w:rsidR="02869367">
        <w:rPr>
          <w:rFonts w:ascii="Aptos" w:hAnsi="Aptos" w:eastAsia="Aptos" w:cs="Aptos"/>
          <w:color w:val="000000" w:themeColor="text1" w:themeTint="FF" w:themeShade="FF"/>
          <w:sz w:val="18"/>
          <w:szCs w:val="18"/>
        </w:rPr>
        <w:t xml:space="preserve"> </w:t>
      </w:r>
      <w:r w:rsidRPr="69820160" w:rsidR="6668F4E1">
        <w:rPr>
          <w:rFonts w:ascii="Aptos" w:hAnsi="Aptos" w:eastAsia="Aptos" w:cs="Aptos"/>
          <w:color w:val="000000" w:themeColor="text1" w:themeTint="FF" w:themeShade="FF"/>
        </w:rPr>
        <w:t xml:space="preserve">primary </w:t>
      </w:r>
      <w:r w:rsidRPr="69820160" w:rsidR="02869367">
        <w:rPr>
          <w:rFonts w:ascii="Aptos" w:hAnsi="Aptos" w:eastAsia="Aptos" w:cs="Aptos"/>
          <w:color w:val="000000" w:themeColor="text1" w:themeTint="FF" w:themeShade="FF"/>
        </w:rPr>
        <w:t xml:space="preserve">school </w:t>
      </w:r>
      <w:r w:rsidRPr="69820160" w:rsidR="001C44A0">
        <w:rPr>
          <w:rFonts w:ascii="Aptos" w:hAnsi="Aptos" w:eastAsia="Aptos" w:cs="Aptos"/>
          <w:color w:val="000000" w:themeColor="text1" w:themeTint="FF" w:themeShade="FF"/>
        </w:rPr>
        <w:t>with the highest aspirations for every child</w:t>
      </w:r>
      <w:r w:rsidRPr="69820160" w:rsidR="001C44A0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69820160" w:rsidR="0286936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69820160" w:rsidR="2D29722E">
        <w:rPr>
          <w:rFonts w:ascii="Aptos" w:hAnsi="Aptos" w:eastAsia="Aptos" w:cs="Aptos"/>
        </w:rPr>
        <w:t xml:space="preserve">Our school, which includes a thriving Nursery, caters for all children from rising 3 to 11 years old. </w:t>
      </w:r>
      <w:r w:rsidRPr="69820160" w:rsidR="633EA737">
        <w:rPr>
          <w:rFonts w:ascii="Aptos" w:hAnsi="Aptos" w:eastAsia="Aptos" w:cs="Aptos"/>
        </w:rPr>
        <w:t xml:space="preserve">Compassion, empathy and a sense of belonging lie at the heart of our school and we are highly committed to working with families and the wider community to provide the best possible education. </w:t>
      </w:r>
      <w:r w:rsidRPr="69820160" w:rsidR="02869367">
        <w:rPr>
          <w:rFonts w:ascii="Aptos" w:hAnsi="Aptos" w:eastAsia="Aptos" w:cs="Aptos"/>
        </w:rPr>
        <w:t xml:space="preserve">With a superb site featuring a playing field, forest school, spacious playgrounds, </w:t>
      </w:r>
      <w:r w:rsidRPr="69820160" w:rsidR="02869367">
        <w:rPr>
          <w:rFonts w:ascii="Aptos" w:hAnsi="Aptos" w:eastAsia="Aptos" w:cs="Aptos"/>
        </w:rPr>
        <w:t>drama</w:t>
      </w:r>
      <w:r w:rsidRPr="69820160" w:rsidR="02869367">
        <w:rPr>
          <w:rFonts w:ascii="Aptos" w:hAnsi="Aptos" w:eastAsia="Aptos" w:cs="Aptos"/>
        </w:rPr>
        <w:t xml:space="preserve"> and PE halls and a superbly equipped EYFS, we are proud to offer our students a rich and broad experience. Our team work tirelessly to create an inclusive environment where there are </w:t>
      </w:r>
      <w:r w:rsidRPr="69820160" w:rsidR="02869367">
        <w:rPr>
          <w:rFonts w:ascii="Aptos" w:hAnsi="Aptos" w:eastAsia="Aptos" w:cs="Aptos"/>
        </w:rPr>
        <w:t>high expectations</w:t>
      </w:r>
      <w:r w:rsidRPr="69820160" w:rsidR="02869367">
        <w:rPr>
          <w:rFonts w:ascii="Aptos" w:hAnsi="Aptos" w:eastAsia="Aptos" w:cs="Aptos"/>
        </w:rPr>
        <w:t xml:space="preserve"> for all and where children are taught to </w:t>
      </w:r>
      <w:r w:rsidRPr="69820160" w:rsidR="3FE74F74">
        <w:rPr>
          <w:rFonts w:ascii="Aptos" w:hAnsi="Aptos" w:eastAsia="Aptos" w:cs="Aptos"/>
        </w:rPr>
        <w:t xml:space="preserve">be </w:t>
      </w:r>
      <w:r w:rsidRPr="69820160" w:rsidR="02869367">
        <w:rPr>
          <w:rFonts w:ascii="Aptos" w:hAnsi="Aptos" w:eastAsia="Aptos" w:cs="Aptos"/>
        </w:rPr>
        <w:t>'</w:t>
      </w:r>
      <w:r w:rsidRPr="69820160" w:rsidR="2474E3A2">
        <w:rPr>
          <w:rFonts w:ascii="Aptos" w:hAnsi="Aptos" w:eastAsia="Aptos" w:cs="Aptos"/>
        </w:rPr>
        <w:t>on TRACK</w:t>
      </w:r>
      <w:r w:rsidRPr="69820160" w:rsidR="1E6D6AB8">
        <w:rPr>
          <w:rFonts w:ascii="Aptos" w:hAnsi="Aptos" w:eastAsia="Aptos" w:cs="Aptos"/>
        </w:rPr>
        <w:t>.’</w:t>
      </w:r>
      <w:r w:rsidRPr="69820160" w:rsidR="01A6D752">
        <w:rPr>
          <w:rFonts w:ascii="Aptos" w:hAnsi="Aptos" w:eastAsia="Aptos" w:cs="Aptos"/>
        </w:rPr>
        <w:t xml:space="preserve"> </w:t>
      </w:r>
      <w:r w:rsidRPr="69820160" w:rsidR="01A6D752">
        <w:rPr>
          <w:rFonts w:ascii="Aptos" w:hAnsi="Aptos" w:eastAsia="Aptos" w:cs="Aptos"/>
          <w:color w:val="000000" w:themeColor="text1" w:themeTint="FF" w:themeShade="FF"/>
        </w:rPr>
        <w:t xml:space="preserve">We are proud to be part of </w:t>
      </w:r>
      <w:r w:rsidRPr="69820160" w:rsidR="4CCD6BBA">
        <w:rPr>
          <w:rFonts w:ascii="Aptos" w:hAnsi="Aptos" w:eastAsia="Aptos" w:cs="Aptos"/>
        </w:rPr>
        <w:t>Amplify Education</w:t>
      </w:r>
      <w:r w:rsidRPr="69820160" w:rsidR="01A6D752">
        <w:rPr>
          <w:rFonts w:ascii="Aptos" w:hAnsi="Aptos" w:eastAsia="Aptos" w:cs="Aptos"/>
        </w:rPr>
        <w:t xml:space="preserve"> where you will find plentiful </w:t>
      </w:r>
      <w:r w:rsidRPr="69820160" w:rsidR="01A6D752">
        <w:rPr>
          <w:rFonts w:ascii="Aptos" w:hAnsi="Aptos" w:eastAsia="Aptos" w:cs="Aptos"/>
          <w:color w:val="000000" w:themeColor="text1" w:themeTint="FF" w:themeShade="FF"/>
        </w:rPr>
        <w:t>opportunities for collaborative working on exciting and innovative initiatives.</w:t>
      </w:r>
      <w:r w:rsidRPr="69820160" w:rsidR="75CFC15C">
        <w:rPr>
          <w:rFonts w:ascii="Aptos" w:hAnsi="Aptos" w:eastAsia="Aptos" w:cs="Aptos"/>
          <w:color w:val="000000" w:themeColor="text1" w:themeTint="FF" w:themeShade="FF"/>
        </w:rPr>
        <w:t xml:space="preserve"> </w:t>
      </w:r>
    </w:p>
    <w:p w:rsidR="4AE05632" w:rsidP="4AE05632" w:rsidRDefault="4AE05632" w14:paraId="61EAD165" w14:textId="1FDF888F">
      <w:pPr>
        <w:jc w:val="both"/>
        <w:rPr>
          <w:rFonts w:ascii="Aptos" w:hAnsi="Aptos" w:eastAsia="Aptos" w:cs="Aptos"/>
        </w:rPr>
      </w:pPr>
    </w:p>
    <w:p w:rsidR="600C5E94" w:rsidP="4AE05632" w:rsidRDefault="79071C48" w14:paraId="70D912E8" w14:textId="7CD0642E">
      <w:pPr>
        <w:rPr>
          <w:rFonts w:ascii="Aptos" w:hAnsi="Aptos" w:eastAsia="Aptos" w:cs="Aptos"/>
          <w:b/>
          <w:bCs/>
          <w:color w:val="475569"/>
        </w:rPr>
      </w:pPr>
      <w:r w:rsidRPr="4AE05632">
        <w:rPr>
          <w:rFonts w:ascii="Aptos" w:hAnsi="Aptos" w:eastAsia="Aptos" w:cs="Aptos"/>
          <w:b/>
          <w:bCs/>
          <w:color w:val="475569"/>
        </w:rPr>
        <w:t xml:space="preserve">We are looking for </w:t>
      </w:r>
      <w:r w:rsidRPr="4AE05632" w:rsidR="2CD18DE2">
        <w:rPr>
          <w:rFonts w:ascii="Aptos" w:hAnsi="Aptos" w:eastAsia="Aptos" w:cs="Aptos"/>
          <w:b/>
          <w:bCs/>
          <w:color w:val="475569"/>
        </w:rPr>
        <w:t>someone</w:t>
      </w:r>
      <w:r w:rsidRPr="4AE05632">
        <w:rPr>
          <w:rFonts w:ascii="Aptos" w:hAnsi="Aptos" w:eastAsia="Aptos" w:cs="Aptos"/>
          <w:b/>
          <w:bCs/>
          <w:color w:val="475569"/>
        </w:rPr>
        <w:t xml:space="preserve"> who:</w:t>
      </w:r>
    </w:p>
    <w:p w:rsidR="600C5E94" w:rsidP="4AE05632" w:rsidRDefault="79071C48" w14:paraId="78A910CA" w14:textId="492F5361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69820160" w:rsidR="79071C48">
        <w:rPr>
          <w:rFonts w:ascii="Aptos" w:hAnsi="Aptos" w:eastAsia="Aptos" w:cs="Aptos"/>
        </w:rPr>
        <w:t>is a highly organised and effective classroom practitioner, who understands and can de</w:t>
      </w:r>
      <w:r w:rsidRPr="69820160" w:rsidR="0AA60612">
        <w:rPr>
          <w:rFonts w:ascii="Aptos" w:hAnsi="Aptos" w:eastAsia="Aptos" w:cs="Aptos"/>
        </w:rPr>
        <w:t xml:space="preserve">liver consistently </w:t>
      </w:r>
      <w:r w:rsidRPr="69820160" w:rsidR="1771BDA3">
        <w:rPr>
          <w:rFonts w:ascii="Aptos" w:hAnsi="Aptos" w:eastAsia="Aptos" w:cs="Aptos"/>
        </w:rPr>
        <w:t>high-quality</w:t>
      </w:r>
      <w:r w:rsidRPr="69820160" w:rsidR="0AA60612">
        <w:rPr>
          <w:rFonts w:ascii="Aptos" w:hAnsi="Aptos" w:eastAsia="Aptos" w:cs="Aptos"/>
        </w:rPr>
        <w:t xml:space="preserve"> </w:t>
      </w:r>
      <w:r w:rsidRPr="69820160" w:rsidR="22A3A9C1">
        <w:rPr>
          <w:rFonts w:ascii="Aptos" w:hAnsi="Aptos" w:eastAsia="Aptos" w:cs="Aptos"/>
        </w:rPr>
        <w:t>interventions</w:t>
      </w:r>
    </w:p>
    <w:p w:rsidR="7D880DB0" w:rsidP="4AE05632" w:rsidRDefault="40ABAB73" w14:paraId="76BB4053" w14:textId="17E089A9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69820160" w:rsidR="40ABAB73">
        <w:rPr>
          <w:rFonts w:ascii="Aptos" w:hAnsi="Aptos" w:eastAsia="Aptos" w:cs="Aptos"/>
        </w:rPr>
        <w:t>can</w:t>
      </w:r>
      <w:r w:rsidRPr="69820160" w:rsidR="7D880DB0">
        <w:rPr>
          <w:rFonts w:ascii="Aptos" w:hAnsi="Aptos" w:eastAsia="Aptos" w:cs="Aptos"/>
        </w:rPr>
        <w:t xml:space="preserve"> work </w:t>
      </w:r>
      <w:r w:rsidRPr="69820160" w:rsidR="18EFFF47">
        <w:rPr>
          <w:rFonts w:ascii="Aptos" w:hAnsi="Aptos" w:eastAsia="Aptos" w:cs="Aptos"/>
        </w:rPr>
        <w:t>well alongside effective teachers</w:t>
      </w:r>
      <w:r w:rsidRPr="69820160" w:rsidR="40213A7A">
        <w:rPr>
          <w:rFonts w:ascii="Aptos" w:hAnsi="Aptos" w:eastAsia="Aptos" w:cs="Aptos"/>
        </w:rPr>
        <w:t>, with flexibility to adapt when needed</w:t>
      </w:r>
    </w:p>
    <w:p w:rsidR="0AD90DA8" w:rsidP="4AE05632" w:rsidRDefault="0AD90DA8" w14:paraId="563C06B5" w14:textId="32B4BF41">
      <w:pPr>
        <w:pStyle w:val="ListParagraph"/>
        <w:numPr>
          <w:ilvl w:val="0"/>
          <w:numId w:val="3"/>
        </w:numPr>
        <w:rPr>
          <w:rStyle w:val="normaltextrun"/>
          <w:rFonts w:ascii="Aptos" w:hAnsi="Aptos" w:eastAsia="Aptos" w:cs="Aptos"/>
        </w:rPr>
      </w:pPr>
      <w:r w:rsidRPr="69820160" w:rsidR="0AD90DA8">
        <w:rPr>
          <w:rStyle w:val="normaltextrun"/>
          <w:rFonts w:ascii="Aptos" w:hAnsi="Aptos" w:eastAsia="Aptos" w:cs="Aptos"/>
        </w:rPr>
        <w:t xml:space="preserve">can adapt </w:t>
      </w:r>
      <w:r w:rsidRPr="69820160" w:rsidR="124DA6EF">
        <w:rPr>
          <w:rStyle w:val="normaltextrun"/>
          <w:rFonts w:ascii="Aptos" w:hAnsi="Aptos" w:eastAsia="Aptos" w:cs="Aptos"/>
        </w:rPr>
        <w:t xml:space="preserve">and advocate </w:t>
      </w:r>
      <w:r w:rsidRPr="69820160" w:rsidR="0AD90DA8">
        <w:rPr>
          <w:rStyle w:val="normaltextrun"/>
          <w:rFonts w:ascii="Aptos" w:hAnsi="Aptos" w:eastAsia="Aptos" w:cs="Aptos"/>
        </w:rPr>
        <w:t>effectively for children with special educational needs</w:t>
      </w:r>
      <w:r w:rsidRPr="69820160" w:rsidR="64A3EB8B">
        <w:rPr>
          <w:rStyle w:val="normaltextrun"/>
          <w:rFonts w:ascii="Aptos" w:hAnsi="Aptos" w:eastAsia="Aptos" w:cs="Aptos"/>
        </w:rPr>
        <w:t xml:space="preserve"> </w:t>
      </w:r>
    </w:p>
    <w:p w:rsidR="79071C48" w:rsidP="69820160" w:rsidRDefault="79071C48" w14:paraId="76609915" w14:textId="6A6430C7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69820160" w:rsidR="79071C48">
        <w:rPr>
          <w:rFonts w:ascii="Aptos" w:hAnsi="Aptos" w:eastAsia="Aptos" w:cs="Aptos"/>
        </w:rPr>
        <w:t>has the highest expectations of pupil achievement and behaviour</w:t>
      </w:r>
    </w:p>
    <w:p w:rsidR="6D8CA3E4" w:rsidP="4AE05632" w:rsidRDefault="6D8CA3E4" w14:paraId="75899BA8" w14:textId="66E074BB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 xml:space="preserve">can work </w:t>
      </w:r>
      <w:r w:rsidRPr="4AE05632" w:rsidR="40B29255">
        <w:rPr>
          <w:rFonts w:ascii="Aptos" w:hAnsi="Aptos" w:eastAsia="Aptos" w:cs="Aptos"/>
        </w:rPr>
        <w:t>effectively as part of a team; understanding how to get the best out of themselves and others</w:t>
      </w:r>
    </w:p>
    <w:p w:rsidR="600C5E94" w:rsidP="4AE05632" w:rsidRDefault="2C4598B0" w14:paraId="21C2D1C1" w14:textId="4AB3B319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can</w:t>
      </w:r>
      <w:r w:rsidRPr="4AE05632" w:rsidR="79071C48">
        <w:rPr>
          <w:rFonts w:ascii="Aptos" w:hAnsi="Aptos" w:eastAsia="Aptos" w:cs="Aptos"/>
        </w:rPr>
        <w:t xml:space="preserve"> motivate and inspire, supporting and promoting the vision and values of the school</w:t>
      </w:r>
    </w:p>
    <w:p w:rsidR="600C5E94" w:rsidP="4AE05632" w:rsidRDefault="79071C48" w14:paraId="4533F514" w14:textId="65F9145C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is keen to develop professional expertise</w:t>
      </w:r>
    </w:p>
    <w:p w:rsidR="600C5E94" w:rsidP="4AE05632" w:rsidRDefault="79071C48" w14:paraId="4A1584D8" w14:textId="38AF488F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is creative, flexible and has a sense of humour</w:t>
      </w:r>
    </w:p>
    <w:p w:rsidR="600C5E94" w:rsidP="4AE05632" w:rsidRDefault="79071C48" w14:paraId="3F643554" w14:textId="79F640BF">
      <w:pPr>
        <w:pStyle w:val="ListParagraph"/>
        <w:numPr>
          <w:ilvl w:val="0"/>
          <w:numId w:val="3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enjoys working with supportive parents,</w:t>
      </w:r>
      <w:r w:rsidRPr="4AE05632" w:rsidR="33382446">
        <w:rPr>
          <w:rFonts w:ascii="Aptos" w:hAnsi="Aptos" w:eastAsia="Aptos" w:cs="Aptos"/>
        </w:rPr>
        <w:t xml:space="preserve"> experienced</w:t>
      </w:r>
      <w:r w:rsidRPr="4AE05632">
        <w:rPr>
          <w:rFonts w:ascii="Aptos" w:hAnsi="Aptos" w:eastAsia="Aptos" w:cs="Aptos"/>
        </w:rPr>
        <w:t xml:space="preserve"> </w:t>
      </w:r>
      <w:r w:rsidRPr="4AE05632" w:rsidR="3EA04B2A">
        <w:rPr>
          <w:rFonts w:ascii="Aptos" w:hAnsi="Aptos" w:eastAsia="Aptos" w:cs="Aptos"/>
        </w:rPr>
        <w:t>colleagues</w:t>
      </w:r>
      <w:r w:rsidRPr="4AE05632">
        <w:rPr>
          <w:rFonts w:ascii="Aptos" w:hAnsi="Aptos" w:eastAsia="Aptos" w:cs="Aptos"/>
        </w:rPr>
        <w:t xml:space="preserve"> and the wider community</w:t>
      </w:r>
    </w:p>
    <w:p w:rsidR="600C5E94" w:rsidP="69820160" w:rsidRDefault="600C5E94" w14:paraId="3A0CCCBF" w14:textId="668CB068">
      <w:pPr>
        <w:pStyle w:val="Normal"/>
        <w:rPr>
          <w:rFonts w:ascii="Aptos" w:hAnsi="Aptos" w:eastAsia="Aptos" w:cs="Aptos"/>
          <w:color w:val="000000" w:themeColor="text1"/>
        </w:rPr>
      </w:pPr>
    </w:p>
    <w:p w:rsidR="00C66707" w:rsidP="4AE05632" w:rsidRDefault="00C66707" w14:paraId="320C6CE9" w14:textId="77777777">
      <w:pPr>
        <w:rPr>
          <w:rFonts w:ascii="Aptos" w:hAnsi="Aptos" w:eastAsia="Aptos" w:cs="Aptos"/>
          <w:b/>
          <w:bCs/>
        </w:rPr>
      </w:pPr>
      <w:r w:rsidRPr="4AE05632">
        <w:rPr>
          <w:rFonts w:ascii="Aptos" w:hAnsi="Aptos" w:eastAsia="Aptos" w:cs="Aptos"/>
          <w:b/>
          <w:bCs/>
        </w:rPr>
        <w:t>We offer you:</w:t>
      </w:r>
    </w:p>
    <w:p w:rsidR="00C66707" w:rsidP="513269F9" w:rsidRDefault="00C66707" w14:paraId="21BAE403" w14:textId="25637116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69820160" w:rsidR="00C66707">
        <w:rPr>
          <w:rFonts w:ascii="Aptos" w:hAnsi="Aptos" w:eastAsia="Aptos" w:cs="Aptos"/>
        </w:rPr>
        <w:t xml:space="preserve">Sensible and successful systems </w:t>
      </w:r>
      <w:r w:rsidRPr="69820160" w:rsidR="62F7EC58">
        <w:rPr>
          <w:rFonts w:ascii="Aptos" w:hAnsi="Aptos" w:eastAsia="Aptos" w:cs="Aptos"/>
        </w:rPr>
        <w:t xml:space="preserve">that are </w:t>
      </w:r>
      <w:r w:rsidRPr="69820160" w:rsidR="00C66707">
        <w:rPr>
          <w:rFonts w:ascii="Aptos" w:hAnsi="Aptos" w:eastAsia="Aptos" w:cs="Aptos"/>
        </w:rPr>
        <w:t>based on research</w:t>
      </w:r>
      <w:r w:rsidRPr="69820160" w:rsidR="008438F1">
        <w:rPr>
          <w:rFonts w:ascii="Aptos" w:hAnsi="Aptos" w:eastAsia="Aptos" w:cs="Aptos"/>
        </w:rPr>
        <w:t>.</w:t>
      </w:r>
    </w:p>
    <w:p w:rsidR="00C66707" w:rsidP="513269F9" w:rsidRDefault="00C66707" w14:paraId="19CA17DD" w14:textId="1B3B0BC3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A positive, warm and welcoming working environment</w:t>
      </w:r>
      <w:r w:rsidRPr="4AE05632" w:rsidR="008438F1">
        <w:rPr>
          <w:rFonts w:ascii="Aptos" w:hAnsi="Aptos" w:eastAsia="Aptos" w:cs="Aptos"/>
        </w:rPr>
        <w:t>.</w:t>
      </w:r>
    </w:p>
    <w:p w:rsidR="00C66707" w:rsidP="513269F9" w:rsidRDefault="00C66707" w14:paraId="79024BC7" w14:textId="15AB3323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Experienced, intelligent, supportive colleagues</w:t>
      </w:r>
      <w:r w:rsidRPr="4AE05632" w:rsidR="008438F1">
        <w:rPr>
          <w:rFonts w:ascii="Aptos" w:hAnsi="Aptos" w:eastAsia="Aptos" w:cs="Aptos"/>
        </w:rPr>
        <w:t>.</w:t>
      </w:r>
    </w:p>
    <w:p w:rsidR="00C66707" w:rsidP="513269F9" w:rsidRDefault="00C66707" w14:paraId="19AD134B" w14:textId="7B61BA39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69820160" w:rsidR="00C66707">
        <w:rPr>
          <w:rFonts w:ascii="Aptos" w:hAnsi="Aptos" w:eastAsia="Aptos" w:cs="Aptos"/>
        </w:rPr>
        <w:t>Family-friendly working practices</w:t>
      </w:r>
      <w:r w:rsidRPr="69820160" w:rsidR="008438F1">
        <w:rPr>
          <w:rFonts w:ascii="Aptos" w:hAnsi="Aptos" w:eastAsia="Aptos" w:cs="Aptos"/>
        </w:rPr>
        <w:t>.</w:t>
      </w:r>
    </w:p>
    <w:p w:rsidR="393FF28E" w:rsidP="69820160" w:rsidRDefault="393FF28E" w14:paraId="6FAFD63E" w14:textId="1AA0F5E8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69820160" w:rsidR="393FF28E">
        <w:rPr>
          <w:rFonts w:ascii="Aptos" w:hAnsi="Aptos" w:eastAsia="Aptos" w:cs="Aptos"/>
        </w:rPr>
        <w:t>H</w:t>
      </w:r>
      <w:r w:rsidRPr="69820160" w:rsidR="1E152133">
        <w:rPr>
          <w:rFonts w:ascii="Aptos" w:hAnsi="Aptos" w:eastAsia="Aptos" w:cs="Aptos"/>
        </w:rPr>
        <w:t>ard-working</w:t>
      </w:r>
      <w:r w:rsidRPr="69820160" w:rsidR="53352F3A">
        <w:rPr>
          <w:rFonts w:ascii="Aptos" w:hAnsi="Aptos" w:eastAsia="Aptos" w:cs="Aptos"/>
        </w:rPr>
        <w:t>,</w:t>
      </w:r>
      <w:r w:rsidRPr="69820160" w:rsidR="53352F3A">
        <w:rPr>
          <w:rFonts w:ascii="Aptos" w:hAnsi="Aptos" w:eastAsia="Aptos" w:cs="Aptos"/>
        </w:rPr>
        <w:t xml:space="preserve"> </w:t>
      </w:r>
      <w:r w:rsidRPr="69820160" w:rsidR="5ECDFAEC">
        <w:rPr>
          <w:rFonts w:ascii="Aptos" w:hAnsi="Aptos" w:eastAsia="Aptos" w:cs="Aptos"/>
        </w:rPr>
        <w:t>polite</w:t>
      </w:r>
      <w:r w:rsidRPr="69820160" w:rsidR="53352F3A">
        <w:rPr>
          <w:rFonts w:ascii="Aptos" w:hAnsi="Aptos" w:eastAsia="Aptos" w:cs="Aptos"/>
        </w:rPr>
        <w:t xml:space="preserve"> </w:t>
      </w:r>
      <w:r w:rsidRPr="69820160" w:rsidR="1E152133">
        <w:rPr>
          <w:rFonts w:ascii="Aptos" w:hAnsi="Aptos" w:eastAsia="Aptos" w:cs="Aptos"/>
        </w:rPr>
        <w:t>and well-behaved pupils</w:t>
      </w:r>
      <w:r w:rsidRPr="69820160" w:rsidR="63FF7C07">
        <w:rPr>
          <w:rFonts w:ascii="Aptos" w:hAnsi="Aptos" w:eastAsia="Aptos" w:cs="Aptos"/>
        </w:rPr>
        <w:t xml:space="preserve"> </w:t>
      </w:r>
      <w:r w:rsidRPr="69820160" w:rsidR="63FF7C07">
        <w:rPr>
          <w:rFonts w:ascii="Aptos" w:hAnsi="Aptos" w:eastAsia="Aptos" w:cs="Aptos"/>
        </w:rPr>
        <w:t>in the heart of a tight</w:t>
      </w:r>
      <w:r w:rsidRPr="69820160" w:rsidR="1E27A43D">
        <w:rPr>
          <w:rFonts w:ascii="Aptos" w:hAnsi="Aptos" w:eastAsia="Aptos" w:cs="Aptos"/>
        </w:rPr>
        <w:t xml:space="preserve"> </w:t>
      </w:r>
      <w:r w:rsidRPr="69820160" w:rsidR="63FF7C07">
        <w:rPr>
          <w:rFonts w:ascii="Aptos" w:hAnsi="Aptos" w:eastAsia="Aptos" w:cs="Aptos"/>
        </w:rPr>
        <w:t>community</w:t>
      </w:r>
      <w:r w:rsidRPr="69820160" w:rsidR="1E152133">
        <w:rPr>
          <w:rFonts w:ascii="Aptos" w:hAnsi="Aptos" w:eastAsia="Aptos" w:cs="Aptos"/>
        </w:rPr>
        <w:t>.</w:t>
      </w:r>
    </w:p>
    <w:p w:rsidR="00C66707" w:rsidP="513269F9" w:rsidRDefault="2A1B5845" w14:paraId="0D095891" w14:textId="205B3364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Cross-Trust continued professional development opportunities</w:t>
      </w:r>
      <w:r w:rsidRPr="4AE05632" w:rsidR="0F9E51EB">
        <w:rPr>
          <w:rFonts w:ascii="Aptos" w:hAnsi="Aptos" w:eastAsia="Aptos" w:cs="Aptos"/>
        </w:rPr>
        <w:t>.</w:t>
      </w:r>
    </w:p>
    <w:p w:rsidR="6C71640F" w:rsidP="37FD56E9" w:rsidRDefault="6C71640F" w14:paraId="7A7EF250" w14:textId="13CCA6B8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69820160" w:rsidR="2A1B5845">
        <w:rPr>
          <w:rFonts w:ascii="Aptos" w:hAnsi="Aptos" w:eastAsia="Aptos" w:cs="Aptos"/>
        </w:rPr>
        <w:t xml:space="preserve">A supportive senior management </w:t>
      </w:r>
      <w:r w:rsidRPr="69820160" w:rsidR="09F42AE2">
        <w:rPr>
          <w:rFonts w:ascii="Aptos" w:hAnsi="Aptos" w:eastAsia="Aptos" w:cs="Aptos"/>
        </w:rPr>
        <w:t>t</w:t>
      </w:r>
      <w:r w:rsidRPr="69820160" w:rsidR="2A1B5845">
        <w:rPr>
          <w:rFonts w:ascii="Aptos" w:hAnsi="Aptos" w:eastAsia="Aptos" w:cs="Aptos"/>
        </w:rPr>
        <w:t>eam and wider staff body</w:t>
      </w:r>
      <w:r w:rsidRPr="69820160" w:rsidR="307C11C8">
        <w:rPr>
          <w:rFonts w:ascii="Aptos" w:hAnsi="Aptos" w:eastAsia="Aptos" w:cs="Aptos"/>
        </w:rPr>
        <w:t>.</w:t>
      </w:r>
    </w:p>
    <w:p w:rsidR="49C94E35" w:rsidP="37FD56E9" w:rsidRDefault="49C94E35" w14:paraId="43D52BF5" w14:textId="48E3A2E3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69820160" w:rsidR="49C94E35">
        <w:rPr>
          <w:rFonts w:ascii="Aptos" w:hAnsi="Aptos" w:eastAsia="Aptos" w:cs="Aptos"/>
        </w:rPr>
        <w:t xml:space="preserve">Support from a new </w:t>
      </w:r>
      <w:r w:rsidRPr="69820160" w:rsidR="010F0F2F">
        <w:rPr>
          <w:rFonts w:ascii="Aptos" w:hAnsi="Aptos" w:eastAsia="Aptos" w:cs="Aptos"/>
        </w:rPr>
        <w:t>T</w:t>
      </w:r>
      <w:r w:rsidRPr="69820160" w:rsidR="49C94E35">
        <w:rPr>
          <w:rFonts w:ascii="Aptos" w:hAnsi="Aptos" w:eastAsia="Aptos" w:cs="Aptos"/>
        </w:rPr>
        <w:t xml:space="preserve">rust dedicated to helping pupils thrive. </w:t>
      </w:r>
    </w:p>
    <w:p w:rsidR="49C94E35" w:rsidP="37FD56E9" w:rsidRDefault="49C94E35" w14:paraId="496BB1D4" w14:textId="64B59BEC">
      <w:pPr>
        <w:pStyle w:val="ListParagraph"/>
        <w:numPr>
          <w:ilvl w:val="0"/>
          <w:numId w:val="1"/>
        </w:numPr>
        <w:rPr>
          <w:rFonts w:ascii="Aptos" w:hAnsi="Aptos" w:eastAsia="Aptos" w:cs="Aptos"/>
        </w:rPr>
      </w:pPr>
      <w:r w:rsidRPr="69820160" w:rsidR="7A743D49">
        <w:rPr>
          <w:rFonts w:ascii="Aptos" w:hAnsi="Aptos" w:eastAsia="Aptos" w:cs="Aptos"/>
        </w:rPr>
        <w:t>A SEN team that was judged strong standard by OFSTED.</w:t>
      </w:r>
      <w:r w:rsidRPr="69820160" w:rsidR="49C94E35">
        <w:rPr>
          <w:rFonts w:ascii="Aptos" w:hAnsi="Aptos" w:eastAsia="Aptos" w:cs="Aptos"/>
        </w:rPr>
        <w:t xml:space="preserve"> </w:t>
      </w:r>
    </w:p>
    <w:p w:rsidR="00C66707" w:rsidP="4AE05632" w:rsidRDefault="00C66707" w14:paraId="7DF1E7B6" w14:textId="76C3918D">
      <w:pPr>
        <w:ind w:firstLine="142"/>
        <w:rPr>
          <w:rFonts w:ascii="Aptos" w:hAnsi="Aptos" w:eastAsia="Aptos" w:cs="Aptos"/>
        </w:rPr>
      </w:pPr>
    </w:p>
    <w:p w:rsidRPr="000A29FD" w:rsidR="12E8EF7B" w:rsidP="4AE05632" w:rsidRDefault="12E8EF7B" w14:paraId="7E104DB4" w14:textId="6F1FFC8D">
      <w:pPr>
        <w:ind w:left="142"/>
        <w:rPr>
          <w:rFonts w:ascii="Aptos" w:hAnsi="Aptos" w:eastAsia="Aptos" w:cs="Aptos"/>
          <w:b w:val="1"/>
          <w:bCs w:val="1"/>
        </w:rPr>
      </w:pPr>
      <w:r w:rsidRPr="69820160" w:rsidR="12E8EF7B">
        <w:rPr>
          <w:rFonts w:ascii="Aptos" w:hAnsi="Aptos" w:eastAsia="Aptos" w:cs="Aptos"/>
          <w:b w:val="1"/>
          <w:bCs w:val="1"/>
        </w:rPr>
        <w:t>Closing date for applications:</w:t>
      </w:r>
      <w:r w:rsidRPr="69820160" w:rsidR="38B54768">
        <w:rPr>
          <w:rFonts w:ascii="Aptos" w:hAnsi="Aptos" w:eastAsia="Aptos" w:cs="Aptos"/>
          <w:b w:val="1"/>
          <w:bCs w:val="1"/>
        </w:rPr>
        <w:t xml:space="preserve"> </w:t>
      </w:r>
      <w:r w:rsidRPr="69820160" w:rsidR="7599FB5D">
        <w:rPr>
          <w:rFonts w:ascii="Aptos" w:hAnsi="Aptos" w:eastAsia="Aptos" w:cs="Aptos"/>
          <w:b w:val="1"/>
          <w:bCs w:val="1"/>
        </w:rPr>
        <w:t>Monday</w:t>
      </w:r>
      <w:r w:rsidRPr="69820160" w:rsidR="5E5EC12E">
        <w:rPr>
          <w:rFonts w:ascii="Aptos" w:hAnsi="Aptos" w:eastAsia="Aptos" w:cs="Aptos"/>
          <w:b w:val="1"/>
          <w:bCs w:val="1"/>
        </w:rPr>
        <w:t>,</w:t>
      </w:r>
      <w:r w:rsidRPr="69820160" w:rsidR="7599FB5D">
        <w:rPr>
          <w:rFonts w:ascii="Aptos" w:hAnsi="Aptos" w:eastAsia="Aptos" w:cs="Aptos"/>
          <w:b w:val="1"/>
          <w:bCs w:val="1"/>
        </w:rPr>
        <w:t xml:space="preserve"> </w:t>
      </w:r>
      <w:r w:rsidRPr="69820160" w:rsidR="377D7319">
        <w:rPr>
          <w:rFonts w:ascii="Aptos" w:hAnsi="Aptos" w:eastAsia="Aptos" w:cs="Aptos"/>
          <w:b w:val="1"/>
          <w:bCs w:val="1"/>
        </w:rPr>
        <w:t>2</w:t>
      </w:r>
      <w:r w:rsidRPr="69820160" w:rsidR="0171EBA0">
        <w:rPr>
          <w:rFonts w:ascii="Aptos" w:hAnsi="Aptos" w:eastAsia="Aptos" w:cs="Aptos"/>
          <w:b w:val="1"/>
          <w:bCs w:val="1"/>
        </w:rPr>
        <w:t>8</w:t>
      </w:r>
      <w:r w:rsidRPr="69820160" w:rsidR="377D7319">
        <w:rPr>
          <w:rFonts w:ascii="Aptos" w:hAnsi="Aptos" w:eastAsia="Aptos" w:cs="Aptos"/>
          <w:b w:val="1"/>
          <w:bCs w:val="1"/>
        </w:rPr>
        <w:t xml:space="preserve"> </w:t>
      </w:r>
      <w:r w:rsidRPr="69820160" w:rsidR="65BF1884">
        <w:rPr>
          <w:rFonts w:ascii="Aptos" w:hAnsi="Aptos" w:eastAsia="Aptos" w:cs="Aptos"/>
          <w:b w:val="1"/>
          <w:bCs w:val="1"/>
        </w:rPr>
        <w:t>September</w:t>
      </w:r>
      <w:r w:rsidRPr="69820160" w:rsidR="7599FB5D">
        <w:rPr>
          <w:rFonts w:ascii="Aptos" w:hAnsi="Aptos" w:eastAsia="Aptos" w:cs="Aptos"/>
          <w:b w:val="1"/>
          <w:bCs w:val="1"/>
        </w:rPr>
        <w:t xml:space="preserve"> </w:t>
      </w:r>
      <w:r w:rsidRPr="69820160" w:rsidR="7599FB5D">
        <w:rPr>
          <w:rFonts w:ascii="Aptos" w:hAnsi="Aptos" w:eastAsia="Aptos" w:cs="Aptos"/>
          <w:b w:val="1"/>
          <w:bCs w:val="1"/>
        </w:rPr>
        <w:t>2026</w:t>
      </w:r>
      <w:r w:rsidRPr="69820160" w:rsidR="6D74A8CD">
        <w:rPr>
          <w:rFonts w:ascii="Aptos" w:hAnsi="Aptos" w:eastAsia="Aptos" w:cs="Aptos"/>
          <w:b w:val="1"/>
          <w:bCs w:val="1"/>
        </w:rPr>
        <w:t xml:space="preserve"> @12pm</w:t>
      </w:r>
    </w:p>
    <w:p w:rsidR="290FE660" w:rsidP="69820160" w:rsidRDefault="290FE660" w14:paraId="12D9FF10" w14:textId="236E239D">
      <w:pPr>
        <w:ind w:left="142"/>
        <w:rPr>
          <w:rFonts w:ascii="Aptos" w:hAnsi="Aptos" w:eastAsia="Aptos" w:cs="Aptos"/>
          <w:b w:val="1"/>
          <w:bCs w:val="1"/>
          <w:vertAlign w:val="superscript"/>
        </w:rPr>
      </w:pPr>
      <w:r w:rsidRPr="69820160" w:rsidR="290FE660">
        <w:rPr>
          <w:rFonts w:ascii="Aptos" w:hAnsi="Aptos" w:eastAsia="Aptos" w:cs="Aptos"/>
          <w:b w:val="1"/>
          <w:bCs w:val="1"/>
        </w:rPr>
        <w:t>Shortlisting:  Monday 2</w:t>
      </w:r>
      <w:r w:rsidRPr="69820160" w:rsidR="66FAB2E4">
        <w:rPr>
          <w:rFonts w:ascii="Aptos" w:hAnsi="Aptos" w:eastAsia="Aptos" w:cs="Aptos"/>
          <w:b w:val="1"/>
          <w:bCs w:val="1"/>
        </w:rPr>
        <w:t>8 September</w:t>
      </w:r>
    </w:p>
    <w:p w:rsidR="290FE660" w:rsidP="37FD56E9" w:rsidRDefault="290FE660" w14:paraId="4E76DBA4" w14:textId="32913A27">
      <w:pPr>
        <w:ind w:left="142"/>
        <w:rPr>
          <w:rFonts w:ascii="Aptos" w:hAnsi="Aptos" w:eastAsia="Aptos" w:cs="Aptos"/>
          <w:b w:val="1"/>
          <w:bCs w:val="1"/>
        </w:rPr>
      </w:pPr>
      <w:r w:rsidRPr="69820160" w:rsidR="290FE660">
        <w:rPr>
          <w:rFonts w:ascii="Aptos" w:hAnsi="Aptos" w:eastAsia="Aptos" w:cs="Aptos"/>
          <w:b w:val="1"/>
          <w:bCs w:val="1"/>
        </w:rPr>
        <w:t>Invite to interviews:  Tuesday</w:t>
      </w:r>
      <w:r w:rsidRPr="69820160" w:rsidR="59E109D3">
        <w:rPr>
          <w:rFonts w:ascii="Aptos" w:hAnsi="Aptos" w:eastAsia="Aptos" w:cs="Aptos"/>
          <w:b w:val="1"/>
          <w:bCs w:val="1"/>
        </w:rPr>
        <w:t>,</w:t>
      </w:r>
      <w:r w:rsidRPr="69820160" w:rsidR="290FE660">
        <w:rPr>
          <w:rFonts w:ascii="Aptos" w:hAnsi="Aptos" w:eastAsia="Aptos" w:cs="Aptos"/>
          <w:b w:val="1"/>
          <w:bCs w:val="1"/>
        </w:rPr>
        <w:t xml:space="preserve"> 2</w:t>
      </w:r>
      <w:r w:rsidRPr="69820160" w:rsidR="7CD0E108">
        <w:rPr>
          <w:rFonts w:ascii="Aptos" w:hAnsi="Aptos" w:eastAsia="Aptos" w:cs="Aptos"/>
          <w:b w:val="1"/>
          <w:bCs w:val="1"/>
        </w:rPr>
        <w:t>9</w:t>
      </w:r>
      <w:r w:rsidRPr="69820160" w:rsidR="290FE660">
        <w:rPr>
          <w:rFonts w:ascii="Aptos" w:hAnsi="Aptos" w:eastAsia="Aptos" w:cs="Aptos"/>
          <w:b w:val="1"/>
          <w:bCs w:val="1"/>
        </w:rPr>
        <w:t xml:space="preserve"> </w:t>
      </w:r>
      <w:r w:rsidRPr="69820160" w:rsidR="7D72F717">
        <w:rPr>
          <w:rFonts w:ascii="Aptos" w:hAnsi="Aptos" w:eastAsia="Aptos" w:cs="Aptos"/>
          <w:b w:val="1"/>
          <w:bCs w:val="1"/>
        </w:rPr>
        <w:t>September</w:t>
      </w:r>
      <w:r w:rsidRPr="69820160" w:rsidR="75853F02">
        <w:rPr>
          <w:rFonts w:ascii="Aptos" w:hAnsi="Aptos" w:eastAsia="Aptos" w:cs="Aptos"/>
          <w:b w:val="1"/>
          <w:bCs w:val="1"/>
        </w:rPr>
        <w:t xml:space="preserve"> </w:t>
      </w:r>
      <w:r w:rsidRPr="69820160" w:rsidR="290FE660">
        <w:rPr>
          <w:rFonts w:ascii="Aptos" w:hAnsi="Aptos" w:eastAsia="Aptos" w:cs="Aptos"/>
          <w:b w:val="1"/>
          <w:bCs w:val="1"/>
        </w:rPr>
        <w:t xml:space="preserve"> </w:t>
      </w:r>
    </w:p>
    <w:p w:rsidR="12E8EF7B" w:rsidP="4AE05632" w:rsidRDefault="40318AC4" w14:paraId="21372B38" w14:textId="7BD6271F">
      <w:pPr>
        <w:rPr>
          <w:rFonts w:ascii="Aptos" w:hAnsi="Aptos" w:eastAsia="Aptos" w:cs="Aptos"/>
          <w:b w:val="1"/>
          <w:bCs w:val="1"/>
        </w:rPr>
      </w:pPr>
      <w:r w:rsidRPr="69820160" w:rsidR="40318AC4">
        <w:rPr>
          <w:rFonts w:ascii="Aptos" w:hAnsi="Aptos" w:eastAsia="Aptos" w:cs="Aptos"/>
          <w:b w:val="1"/>
          <w:bCs w:val="1"/>
        </w:rPr>
        <w:t xml:space="preserve">   </w:t>
      </w:r>
      <w:r w:rsidRPr="69820160" w:rsidR="12E8EF7B">
        <w:rPr>
          <w:rFonts w:ascii="Aptos" w:hAnsi="Aptos" w:eastAsia="Aptos" w:cs="Aptos"/>
          <w:b w:val="1"/>
          <w:bCs w:val="1"/>
        </w:rPr>
        <w:t xml:space="preserve">Interviews: </w:t>
      </w:r>
      <w:r w:rsidRPr="69820160" w:rsidR="35D41AA9">
        <w:rPr>
          <w:rFonts w:ascii="Aptos" w:hAnsi="Aptos" w:eastAsia="Aptos" w:cs="Aptos"/>
          <w:b w:val="1"/>
          <w:bCs w:val="1"/>
        </w:rPr>
        <w:t>T</w:t>
      </w:r>
      <w:r w:rsidRPr="69820160" w:rsidR="0BB5287A">
        <w:rPr>
          <w:rFonts w:ascii="Aptos" w:hAnsi="Aptos" w:eastAsia="Aptos" w:cs="Aptos"/>
          <w:b w:val="1"/>
          <w:bCs w:val="1"/>
        </w:rPr>
        <w:t>u</w:t>
      </w:r>
      <w:r w:rsidRPr="69820160" w:rsidR="1E3F13B7">
        <w:rPr>
          <w:rFonts w:ascii="Aptos" w:hAnsi="Aptos" w:eastAsia="Aptos" w:cs="Aptos"/>
          <w:b w:val="1"/>
          <w:bCs w:val="1"/>
        </w:rPr>
        <w:t>esday</w:t>
      </w:r>
      <w:r w:rsidRPr="69820160" w:rsidR="694E0216">
        <w:rPr>
          <w:rFonts w:ascii="Aptos" w:hAnsi="Aptos" w:eastAsia="Aptos" w:cs="Aptos"/>
          <w:b w:val="1"/>
          <w:bCs w:val="1"/>
        </w:rPr>
        <w:t>,</w:t>
      </w:r>
      <w:r w:rsidRPr="69820160" w:rsidR="4B1AAF66">
        <w:rPr>
          <w:rFonts w:ascii="Aptos" w:hAnsi="Aptos" w:eastAsia="Aptos" w:cs="Aptos"/>
          <w:b w:val="1"/>
          <w:bCs w:val="1"/>
        </w:rPr>
        <w:t xml:space="preserve"> </w:t>
      </w:r>
      <w:r w:rsidRPr="69820160" w:rsidR="1E3F13B7">
        <w:rPr>
          <w:rFonts w:ascii="Aptos" w:hAnsi="Aptos" w:eastAsia="Aptos" w:cs="Aptos"/>
          <w:b w:val="1"/>
          <w:bCs w:val="1"/>
        </w:rPr>
        <w:t>6</w:t>
      </w:r>
      <w:r w:rsidRPr="69820160" w:rsidR="02929E56">
        <w:rPr>
          <w:rFonts w:ascii="Aptos" w:hAnsi="Aptos" w:eastAsia="Aptos" w:cs="Aptos"/>
          <w:b w:val="1"/>
          <w:bCs w:val="1"/>
        </w:rPr>
        <w:t xml:space="preserve"> October</w:t>
      </w:r>
      <w:r w:rsidRPr="69820160" w:rsidR="012042A0">
        <w:rPr>
          <w:rFonts w:ascii="Aptos" w:hAnsi="Aptos" w:eastAsia="Aptos" w:cs="Aptos"/>
          <w:b w:val="1"/>
          <w:bCs w:val="1"/>
        </w:rPr>
        <w:t xml:space="preserve"> </w:t>
      </w:r>
      <w:r w:rsidRPr="69820160" w:rsidR="012042A0">
        <w:rPr>
          <w:rFonts w:ascii="Aptos" w:hAnsi="Aptos" w:eastAsia="Aptos" w:cs="Aptos"/>
          <w:b w:val="1"/>
          <w:bCs w:val="1"/>
        </w:rPr>
        <w:t>2026</w:t>
      </w:r>
      <w:r w:rsidRPr="69820160" w:rsidR="445C1B1F">
        <w:rPr>
          <w:rFonts w:ascii="Aptos" w:hAnsi="Aptos" w:eastAsia="Aptos" w:cs="Aptos"/>
          <w:b w:val="1"/>
          <w:bCs w:val="1"/>
        </w:rPr>
        <w:t xml:space="preserve"> </w:t>
      </w:r>
      <w:r w:rsidRPr="69820160" w:rsidR="532C25C8">
        <w:rPr>
          <w:rFonts w:ascii="Aptos" w:hAnsi="Aptos" w:eastAsia="Aptos" w:cs="Aptos"/>
          <w:b w:val="1"/>
          <w:bCs w:val="1"/>
        </w:rPr>
        <w:t>@</w:t>
      </w:r>
      <w:r w:rsidRPr="69820160" w:rsidR="445C1B1F">
        <w:rPr>
          <w:rFonts w:ascii="Aptos" w:hAnsi="Aptos" w:eastAsia="Aptos" w:cs="Aptos"/>
          <w:b w:val="1"/>
          <w:bCs w:val="1"/>
        </w:rPr>
        <w:t>8</w:t>
      </w:r>
      <w:r w:rsidRPr="69820160" w:rsidR="59FC827E">
        <w:rPr>
          <w:rFonts w:ascii="Aptos" w:hAnsi="Aptos" w:eastAsia="Aptos" w:cs="Aptos"/>
          <w:b w:val="1"/>
          <w:bCs w:val="1"/>
        </w:rPr>
        <w:t>am&gt;</w:t>
      </w:r>
      <w:r w:rsidRPr="69820160" w:rsidR="445C1B1F">
        <w:rPr>
          <w:rFonts w:ascii="Aptos" w:hAnsi="Aptos" w:eastAsia="Aptos" w:cs="Aptos"/>
          <w:b w:val="1"/>
          <w:bCs w:val="1"/>
        </w:rPr>
        <w:t>1</w:t>
      </w:r>
      <w:r w:rsidRPr="69820160" w:rsidR="1779ACBC">
        <w:rPr>
          <w:rFonts w:ascii="Aptos" w:hAnsi="Aptos" w:eastAsia="Aptos" w:cs="Aptos"/>
          <w:b w:val="1"/>
          <w:bCs w:val="1"/>
        </w:rPr>
        <w:t>2 noon</w:t>
      </w:r>
    </w:p>
    <w:p w:rsidR="00C66707" w:rsidP="4AE05632" w:rsidRDefault="00C66707" w14:paraId="022E8C8B" w14:textId="77777777">
      <w:pPr>
        <w:rPr>
          <w:rFonts w:ascii="Aptos" w:hAnsi="Aptos" w:eastAsia="Aptos" w:cs="Aptos"/>
        </w:rPr>
      </w:pPr>
    </w:p>
    <w:p w:rsidR="00C66707" w:rsidP="4AE05632" w:rsidRDefault="00B72F4B" w14:paraId="4ED26B04" w14:textId="7F824DCF">
      <w:r w:rsidR="00B72F4B">
        <w:rPr/>
        <w:t>Visits</w:t>
      </w:r>
      <w:r w:rsidR="00C66707">
        <w:rPr/>
        <w:t xml:space="preserve"> to the school are strongly recommended</w:t>
      </w:r>
      <w:r w:rsidR="06A3AACE">
        <w:rPr/>
        <w:t xml:space="preserve"> and </w:t>
      </w:r>
      <w:r w:rsidR="00C66707">
        <w:rPr/>
        <w:t xml:space="preserve">can be arranged via the office on 0117 </w:t>
      </w:r>
      <w:r w:rsidR="00C311DB">
        <w:rPr/>
        <w:t>377 3279</w:t>
      </w:r>
      <w:r w:rsidR="00C66707">
        <w:rPr/>
        <w:t xml:space="preserve">. </w:t>
      </w:r>
      <w:r w:rsidR="79473D56">
        <w:rPr/>
        <w:t xml:space="preserve"> </w:t>
      </w:r>
      <w:r w:rsidR="0D8AFD91">
        <w:rPr/>
        <w:t>T</w:t>
      </w:r>
      <w:r w:rsidR="79473D56">
        <w:rPr/>
        <w:t xml:space="preserve">he school is a lovely place that thrives in the heart of Southmead.  See our welcome video </w:t>
      </w:r>
      <w:hyperlink r:id="R3c64699022d44fbd">
        <w:r w:rsidRPr="69820160" w:rsidR="79473D56">
          <w:rPr>
            <w:rStyle w:val="Hyperlink"/>
          </w:rPr>
          <w:t>here</w:t>
        </w:r>
      </w:hyperlink>
      <w:r w:rsidR="79473D56">
        <w:rPr/>
        <w:t xml:space="preserve"> for a flavour of our school.  </w:t>
      </w:r>
    </w:p>
    <w:p w:rsidR="69820160" w:rsidP="69820160" w:rsidRDefault="69820160" w14:paraId="65BA46A9" w14:textId="02D514A8">
      <w:pPr>
        <w:rPr>
          <w:rFonts w:ascii="Aptos" w:hAnsi="Aptos" w:eastAsia="Aptos" w:cs="Aptos"/>
          <w:b w:val="1"/>
          <w:bCs w:val="1"/>
        </w:rPr>
      </w:pPr>
    </w:p>
    <w:p w:rsidR="00C66707" w:rsidP="4AE05632" w:rsidRDefault="00C66707" w14:paraId="0A16A2F9" w14:textId="77777777">
      <w:pPr>
        <w:rPr>
          <w:rFonts w:ascii="Aptos" w:hAnsi="Aptos" w:eastAsia="Aptos" w:cs="Aptos"/>
          <w:b/>
          <w:bCs/>
        </w:rPr>
      </w:pPr>
      <w:r w:rsidRPr="4AE05632">
        <w:rPr>
          <w:rFonts w:ascii="Aptos" w:hAnsi="Aptos" w:eastAsia="Aptos" w:cs="Aptos"/>
          <w:b/>
          <w:bCs/>
        </w:rPr>
        <w:t xml:space="preserve">How to apply </w:t>
      </w:r>
    </w:p>
    <w:p w:rsidR="00C66707" w:rsidP="4AE05632" w:rsidRDefault="00C66707" w14:paraId="72807253" w14:textId="55E9F709">
      <w:pPr>
        <w:rPr>
          <w:rFonts w:ascii="Aptos" w:hAnsi="Aptos" w:eastAsia="Aptos" w:cs="Aptos"/>
        </w:rPr>
      </w:pPr>
      <w:r w:rsidRPr="69820160" w:rsidR="00C66707">
        <w:rPr>
          <w:rFonts w:ascii="Aptos" w:hAnsi="Aptos" w:eastAsia="Aptos" w:cs="Aptos"/>
        </w:rPr>
        <w:t>CVs will not be accepted</w:t>
      </w:r>
      <w:r w:rsidRPr="69820160" w:rsidR="00C66707">
        <w:rPr>
          <w:rFonts w:ascii="Aptos" w:hAnsi="Aptos" w:eastAsia="Aptos" w:cs="Aptos"/>
        </w:rPr>
        <w:t xml:space="preserve">.  </w:t>
      </w:r>
      <w:r w:rsidRPr="69820160" w:rsidR="00C66707">
        <w:rPr>
          <w:rFonts w:ascii="Aptos" w:hAnsi="Aptos" w:eastAsia="Aptos" w:cs="Aptos"/>
        </w:rPr>
        <w:t>Please complete the application form</w:t>
      </w:r>
      <w:r w:rsidRPr="69820160" w:rsidR="00C66707">
        <w:rPr>
          <w:rFonts w:ascii="Aptos" w:hAnsi="Aptos" w:eastAsia="Aptos" w:cs="Aptos"/>
        </w:rPr>
        <w:t xml:space="preserve">. </w:t>
      </w:r>
      <w:r w:rsidRPr="69820160" w:rsidR="00C66707">
        <w:rPr>
          <w:rFonts w:ascii="Aptos" w:hAnsi="Aptos" w:eastAsia="Aptos" w:cs="Aptos"/>
        </w:rPr>
        <w:t xml:space="preserve"> In the application form and personal statement, you should </w:t>
      </w:r>
      <w:r w:rsidRPr="69820160" w:rsidR="00C66707">
        <w:rPr>
          <w:rFonts w:ascii="Aptos" w:hAnsi="Aptos" w:eastAsia="Aptos" w:cs="Aptos"/>
        </w:rPr>
        <w:t>demonstrate</w:t>
      </w:r>
      <w:r w:rsidRPr="69820160" w:rsidR="00C66707">
        <w:rPr>
          <w:rFonts w:ascii="Aptos" w:hAnsi="Aptos" w:eastAsia="Aptos" w:cs="Aptos"/>
        </w:rPr>
        <w:t xml:space="preserve"> how you meet the requirements set out in the Person Specification. Please include specific examples, which support your application. </w:t>
      </w:r>
      <w:r w:rsidR="4BB77267">
        <w:rPr/>
        <w:t>We reserve the right to close the selection process early.</w:t>
      </w:r>
    </w:p>
    <w:p w:rsidR="00C66707" w:rsidP="4AE05632" w:rsidRDefault="00C66707" w14:paraId="4555FAA9" w14:textId="6CD5DD35">
      <w:pPr>
        <w:rPr>
          <w:rFonts w:ascii="Aptos" w:hAnsi="Aptos" w:eastAsia="Aptos" w:cs="Aptos"/>
        </w:rPr>
      </w:pPr>
    </w:p>
    <w:p w:rsidR="00C66707" w:rsidP="5B071C4D" w:rsidRDefault="00C66707" w14:paraId="78854DBE" w14:textId="16A3DA72">
      <w:pPr>
        <w:rPr>
          <w:rFonts w:ascii="Aptos" w:hAnsi="Aptos" w:eastAsia="Aptos" w:cs="Aptos"/>
        </w:rPr>
      </w:pPr>
      <w:r w:rsidRPr="5B071C4D">
        <w:rPr>
          <w:rFonts w:ascii="Aptos" w:hAnsi="Aptos" w:eastAsia="Aptos" w:cs="Aptos"/>
        </w:rPr>
        <w:t xml:space="preserve">Completed applications should be emailed to </w:t>
      </w:r>
      <w:hyperlink r:id="rId11">
        <w:r w:rsidRPr="5B071C4D" w:rsidR="1154DE5C">
          <w:rPr>
            <w:rStyle w:val="Hyperlink"/>
            <w:rFonts w:ascii="Aptos" w:hAnsi="Aptos" w:eastAsia="Aptos" w:cs="Aptos"/>
          </w:rPr>
          <w:t>recruitment@ampedu.co.uk</w:t>
        </w:r>
      </w:hyperlink>
    </w:p>
    <w:p w:rsidRPr="00CE6F3A" w:rsidR="00BA4D8B" w:rsidP="4AE05632" w:rsidRDefault="00BA4D8B" w14:paraId="2C4F1DFF" w14:textId="77777777">
      <w:pPr>
        <w:rPr>
          <w:rFonts w:ascii="Aptos" w:hAnsi="Aptos" w:eastAsia="Aptos" w:cs="Aptos"/>
        </w:rPr>
      </w:pPr>
    </w:p>
    <w:p w:rsidR="00AD7A0A" w:rsidP="69820160" w:rsidRDefault="00777E77" w14:paraId="6E220379" w14:textId="2446ECE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ptos" w:hAnsi="Aptos" w:eastAsia="Aptos" w:cs="Aptos"/>
        </w:rPr>
      </w:pPr>
      <w:r w:rsidRPr="69820160" w:rsidR="00777E77">
        <w:rPr>
          <w:rFonts w:ascii="Aptos" w:hAnsi="Aptos" w:eastAsia="Aptos" w:cs="Aptos"/>
        </w:rPr>
        <w:t>Little Mead</w:t>
      </w:r>
      <w:r w:rsidRPr="69820160" w:rsidR="00AD7A0A">
        <w:rPr>
          <w:rFonts w:ascii="Aptos" w:hAnsi="Aptos" w:eastAsia="Aptos" w:cs="Aptos"/>
        </w:rPr>
        <w:t xml:space="preserve"> Primary School is a part of </w:t>
      </w:r>
      <w:r w:rsidRPr="69820160" w:rsidR="55D1836F">
        <w:rPr>
          <w:rFonts w:ascii="Aptos" w:hAnsi="Aptos" w:eastAsia="Aptos" w:cs="Aptos"/>
        </w:rPr>
        <w:t xml:space="preserve">the newly formed Amplify Education Trust </w:t>
      </w:r>
      <w:r w:rsidRPr="69820160" w:rsidR="00BA4D8B">
        <w:rPr>
          <w:rFonts w:ascii="Aptos" w:hAnsi="Aptos" w:eastAsia="Aptos" w:cs="Aptos"/>
        </w:rPr>
        <w:t>and</w:t>
      </w:r>
      <w:r w:rsidRPr="69820160" w:rsidR="00AD7A0A">
        <w:rPr>
          <w:rFonts w:ascii="Aptos" w:hAnsi="Aptos" w:eastAsia="Aptos" w:cs="Aptos"/>
        </w:rPr>
        <w:t xml:space="preserve"> is committed to safeguarding all children. Successful candidates will </w:t>
      </w:r>
      <w:r w:rsidRPr="69820160" w:rsidR="4B39BCB0">
        <w:rPr>
          <w:rFonts w:ascii="Aptos" w:hAnsi="Aptos" w:eastAsia="Aptos" w:cs="Aptos"/>
        </w:rPr>
        <w:t>be required</w:t>
      </w:r>
      <w:r w:rsidRPr="69820160" w:rsidR="4B39BCB0">
        <w:rPr>
          <w:rFonts w:ascii="Aptos" w:hAnsi="Aptos" w:eastAsia="Aptos" w:cs="Aptos"/>
        </w:rPr>
        <w:t xml:space="preserve"> to have</w:t>
      </w:r>
      <w:r w:rsidRPr="69820160" w:rsidR="00AD7A0A">
        <w:rPr>
          <w:rFonts w:ascii="Aptos" w:hAnsi="Aptos" w:eastAsia="Aptos" w:cs="Aptos"/>
        </w:rPr>
        <w:t xml:space="preserve"> a DBS clearance</w:t>
      </w:r>
      <w:r w:rsidRPr="69820160" w:rsidR="7277A622">
        <w:rPr>
          <w:rFonts w:ascii="Aptos" w:hAnsi="Aptos" w:eastAsia="Aptos" w:cs="Aptos"/>
        </w:rPr>
        <w:t xml:space="preserve"> certificate</w:t>
      </w:r>
      <w:r w:rsidRPr="69820160" w:rsidR="00AD7A0A">
        <w:rPr>
          <w:rFonts w:ascii="Aptos" w:hAnsi="Aptos" w:eastAsia="Aptos" w:cs="Aptos"/>
        </w:rPr>
        <w:t xml:space="preserve"> and suitable references before </w:t>
      </w:r>
      <w:r w:rsidRPr="69820160" w:rsidR="00AD7A0A">
        <w:rPr>
          <w:rFonts w:ascii="Aptos" w:hAnsi="Aptos" w:eastAsia="Aptos" w:cs="Aptos"/>
        </w:rPr>
        <w:t>commencing</w:t>
      </w:r>
      <w:r w:rsidRPr="69820160" w:rsidR="00AD7A0A">
        <w:rPr>
          <w:rFonts w:ascii="Aptos" w:hAnsi="Aptos" w:eastAsia="Aptos" w:cs="Aptos"/>
        </w:rPr>
        <w:t xml:space="preserve"> employment. We welcome applications from all sections of the community, regardless of gender, race, religion, disability, sexual </w:t>
      </w:r>
      <w:r w:rsidRPr="69820160" w:rsidR="00BA4D8B">
        <w:rPr>
          <w:rFonts w:ascii="Aptos" w:hAnsi="Aptos" w:eastAsia="Aptos" w:cs="Aptos"/>
        </w:rPr>
        <w:t>orientation,</w:t>
      </w:r>
      <w:r w:rsidRPr="69820160" w:rsidR="00AD7A0A">
        <w:rPr>
          <w:rFonts w:ascii="Aptos" w:hAnsi="Aptos" w:eastAsia="Aptos" w:cs="Aptos"/>
        </w:rPr>
        <w:t xml:space="preserve"> or age.</w:t>
      </w:r>
      <w:r w:rsidRPr="69820160" w:rsidR="4927DA33">
        <w:rPr>
          <w:rFonts w:ascii="Aptos" w:hAnsi="Aptos" w:eastAsia="Aptos" w:cs="Aptos"/>
        </w:rPr>
        <w:t xml:space="preserve">  </w:t>
      </w:r>
    </w:p>
    <w:p w:rsidR="00BA4D8B" w:rsidP="4AE05632" w:rsidRDefault="00BA4D8B" w14:paraId="2DD123D1" w14:textId="77777777">
      <w:pPr>
        <w:rPr>
          <w:rFonts w:ascii="Aptos" w:hAnsi="Aptos" w:eastAsia="Aptos" w:cs="Aptos"/>
        </w:rPr>
      </w:pPr>
    </w:p>
    <w:p w:rsidRPr="00013D00" w:rsidR="00AD6FB1" w:rsidP="4AE05632" w:rsidRDefault="00AD6FB1" w14:paraId="2CF6C24D" w14:textId="77777777">
      <w:pPr>
        <w:rPr>
          <w:rFonts w:ascii="Aptos" w:hAnsi="Aptos" w:eastAsia="Aptos" w:cs="Aptos"/>
          <w:b/>
          <w:bCs/>
        </w:rPr>
      </w:pPr>
      <w:r w:rsidRPr="4AE05632">
        <w:rPr>
          <w:rFonts w:ascii="Aptos" w:hAnsi="Aptos" w:eastAsia="Aptos" w:cs="Aptos"/>
          <w:b/>
          <w:bCs/>
        </w:rPr>
        <w:t>Fluency Duty</w:t>
      </w:r>
    </w:p>
    <w:p w:rsidR="00AD6FB1" w:rsidP="4AE05632" w:rsidRDefault="00AD6FB1" w14:paraId="1188CF6E" w14:textId="77777777">
      <w:pPr>
        <w:rPr>
          <w:rFonts w:ascii="Aptos" w:hAnsi="Aptos" w:eastAsia="Aptos" w:cs="Aptos"/>
        </w:rPr>
      </w:pPr>
      <w:r w:rsidRPr="4AE05632">
        <w:rPr>
          <w:rFonts w:ascii="Aptos" w:hAnsi="Aptos" w:eastAsia="Aptos" w:cs="Aptos"/>
        </w:rPr>
        <w:t>This role has been identified as falling within the definition of requiring fluency in spoken English.  You will be required to speak English with confidence and be able to conduct a conversation and answer questions for extended periods of time.</w:t>
      </w:r>
    </w:p>
    <w:p w:rsidR="00AD7A0A" w:rsidP="4AE05632" w:rsidRDefault="00AD7A0A" w14:paraId="29EC3BA2" w14:textId="77777777"/>
    <w:p w:rsidR="00D8316B" w:rsidP="000E3321" w:rsidRDefault="00D8316B" w14:paraId="2A13B818" w14:textId="5DD59CA2"/>
    <w:sectPr w:rsidR="00D8316B" w:rsidSect="008438F1">
      <w:headerReference w:type="default" r:id="rId12"/>
      <w:footerReference w:type="default" r:id="rId13"/>
      <w:pgSz w:w="11906" w:h="16838" w:orient="portrait"/>
      <w:pgMar w:top="1440" w:right="707" w:bottom="0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0FF3" w:rsidP="00486123" w:rsidRDefault="00A50FF3" w14:paraId="2080D1AF" w14:textId="77777777">
      <w:r>
        <w:separator/>
      </w:r>
    </w:p>
  </w:endnote>
  <w:endnote w:type="continuationSeparator" w:id="0">
    <w:p w:rsidR="00A50FF3" w:rsidP="00486123" w:rsidRDefault="00A50FF3" w14:paraId="4DFD1474" w14:textId="77777777">
      <w:r>
        <w:continuationSeparator/>
      </w:r>
    </w:p>
  </w:endnote>
  <w:endnote w:type="continuationNotice" w:id="1">
    <w:p w:rsidR="00A50FF3" w:rsidRDefault="00A50FF3" w14:paraId="739358E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5"/>
      <w:gridCol w:w="3495"/>
      <w:gridCol w:w="3495"/>
    </w:tblGrid>
    <w:tr w:rsidR="23D3922C" w:rsidTr="23D3922C" w14:paraId="0453F7EA" w14:textId="77777777">
      <w:trPr>
        <w:trHeight w:val="300"/>
      </w:trPr>
      <w:tc>
        <w:tcPr>
          <w:tcW w:w="3495" w:type="dxa"/>
        </w:tcPr>
        <w:p w:rsidR="23D3922C" w:rsidP="23D3922C" w:rsidRDefault="23D3922C" w14:paraId="2F9D1478" w14:textId="6B085781">
          <w:pPr>
            <w:pStyle w:val="Header"/>
            <w:ind w:left="-115"/>
          </w:pPr>
        </w:p>
      </w:tc>
      <w:tc>
        <w:tcPr>
          <w:tcW w:w="3495" w:type="dxa"/>
        </w:tcPr>
        <w:p w:rsidR="23D3922C" w:rsidP="23D3922C" w:rsidRDefault="23D3922C" w14:paraId="5082D441" w14:textId="7EB03C6A">
          <w:pPr>
            <w:pStyle w:val="Header"/>
            <w:jc w:val="center"/>
          </w:pPr>
        </w:p>
      </w:tc>
      <w:tc>
        <w:tcPr>
          <w:tcW w:w="3495" w:type="dxa"/>
        </w:tcPr>
        <w:p w:rsidR="23D3922C" w:rsidP="23D3922C" w:rsidRDefault="23D3922C" w14:paraId="08893D45" w14:textId="391FA6CB">
          <w:pPr>
            <w:pStyle w:val="Header"/>
            <w:ind w:right="-115"/>
            <w:jc w:val="right"/>
          </w:pPr>
        </w:p>
      </w:tc>
    </w:tr>
  </w:tbl>
  <w:p w:rsidR="23D3922C" w:rsidP="23D3922C" w:rsidRDefault="23D3922C" w14:paraId="64E01177" w14:textId="6F0D2A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0FF3" w:rsidP="00486123" w:rsidRDefault="00A50FF3" w14:paraId="20DFDA52" w14:textId="77777777">
      <w:r>
        <w:separator/>
      </w:r>
    </w:p>
  </w:footnote>
  <w:footnote w:type="continuationSeparator" w:id="0">
    <w:p w:rsidR="00A50FF3" w:rsidP="00486123" w:rsidRDefault="00A50FF3" w14:paraId="664CC8C1" w14:textId="77777777">
      <w:r>
        <w:continuationSeparator/>
      </w:r>
    </w:p>
  </w:footnote>
  <w:footnote w:type="continuationNotice" w:id="1">
    <w:p w:rsidR="00A50FF3" w:rsidRDefault="00A50FF3" w14:paraId="6BE25DE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C80A27" w:rsidR="00C80A27" w:rsidP="00C80A27" w:rsidRDefault="00C80A27" w14:paraId="535BC8EA" w14:textId="36A405B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</w:p>
  <w:tbl>
    <w:tblPr>
      <w:tblW w:w="0" w:type="dxa"/>
      <w:tblInd w:w="-15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70"/>
      <w:gridCol w:w="2265"/>
    </w:tblGrid>
    <w:tr w:rsidRPr="00C80A27" w:rsidR="00C80A27" w:rsidTr="00C80A27" w14:paraId="118EB8F5" w14:textId="77777777">
      <w:trPr>
        <w:trHeight w:val="1020"/>
      </w:trPr>
      <w:tc>
        <w:tcPr>
          <w:tcW w:w="8070" w:type="dxa"/>
          <w:tcBorders>
            <w:top w:val="nil"/>
            <w:left w:val="nil"/>
            <w:bottom w:val="nil"/>
            <w:right w:val="nil"/>
          </w:tcBorders>
          <w:hideMark/>
        </w:tcPr>
        <w:p w:rsidRPr="00C80A27" w:rsidR="00C80A27" w:rsidP="00C80A27" w:rsidRDefault="00C80A27" w14:paraId="0337AB47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Tempus Sans ITC" w:hAnsi="Tempus Sans ITC" w:eastAsia="Times New Roman"/>
              <w:b/>
              <w:bCs/>
              <w:lang w:eastAsia="en-GB"/>
            </w:rPr>
            <w:t>Little Mead Primary Academy</w:t>
          </w:r>
          <w:r w:rsidRPr="00C80A27">
            <w:rPr>
              <w:rFonts w:ascii="Tempus Sans ITC" w:hAnsi="Tempus Sans ITC" w:eastAsia="Times New Roman"/>
              <w:lang w:eastAsia="en-GB"/>
            </w:rPr>
            <w:t> </w:t>
          </w:r>
        </w:p>
        <w:p w:rsidRPr="00C80A27" w:rsidR="00C80A27" w:rsidP="00C80A27" w:rsidRDefault="00C80A27" w14:paraId="09B27659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Arial" w:hAnsi="Arial" w:eastAsia="Times New Roman" w:cs="Arial"/>
              <w:sz w:val="18"/>
              <w:szCs w:val="18"/>
              <w:lang w:eastAsia="en-GB"/>
            </w:rPr>
            <w:t>Gosforth Road </w:t>
          </w:r>
        </w:p>
        <w:p w:rsidRPr="00C80A27" w:rsidR="00C80A27" w:rsidP="00C80A27" w:rsidRDefault="00C80A27" w14:paraId="1E72E69D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Arial" w:hAnsi="Arial" w:eastAsia="Times New Roman" w:cs="Arial"/>
              <w:sz w:val="18"/>
              <w:szCs w:val="18"/>
              <w:lang w:eastAsia="en-GB"/>
            </w:rPr>
            <w:t>Bristol </w:t>
          </w:r>
        </w:p>
        <w:p w:rsidRPr="00C80A27" w:rsidR="00C80A27" w:rsidP="00C80A27" w:rsidRDefault="00C80A27" w14:paraId="3905DAEF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Arial" w:hAnsi="Arial" w:eastAsia="Times New Roman" w:cs="Arial"/>
              <w:sz w:val="18"/>
              <w:szCs w:val="18"/>
              <w:lang w:eastAsia="en-GB"/>
            </w:rPr>
            <w:t>BS10 6DS </w:t>
          </w:r>
        </w:p>
        <w:p w:rsidRPr="00C80A27" w:rsidR="00C80A27" w:rsidP="00C80A27" w:rsidRDefault="00C80A27" w14:paraId="30ACDF79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Arial" w:hAnsi="Arial" w:eastAsia="Times New Roman" w:cs="Arial"/>
              <w:sz w:val="10"/>
              <w:szCs w:val="10"/>
              <w:lang w:eastAsia="en-GB"/>
            </w:rPr>
            <w:t> </w:t>
          </w:r>
        </w:p>
        <w:p w:rsidRPr="00C80A27" w:rsidR="00C80A27" w:rsidP="00C80A27" w:rsidRDefault="00C80A27" w14:paraId="7306029D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Arial" w:hAnsi="Arial" w:eastAsia="Times New Roman" w:cs="Arial"/>
              <w:sz w:val="18"/>
              <w:szCs w:val="18"/>
              <w:lang w:eastAsia="en-GB"/>
            </w:rPr>
            <w:t>0117 377 3279 </w:t>
          </w:r>
        </w:p>
        <w:p w:rsidRPr="00C80A27" w:rsidR="00C80A27" w:rsidP="00C80A27" w:rsidRDefault="00C80A27" w14:paraId="489F432F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Arial" w:hAnsi="Arial" w:eastAsia="Times New Roman" w:cs="Arial"/>
              <w:sz w:val="18"/>
              <w:szCs w:val="18"/>
              <w:lang w:eastAsia="en-GB"/>
            </w:rPr>
            <w:t>little.mead.p@bristol-schools.uk </w:t>
          </w:r>
        </w:p>
        <w:p w:rsidRPr="00C80A27" w:rsidR="00C80A27" w:rsidP="00C80A27" w:rsidRDefault="00C80A27" w14:paraId="20E14F8C" w14:textId="77777777">
          <w:pPr>
            <w:jc w:val="right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rFonts w:ascii="Arial" w:hAnsi="Arial" w:eastAsia="Times New Roman" w:cs="Arial"/>
              <w:sz w:val="18"/>
              <w:szCs w:val="18"/>
              <w:lang w:eastAsia="en-GB"/>
            </w:rPr>
            <w:t>www.littlemead.tila.school </w:t>
          </w:r>
        </w:p>
      </w:tc>
      <w:tc>
        <w:tcPr>
          <w:tcW w:w="226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Pr="00C80A27" w:rsidR="00C80A27" w:rsidP="00C80A27" w:rsidRDefault="00C80A27" w14:paraId="7EB56FCB" w14:textId="3D7EADC7">
          <w:pPr>
            <w:jc w:val="center"/>
            <w:textAlignment w:val="baseline"/>
            <w:rPr>
              <w:rFonts w:ascii="Times New Roman" w:hAnsi="Times New Roman" w:eastAsia="Times New Roman"/>
              <w:sz w:val="24"/>
              <w:szCs w:val="24"/>
              <w:lang w:eastAsia="en-GB"/>
            </w:rPr>
          </w:pPr>
          <w:r w:rsidRPr="00C80A27">
            <w:rPr>
              <w:noProof/>
              <w:sz w:val="40"/>
              <w:szCs w:val="40"/>
            </w:rPr>
            <w:drawing>
              <wp:inline distT="0" distB="0" distL="0" distR="0" wp14:anchorId="6DBBA953" wp14:editId="21045006">
                <wp:extent cx="1304925" cy="13049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80A27">
            <w:rPr>
              <w:rFonts w:ascii="Arial" w:hAnsi="Arial" w:eastAsia="Times New Roman" w:cs="Arial"/>
              <w:sz w:val="18"/>
              <w:szCs w:val="18"/>
              <w:lang w:eastAsia="en-GB"/>
            </w:rPr>
            <w:t> </w:t>
          </w:r>
        </w:p>
      </w:tc>
    </w:tr>
  </w:tbl>
  <w:p w:rsidRPr="000E3321" w:rsidR="00486123" w:rsidRDefault="5B071C4D" w14:paraId="1510AAF2" w14:textId="7AEE6B8A">
    <w:pPr>
      <w:pStyle w:val="Header"/>
    </w:pPr>
    <w:r w:rsidRPr="69820160" w:rsidR="69820160">
      <w:rPr>
        <w:sz w:val="36"/>
        <w:szCs w:val="36"/>
      </w:rPr>
      <w:t>Teaching Assistant – Class based</w:t>
    </w:r>
  </w:p>
  <w:p w:rsidR="00486123" w:rsidRDefault="00486123" w14:paraId="3B7AC4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4A90"/>
    <w:multiLevelType w:val="hybridMultilevel"/>
    <w:tmpl w:val="C9FA1BC0"/>
    <w:lvl w:ilvl="0" w:tplc="1AF0C402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157A7068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B4188D68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5E28A2A8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83A4B336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B66A7030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6D8CF76A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3230D628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42CCE054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" w15:restartNumberingAfterBreak="0">
    <w:nsid w:val="1E770DBC"/>
    <w:multiLevelType w:val="hybridMultilevel"/>
    <w:tmpl w:val="B63CCA16"/>
    <w:lvl w:ilvl="0" w:tplc="42A8722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A805C6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09AFB0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D8CD01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F52F32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2648EA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D7E9E1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C2C473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D2402E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535214E"/>
    <w:multiLevelType w:val="hybridMultilevel"/>
    <w:tmpl w:val="BDBEB4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3BC7787"/>
    <w:multiLevelType w:val="hybridMultilevel"/>
    <w:tmpl w:val="70644514"/>
    <w:lvl w:ilvl="0" w:tplc="0809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4" w15:restartNumberingAfterBreak="0">
    <w:nsid w:val="33D11AA1"/>
    <w:multiLevelType w:val="hybridMultilevel"/>
    <w:tmpl w:val="F5FA36EA"/>
    <w:lvl w:ilvl="0" w:tplc="DC1A7EEE">
      <w:numFmt w:val="bullet"/>
      <w:lvlText w:val="•"/>
      <w:lvlJc w:val="left"/>
      <w:pPr>
        <w:ind w:left="0" w:firstLine="0"/>
      </w:pPr>
      <w:rPr>
        <w:rFonts w:hint="default" w:ascii="Calibri" w:hAnsi="Calibri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58866DA"/>
    <w:multiLevelType w:val="hybridMultilevel"/>
    <w:tmpl w:val="03E832AE"/>
    <w:lvl w:ilvl="0" w:tplc="F336E6AC">
      <w:numFmt w:val="bullet"/>
      <w:lvlText w:val="•"/>
      <w:lvlJc w:val="left"/>
      <w:pPr>
        <w:ind w:left="720" w:hanging="360"/>
      </w:pPr>
      <w:rPr>
        <w:rFonts w:hint="default" w:ascii="Calibri" w:hAnsi="Calibri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85D16E2"/>
    <w:multiLevelType w:val="hybridMultilevel"/>
    <w:tmpl w:val="9B72E2D6"/>
    <w:lvl w:ilvl="0" w:tplc="DE06414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1B23F8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E80C13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A30835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55EA7D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F02386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F44EF1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7766BF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56EB0A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5AEF414D"/>
    <w:multiLevelType w:val="hybridMultilevel"/>
    <w:tmpl w:val="05FE2CCE"/>
    <w:lvl w:ilvl="0" w:tplc="DC1A7EEE">
      <w:numFmt w:val="bullet"/>
      <w:lvlText w:val="•"/>
      <w:lvlJc w:val="left"/>
      <w:pPr>
        <w:ind w:left="0" w:firstLine="0"/>
      </w:pPr>
      <w:rPr>
        <w:rFonts w:hint="default" w:ascii="Calibri" w:hAnsi="Calibri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C3C5E8A"/>
    <w:multiLevelType w:val="hybridMultilevel"/>
    <w:tmpl w:val="CE2C273A"/>
    <w:lvl w:ilvl="0" w:tplc="3EF46D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42B3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8A4A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EED1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A00E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E17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FEC2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8889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D21B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FB27C59"/>
    <w:multiLevelType w:val="hybridMultilevel"/>
    <w:tmpl w:val="DF10165C"/>
    <w:lvl w:ilvl="0" w:tplc="F336E6AC">
      <w:numFmt w:val="bullet"/>
      <w:lvlText w:val="•"/>
      <w:lvlJc w:val="left"/>
      <w:pPr>
        <w:ind w:left="360" w:hanging="360"/>
      </w:pPr>
      <w:rPr>
        <w:rFonts w:hint="default" w:ascii="Calibri" w:hAnsi="Calibri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35613184">
    <w:abstractNumId w:val="0"/>
  </w:num>
  <w:num w:numId="2" w16cid:durableId="1008943588">
    <w:abstractNumId w:val="1"/>
  </w:num>
  <w:num w:numId="3" w16cid:durableId="191648402">
    <w:abstractNumId w:val="8"/>
  </w:num>
  <w:num w:numId="4" w16cid:durableId="333343781">
    <w:abstractNumId w:val="6"/>
  </w:num>
  <w:num w:numId="5" w16cid:durableId="2022928768">
    <w:abstractNumId w:val="2"/>
  </w:num>
  <w:num w:numId="6" w16cid:durableId="537820005">
    <w:abstractNumId w:val="9"/>
  </w:num>
  <w:num w:numId="7" w16cid:durableId="326858901">
    <w:abstractNumId w:val="5"/>
  </w:num>
  <w:num w:numId="8" w16cid:durableId="1099134081">
    <w:abstractNumId w:val="7"/>
  </w:num>
  <w:num w:numId="9" w16cid:durableId="969869659">
    <w:abstractNumId w:val="4"/>
  </w:num>
  <w:num w:numId="10" w16cid:durableId="657198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88"/>
    <w:rsid w:val="000411AA"/>
    <w:rsid w:val="000A29FD"/>
    <w:rsid w:val="000E3321"/>
    <w:rsid w:val="00141C88"/>
    <w:rsid w:val="00175F65"/>
    <w:rsid w:val="00187BD3"/>
    <w:rsid w:val="001C44A0"/>
    <w:rsid w:val="001D2087"/>
    <w:rsid w:val="001E690D"/>
    <w:rsid w:val="00211796"/>
    <w:rsid w:val="002129D2"/>
    <w:rsid w:val="00225713"/>
    <w:rsid w:val="003C02C1"/>
    <w:rsid w:val="003C0621"/>
    <w:rsid w:val="003D5B7B"/>
    <w:rsid w:val="00443E87"/>
    <w:rsid w:val="00480EB1"/>
    <w:rsid w:val="00486123"/>
    <w:rsid w:val="004F3A97"/>
    <w:rsid w:val="005771E9"/>
    <w:rsid w:val="005834A0"/>
    <w:rsid w:val="005B4A8A"/>
    <w:rsid w:val="006231FC"/>
    <w:rsid w:val="006281FC"/>
    <w:rsid w:val="00645750"/>
    <w:rsid w:val="00682F89"/>
    <w:rsid w:val="006A2D18"/>
    <w:rsid w:val="00713F55"/>
    <w:rsid w:val="00754634"/>
    <w:rsid w:val="00777E77"/>
    <w:rsid w:val="007B3AD0"/>
    <w:rsid w:val="008008DD"/>
    <w:rsid w:val="008438F1"/>
    <w:rsid w:val="00851458"/>
    <w:rsid w:val="0089088B"/>
    <w:rsid w:val="00953BF9"/>
    <w:rsid w:val="00964AEE"/>
    <w:rsid w:val="009F59A9"/>
    <w:rsid w:val="00A50FF3"/>
    <w:rsid w:val="00A66DE7"/>
    <w:rsid w:val="00A82C69"/>
    <w:rsid w:val="00AD6FB1"/>
    <w:rsid w:val="00AD7A0A"/>
    <w:rsid w:val="00AE421A"/>
    <w:rsid w:val="00B72F4B"/>
    <w:rsid w:val="00BA4D8B"/>
    <w:rsid w:val="00BC3B57"/>
    <w:rsid w:val="00BF5184"/>
    <w:rsid w:val="00C1468C"/>
    <w:rsid w:val="00C311DB"/>
    <w:rsid w:val="00C47E64"/>
    <w:rsid w:val="00C66707"/>
    <w:rsid w:val="00C80A27"/>
    <w:rsid w:val="00C9C6F3"/>
    <w:rsid w:val="00CC737D"/>
    <w:rsid w:val="00CE6F3A"/>
    <w:rsid w:val="00D00BE8"/>
    <w:rsid w:val="00D41529"/>
    <w:rsid w:val="00D8316B"/>
    <w:rsid w:val="00DD3CF0"/>
    <w:rsid w:val="00DE5C2A"/>
    <w:rsid w:val="00E018B6"/>
    <w:rsid w:val="00E16EE7"/>
    <w:rsid w:val="00E26198"/>
    <w:rsid w:val="00E51C7E"/>
    <w:rsid w:val="00E802AE"/>
    <w:rsid w:val="00E830A9"/>
    <w:rsid w:val="00E8AA46"/>
    <w:rsid w:val="00ED2397"/>
    <w:rsid w:val="00F46207"/>
    <w:rsid w:val="00FA1AE2"/>
    <w:rsid w:val="00FB61ED"/>
    <w:rsid w:val="00FE748F"/>
    <w:rsid w:val="010F0F2F"/>
    <w:rsid w:val="012042A0"/>
    <w:rsid w:val="012C0E6F"/>
    <w:rsid w:val="013E7868"/>
    <w:rsid w:val="0171EBA0"/>
    <w:rsid w:val="01A6D752"/>
    <w:rsid w:val="0205E631"/>
    <w:rsid w:val="02535D89"/>
    <w:rsid w:val="02869367"/>
    <w:rsid w:val="02929E56"/>
    <w:rsid w:val="02DFE2C2"/>
    <w:rsid w:val="031211FC"/>
    <w:rsid w:val="03D56DC8"/>
    <w:rsid w:val="03EC349F"/>
    <w:rsid w:val="042B78C7"/>
    <w:rsid w:val="0451408E"/>
    <w:rsid w:val="04F0E79B"/>
    <w:rsid w:val="05198E56"/>
    <w:rsid w:val="0578CE8E"/>
    <w:rsid w:val="057F94D7"/>
    <w:rsid w:val="06A3AACE"/>
    <w:rsid w:val="0758D1B4"/>
    <w:rsid w:val="07F07BC8"/>
    <w:rsid w:val="0859B228"/>
    <w:rsid w:val="08AB1F75"/>
    <w:rsid w:val="08E116C3"/>
    <w:rsid w:val="09F42AE2"/>
    <w:rsid w:val="0A38AFA1"/>
    <w:rsid w:val="0A5E869E"/>
    <w:rsid w:val="0AA60612"/>
    <w:rsid w:val="0AD90DA8"/>
    <w:rsid w:val="0AE62C77"/>
    <w:rsid w:val="0AF13785"/>
    <w:rsid w:val="0BB29395"/>
    <w:rsid w:val="0BB5287A"/>
    <w:rsid w:val="0BE0B44A"/>
    <w:rsid w:val="0BE1BC93"/>
    <w:rsid w:val="0CCCAD34"/>
    <w:rsid w:val="0CE6B9C6"/>
    <w:rsid w:val="0D8AFD91"/>
    <w:rsid w:val="0DEDA7C2"/>
    <w:rsid w:val="0E2CBB88"/>
    <w:rsid w:val="0E687D95"/>
    <w:rsid w:val="0E6A02DA"/>
    <w:rsid w:val="0E9F0104"/>
    <w:rsid w:val="0EA8CF01"/>
    <w:rsid w:val="0EB20BD2"/>
    <w:rsid w:val="0F9E51EB"/>
    <w:rsid w:val="0FE643A6"/>
    <w:rsid w:val="10DD1462"/>
    <w:rsid w:val="1106FF79"/>
    <w:rsid w:val="1154DE5C"/>
    <w:rsid w:val="11BDDB64"/>
    <w:rsid w:val="11ED7655"/>
    <w:rsid w:val="1200FFF8"/>
    <w:rsid w:val="12167F7A"/>
    <w:rsid w:val="124DA6EF"/>
    <w:rsid w:val="12871258"/>
    <w:rsid w:val="12E8EF7B"/>
    <w:rsid w:val="133F890D"/>
    <w:rsid w:val="1394E984"/>
    <w:rsid w:val="139D2D51"/>
    <w:rsid w:val="14E765ED"/>
    <w:rsid w:val="14FB4011"/>
    <w:rsid w:val="15C790CE"/>
    <w:rsid w:val="15D618A2"/>
    <w:rsid w:val="1771BDA3"/>
    <w:rsid w:val="1779ACBC"/>
    <w:rsid w:val="17B2FD3C"/>
    <w:rsid w:val="182ADE41"/>
    <w:rsid w:val="1846E05C"/>
    <w:rsid w:val="18EFFF47"/>
    <w:rsid w:val="1917400C"/>
    <w:rsid w:val="199266A2"/>
    <w:rsid w:val="19EA5429"/>
    <w:rsid w:val="1AA0CA35"/>
    <w:rsid w:val="1B6525FF"/>
    <w:rsid w:val="1BE5A364"/>
    <w:rsid w:val="1BF87C14"/>
    <w:rsid w:val="1C512C92"/>
    <w:rsid w:val="1CCADFC4"/>
    <w:rsid w:val="1E152133"/>
    <w:rsid w:val="1E27A43D"/>
    <w:rsid w:val="1E3F13B7"/>
    <w:rsid w:val="1E697A3F"/>
    <w:rsid w:val="1E6D6AB8"/>
    <w:rsid w:val="1E9F630F"/>
    <w:rsid w:val="1EA93723"/>
    <w:rsid w:val="1F057EAC"/>
    <w:rsid w:val="1F7ECFB4"/>
    <w:rsid w:val="1F90871E"/>
    <w:rsid w:val="1FFAF0D7"/>
    <w:rsid w:val="203B3370"/>
    <w:rsid w:val="21D703D1"/>
    <w:rsid w:val="22226CC2"/>
    <w:rsid w:val="22A3A9C1"/>
    <w:rsid w:val="230F48F9"/>
    <w:rsid w:val="2372D432"/>
    <w:rsid w:val="23CBA046"/>
    <w:rsid w:val="23D3922C"/>
    <w:rsid w:val="241DDE06"/>
    <w:rsid w:val="2449C792"/>
    <w:rsid w:val="2474E3A2"/>
    <w:rsid w:val="249831AB"/>
    <w:rsid w:val="2499C206"/>
    <w:rsid w:val="256770A7"/>
    <w:rsid w:val="256B63A1"/>
    <w:rsid w:val="26079234"/>
    <w:rsid w:val="26AC96F4"/>
    <w:rsid w:val="26EDE430"/>
    <w:rsid w:val="27034108"/>
    <w:rsid w:val="27201563"/>
    <w:rsid w:val="28443301"/>
    <w:rsid w:val="28767ADF"/>
    <w:rsid w:val="28A9A4B7"/>
    <w:rsid w:val="28EC241A"/>
    <w:rsid w:val="290FE660"/>
    <w:rsid w:val="291DDE72"/>
    <w:rsid w:val="29B25E12"/>
    <w:rsid w:val="2A1B5845"/>
    <w:rsid w:val="2A7F1571"/>
    <w:rsid w:val="2AD3A1CC"/>
    <w:rsid w:val="2B6DF2E8"/>
    <w:rsid w:val="2BA1F65A"/>
    <w:rsid w:val="2BC2E997"/>
    <w:rsid w:val="2BD6B22B"/>
    <w:rsid w:val="2C0F131A"/>
    <w:rsid w:val="2C4598B0"/>
    <w:rsid w:val="2CD18DE2"/>
    <w:rsid w:val="2CF0F07E"/>
    <w:rsid w:val="2D29722E"/>
    <w:rsid w:val="2E4282F6"/>
    <w:rsid w:val="2E56EC95"/>
    <w:rsid w:val="2ED0E048"/>
    <w:rsid w:val="2EFD3F3B"/>
    <w:rsid w:val="2F053E6F"/>
    <w:rsid w:val="300690DC"/>
    <w:rsid w:val="307C11C8"/>
    <w:rsid w:val="30990F9C"/>
    <w:rsid w:val="313C37FF"/>
    <w:rsid w:val="315CEC3F"/>
    <w:rsid w:val="316FF4D6"/>
    <w:rsid w:val="3271D544"/>
    <w:rsid w:val="330782E8"/>
    <w:rsid w:val="3308D2E9"/>
    <w:rsid w:val="33382446"/>
    <w:rsid w:val="3353AFF0"/>
    <w:rsid w:val="33E9B196"/>
    <w:rsid w:val="34E8EF91"/>
    <w:rsid w:val="34F93617"/>
    <w:rsid w:val="357D97E4"/>
    <w:rsid w:val="35D41AA9"/>
    <w:rsid w:val="35ED3211"/>
    <w:rsid w:val="35FD6F15"/>
    <w:rsid w:val="377D7319"/>
    <w:rsid w:val="37825F2A"/>
    <w:rsid w:val="37FD56E9"/>
    <w:rsid w:val="382CABF1"/>
    <w:rsid w:val="38B54768"/>
    <w:rsid w:val="391E2F8B"/>
    <w:rsid w:val="393FF28E"/>
    <w:rsid w:val="3A185E54"/>
    <w:rsid w:val="3AEE384F"/>
    <w:rsid w:val="3B928276"/>
    <w:rsid w:val="3BA39563"/>
    <w:rsid w:val="3C1E81AE"/>
    <w:rsid w:val="3C62CD46"/>
    <w:rsid w:val="3DB627F9"/>
    <w:rsid w:val="3DEC0CFD"/>
    <w:rsid w:val="3E131CC6"/>
    <w:rsid w:val="3EA04B2A"/>
    <w:rsid w:val="3EB060AF"/>
    <w:rsid w:val="3F2C643D"/>
    <w:rsid w:val="3F453093"/>
    <w:rsid w:val="3F889AAD"/>
    <w:rsid w:val="3FE74F74"/>
    <w:rsid w:val="3FFAC912"/>
    <w:rsid w:val="4015C6A6"/>
    <w:rsid w:val="40213A7A"/>
    <w:rsid w:val="40318AC4"/>
    <w:rsid w:val="4043476B"/>
    <w:rsid w:val="407E1BC4"/>
    <w:rsid w:val="40ABAB73"/>
    <w:rsid w:val="40B29255"/>
    <w:rsid w:val="40E87789"/>
    <w:rsid w:val="415D79D3"/>
    <w:rsid w:val="41C93635"/>
    <w:rsid w:val="41DF17CC"/>
    <w:rsid w:val="42065CF6"/>
    <w:rsid w:val="422858EF"/>
    <w:rsid w:val="42864D84"/>
    <w:rsid w:val="42972563"/>
    <w:rsid w:val="42D09659"/>
    <w:rsid w:val="4449C940"/>
    <w:rsid w:val="445C1B1F"/>
    <w:rsid w:val="449862B3"/>
    <w:rsid w:val="450EF55C"/>
    <w:rsid w:val="45474F6D"/>
    <w:rsid w:val="46C3ED79"/>
    <w:rsid w:val="46E2604A"/>
    <w:rsid w:val="47A7D5B3"/>
    <w:rsid w:val="487A0DF6"/>
    <w:rsid w:val="48AB8855"/>
    <w:rsid w:val="4927DA33"/>
    <w:rsid w:val="495AE3BC"/>
    <w:rsid w:val="49C94E35"/>
    <w:rsid w:val="49DCEE2D"/>
    <w:rsid w:val="4A1F9709"/>
    <w:rsid w:val="4AC8E5AC"/>
    <w:rsid w:val="4AE05632"/>
    <w:rsid w:val="4B1AAF66"/>
    <w:rsid w:val="4B39BCB0"/>
    <w:rsid w:val="4BAC14E6"/>
    <w:rsid w:val="4BB77267"/>
    <w:rsid w:val="4C132527"/>
    <w:rsid w:val="4C88DFED"/>
    <w:rsid w:val="4CBE9A9E"/>
    <w:rsid w:val="4CCD6BBA"/>
    <w:rsid w:val="4CEE7FDB"/>
    <w:rsid w:val="4D449367"/>
    <w:rsid w:val="4E81523C"/>
    <w:rsid w:val="4EA92E01"/>
    <w:rsid w:val="4FAB57A3"/>
    <w:rsid w:val="501D229D"/>
    <w:rsid w:val="50B41E43"/>
    <w:rsid w:val="50CC0DA2"/>
    <w:rsid w:val="513269F9"/>
    <w:rsid w:val="527F7324"/>
    <w:rsid w:val="52F98DBF"/>
    <w:rsid w:val="53017766"/>
    <w:rsid w:val="532C25C8"/>
    <w:rsid w:val="53352F3A"/>
    <w:rsid w:val="5350E5E8"/>
    <w:rsid w:val="53D11699"/>
    <w:rsid w:val="53ED1068"/>
    <w:rsid w:val="552763C8"/>
    <w:rsid w:val="55A98B1A"/>
    <w:rsid w:val="55D1836F"/>
    <w:rsid w:val="55DDBE96"/>
    <w:rsid w:val="5601DB31"/>
    <w:rsid w:val="56120070"/>
    <w:rsid w:val="567D481B"/>
    <w:rsid w:val="568E7419"/>
    <w:rsid w:val="56ED70F3"/>
    <w:rsid w:val="5737BBAB"/>
    <w:rsid w:val="574ACEE5"/>
    <w:rsid w:val="585A9FDA"/>
    <w:rsid w:val="595DDD5B"/>
    <w:rsid w:val="599048E7"/>
    <w:rsid w:val="59E109D3"/>
    <w:rsid w:val="59E9BA5F"/>
    <w:rsid w:val="59FC827E"/>
    <w:rsid w:val="5AEF6330"/>
    <w:rsid w:val="5B071C4D"/>
    <w:rsid w:val="5B4867A3"/>
    <w:rsid w:val="5B4D71B2"/>
    <w:rsid w:val="5B4EC192"/>
    <w:rsid w:val="5B56C36B"/>
    <w:rsid w:val="5B955FF1"/>
    <w:rsid w:val="5E5EC12E"/>
    <w:rsid w:val="5E708E33"/>
    <w:rsid w:val="5EB28C41"/>
    <w:rsid w:val="5ECDFAEC"/>
    <w:rsid w:val="6008D232"/>
    <w:rsid w:val="600C5E94"/>
    <w:rsid w:val="601123F1"/>
    <w:rsid w:val="6011FB29"/>
    <w:rsid w:val="6043DD81"/>
    <w:rsid w:val="60E0AD10"/>
    <w:rsid w:val="616BDE8C"/>
    <w:rsid w:val="619DFDCB"/>
    <w:rsid w:val="622519CE"/>
    <w:rsid w:val="62479364"/>
    <w:rsid w:val="62F7EC58"/>
    <w:rsid w:val="62F82E52"/>
    <w:rsid w:val="633EA737"/>
    <w:rsid w:val="63E363C5"/>
    <w:rsid w:val="63FF7C07"/>
    <w:rsid w:val="6432DFE5"/>
    <w:rsid w:val="6451D34B"/>
    <w:rsid w:val="645EAA1C"/>
    <w:rsid w:val="64A3EB8B"/>
    <w:rsid w:val="654F1E22"/>
    <w:rsid w:val="65A977D2"/>
    <w:rsid w:val="65BF1884"/>
    <w:rsid w:val="6668F4E1"/>
    <w:rsid w:val="66FAB2E4"/>
    <w:rsid w:val="673FBAA6"/>
    <w:rsid w:val="6834ECB7"/>
    <w:rsid w:val="686948D2"/>
    <w:rsid w:val="68D108C0"/>
    <w:rsid w:val="68E3DF91"/>
    <w:rsid w:val="690C9985"/>
    <w:rsid w:val="694E0216"/>
    <w:rsid w:val="695D797E"/>
    <w:rsid w:val="69820160"/>
    <w:rsid w:val="69A14FA1"/>
    <w:rsid w:val="69A5861D"/>
    <w:rsid w:val="6A333354"/>
    <w:rsid w:val="6A73E514"/>
    <w:rsid w:val="6A775B68"/>
    <w:rsid w:val="6AFB1546"/>
    <w:rsid w:val="6B3DC719"/>
    <w:rsid w:val="6BD54D4D"/>
    <w:rsid w:val="6C132BC9"/>
    <w:rsid w:val="6C71640F"/>
    <w:rsid w:val="6CF8FCAE"/>
    <w:rsid w:val="6D0C06F3"/>
    <w:rsid w:val="6D74A8CD"/>
    <w:rsid w:val="6D8CA3E4"/>
    <w:rsid w:val="6DAEFC2A"/>
    <w:rsid w:val="6DFB4199"/>
    <w:rsid w:val="6E16D474"/>
    <w:rsid w:val="6E1BCDF4"/>
    <w:rsid w:val="6EF57321"/>
    <w:rsid w:val="6FF1B89D"/>
    <w:rsid w:val="706B791A"/>
    <w:rsid w:val="70D5B40F"/>
    <w:rsid w:val="70DA355C"/>
    <w:rsid w:val="70E69CEC"/>
    <w:rsid w:val="70FB0BD1"/>
    <w:rsid w:val="71F952FF"/>
    <w:rsid w:val="7277A622"/>
    <w:rsid w:val="73C5F7A1"/>
    <w:rsid w:val="74365F22"/>
    <w:rsid w:val="7459F351"/>
    <w:rsid w:val="75853F02"/>
    <w:rsid w:val="7599FB5D"/>
    <w:rsid w:val="75A04CD4"/>
    <w:rsid w:val="75CCF278"/>
    <w:rsid w:val="75CFC15C"/>
    <w:rsid w:val="75D08E17"/>
    <w:rsid w:val="76042D35"/>
    <w:rsid w:val="762DE83A"/>
    <w:rsid w:val="7669BE43"/>
    <w:rsid w:val="771A03D0"/>
    <w:rsid w:val="77B3652F"/>
    <w:rsid w:val="7801B7EF"/>
    <w:rsid w:val="78775652"/>
    <w:rsid w:val="79071C48"/>
    <w:rsid w:val="79473D56"/>
    <w:rsid w:val="796DC4D4"/>
    <w:rsid w:val="79BD57B0"/>
    <w:rsid w:val="79CC9305"/>
    <w:rsid w:val="7A39D6D2"/>
    <w:rsid w:val="7A743D49"/>
    <w:rsid w:val="7B13BA7D"/>
    <w:rsid w:val="7B153EC4"/>
    <w:rsid w:val="7B2EC7D5"/>
    <w:rsid w:val="7C8A01FD"/>
    <w:rsid w:val="7CD0E108"/>
    <w:rsid w:val="7D3E1CE8"/>
    <w:rsid w:val="7D72F717"/>
    <w:rsid w:val="7D880DB0"/>
    <w:rsid w:val="7E3798C1"/>
    <w:rsid w:val="7E9C750C"/>
    <w:rsid w:val="7F18FE72"/>
    <w:rsid w:val="7FCDC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C4B00"/>
  <w15:chartTrackingRefBased/>
  <w15:docId w15:val="{A0CA4CC6-8D10-4C30-AC4D-4DF51C23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1C88"/>
    <w:pPr>
      <w:spacing w:after="0" w:line="240" w:lineRule="auto"/>
    </w:pPr>
    <w:rPr>
      <w:rFonts w:ascii="Calibri" w:hAnsi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1C8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41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CF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3C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612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612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8612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86123"/>
    <w:rPr>
      <w:rFonts w:ascii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A4D8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C80A27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C80A27"/>
  </w:style>
  <w:style w:type="character" w:styleId="normaltextrun" w:customStyle="1">
    <w:name w:val="normaltextrun"/>
    <w:basedOn w:val="DefaultParagraphFont"/>
    <w:rsid w:val="00C80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8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7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6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6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7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recruitment@ampedu.co.uk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https://youtu.be/OWKNISYasUQ" TargetMode="External" Id="R3c64699022d44fb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1b0cbf-5b53-44ff-8faf-c6f45e33e2b2" xsi:nil="true"/>
    <TaxCatchAll xmlns="9e01331f-57f9-4d6e-bee3-b379d25b43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1D1B3AE7E7343B7BACC77D60B2BCC" ma:contentTypeVersion="8" ma:contentTypeDescription="Create a new document." ma:contentTypeScope="" ma:versionID="2e05b276d4d6a37f9686c304fec9de95">
  <xsd:schema xmlns:xsd="http://www.w3.org/2001/XMLSchema" xmlns:xs="http://www.w3.org/2001/XMLSchema" xmlns:p="http://schemas.microsoft.com/office/2006/metadata/properties" xmlns:ns2="471b0cbf-5b53-44ff-8faf-c6f45e33e2b2" xmlns:ns3="9e01331f-57f9-4d6e-bee3-b379d25b4381" targetNamespace="http://schemas.microsoft.com/office/2006/metadata/properties" ma:root="true" ma:fieldsID="e22b6ce56d384476575ece8e22cdec15" ns2:_="" ns3:_="">
    <xsd:import namespace="471b0cbf-5b53-44ff-8faf-c6f45e33e2b2"/>
    <xsd:import namespace="9e01331f-57f9-4d6e-bee3-b379d25b438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b0cbf-5b53-44ff-8faf-c6f45e33e2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Image Tags_0" ma:hidden="true" ma:internalName="lcf76f155ced4ddcb4097134ff3c332f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1331f-57f9-4d6e-bee3-b379d25b4381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63949dfc-99b7-4faf-84de-e10bb523d278}" ma:internalName="TaxCatchAll" ma:showField="CatchAllData" ma:web="9e01331f-57f9-4d6e-bee3-b379d25b4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78585-73AB-4140-A46E-C0F155E32B79}">
  <ds:schemaRefs>
    <ds:schemaRef ds:uri="http://schemas.microsoft.com/office/2006/metadata/properties"/>
    <ds:schemaRef ds:uri="http://schemas.microsoft.com/office/infopath/2007/PartnerControls"/>
    <ds:schemaRef ds:uri="471b0cbf-5b53-44ff-8faf-c6f45e33e2b2"/>
    <ds:schemaRef ds:uri="9e01331f-57f9-4d6e-bee3-b379d25b4381"/>
  </ds:schemaRefs>
</ds:datastoreItem>
</file>

<file path=customXml/itemProps2.xml><?xml version="1.0" encoding="utf-8"?>
<ds:datastoreItem xmlns:ds="http://schemas.openxmlformats.org/officeDocument/2006/customXml" ds:itemID="{EF2B0A43-36C7-4F24-A7E3-2B7953BFF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b0cbf-5b53-44ff-8faf-c6f45e33e2b2"/>
    <ds:schemaRef ds:uri="9e01331f-57f9-4d6e-bee3-b379d25b4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492E5-C1CF-48F5-B507-98F2186FDEB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 Hubbard</dc:creator>
  <keywords/>
  <dc:description/>
  <lastModifiedBy>John Calvert - Little Mead</lastModifiedBy>
  <revision>3</revision>
  <lastPrinted>2017-10-12T17:21:00.0000000Z</lastPrinted>
  <dcterms:created xsi:type="dcterms:W3CDTF">2026-04-22T06:46:00.0000000Z</dcterms:created>
  <dcterms:modified xsi:type="dcterms:W3CDTF">2026-09-09T10:15:32.2959375Z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-1298768381</vt:i4>
  </property>
  <property fmtid="{D5CDD505-2E9C-101B-9397-08002B2CF9AE}" pid="3" name="ContentTypeId">
    <vt:lpwstr>0x010100B0C1D1B3AE7E7343B7BACC77D60B2BCC</vt:lpwstr>
  </property>
  <property fmtid="{D5CDD505-2E9C-101B-9397-08002B2CF9AE}" pid="4" name="Order">
    <vt:r8>718800</vt:r8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>825;#Recruitment - TiLA Central Team;#803;#Jenna Cooke - Little Mead;#1009;#Gail Empson - TiLA Shared Services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