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5B966" w14:textId="77777777" w:rsidR="00BA0FC9" w:rsidRDefault="00776348" w:rsidP="00715C41">
      <w:pPr>
        <w:rPr>
          <w:rFonts w:ascii="Arial" w:eastAsiaTheme="minorEastAsia" w:hAnsi="Arial" w:cs="Arial"/>
          <w:b/>
          <w:kern w:val="24"/>
          <w:u w:val="single"/>
        </w:rPr>
      </w:pPr>
      <w:bookmarkStart w:id="0" w:name="_GoBack"/>
      <w:bookmarkEnd w:id="0"/>
      <w:r w:rsidRPr="00D237A0">
        <w:rPr>
          <w:rFonts w:ascii="Arial" w:eastAsiaTheme="minorEastAsia" w:hAnsi="Arial" w:cs="Arial"/>
          <w:b/>
          <w:kern w:val="24"/>
          <w:u w:val="single"/>
        </w:rPr>
        <w:t xml:space="preserve">Childcare Disqualification </w:t>
      </w:r>
      <w:r w:rsidR="00BA0FC9" w:rsidRPr="00D237A0">
        <w:rPr>
          <w:rFonts w:ascii="Arial" w:eastAsiaTheme="minorEastAsia" w:hAnsi="Arial" w:cs="Arial"/>
          <w:b/>
          <w:kern w:val="24"/>
          <w:u w:val="single"/>
        </w:rPr>
        <w:t>Declaration Form</w:t>
      </w:r>
      <w:r w:rsidRPr="00D237A0">
        <w:rPr>
          <w:rFonts w:ascii="Arial" w:eastAsiaTheme="minorEastAsia" w:hAnsi="Arial" w:cs="Arial"/>
          <w:b/>
          <w:kern w:val="24"/>
          <w:u w:val="single"/>
        </w:rPr>
        <w:t>:</w:t>
      </w:r>
    </w:p>
    <w:p w14:paraId="2C06805B" w14:textId="77777777" w:rsidR="0027297A" w:rsidRPr="0027297A" w:rsidRDefault="0027297A" w:rsidP="0027297A">
      <w:pPr>
        <w:rPr>
          <w:rFonts w:ascii="Arial" w:eastAsiaTheme="minorEastAsia" w:hAnsi="Arial" w:cs="Arial"/>
          <w:b/>
          <w:kern w:val="24"/>
          <w:u w:val="single"/>
        </w:rPr>
      </w:pPr>
      <w:r>
        <w:rPr>
          <w:rFonts w:ascii="Arial" w:eastAsiaTheme="minorEastAsia" w:hAnsi="Arial" w:cs="Arial"/>
          <w:b/>
          <w:kern w:val="24"/>
          <w:u w:val="single"/>
        </w:rPr>
        <w:t>1.</w:t>
      </w:r>
      <w:r w:rsidRPr="0027297A">
        <w:rPr>
          <w:rFonts w:ascii="Arial" w:eastAsiaTheme="minorEastAsia" w:hAnsi="Arial" w:cs="Arial"/>
          <w:b/>
          <w:kern w:val="24"/>
          <w:u w:val="single"/>
        </w:rPr>
        <w:t xml:space="preserve">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297A" w14:paraId="0491CF1F" w14:textId="77777777" w:rsidTr="0027297A">
        <w:tc>
          <w:tcPr>
            <w:tcW w:w="3005" w:type="dxa"/>
          </w:tcPr>
          <w:p w14:paraId="1076F81B" w14:textId="77777777" w:rsidR="0027297A" w:rsidRP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27297A">
              <w:rPr>
                <w:rFonts w:ascii="Arial" w:eastAsiaTheme="minorEastAsia" w:hAnsi="Arial" w:cs="Arial"/>
                <w:b/>
                <w:kern w:val="24"/>
              </w:rPr>
              <w:t>Name</w:t>
            </w:r>
          </w:p>
        </w:tc>
        <w:tc>
          <w:tcPr>
            <w:tcW w:w="3005" w:type="dxa"/>
          </w:tcPr>
          <w:p w14:paraId="3F18DD81" w14:textId="77777777" w:rsidR="0027297A" w:rsidRP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27297A">
              <w:rPr>
                <w:rFonts w:ascii="Arial" w:eastAsiaTheme="minorEastAsia" w:hAnsi="Arial" w:cs="Arial"/>
                <w:b/>
                <w:kern w:val="24"/>
              </w:rPr>
              <w:t>Position</w:t>
            </w:r>
          </w:p>
        </w:tc>
        <w:tc>
          <w:tcPr>
            <w:tcW w:w="3006" w:type="dxa"/>
          </w:tcPr>
          <w:p w14:paraId="37F67275" w14:textId="77777777" w:rsidR="0027297A" w:rsidRP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27297A">
              <w:rPr>
                <w:rFonts w:ascii="Arial" w:eastAsiaTheme="minorEastAsia" w:hAnsi="Arial" w:cs="Arial"/>
                <w:b/>
                <w:kern w:val="24"/>
              </w:rPr>
              <w:t>School</w:t>
            </w:r>
            <w:r>
              <w:rPr>
                <w:rFonts w:ascii="Arial" w:eastAsiaTheme="minorEastAsia" w:hAnsi="Arial" w:cs="Arial"/>
                <w:b/>
                <w:kern w:val="24"/>
              </w:rPr>
              <w:t>/Academy</w:t>
            </w:r>
          </w:p>
        </w:tc>
      </w:tr>
      <w:tr w:rsidR="0027297A" w14:paraId="5CFE6E03" w14:textId="77777777" w:rsidTr="0027297A">
        <w:tc>
          <w:tcPr>
            <w:tcW w:w="3005" w:type="dxa"/>
          </w:tcPr>
          <w:p w14:paraId="68C378DA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  <w:p w14:paraId="2E0043EC" w14:textId="77777777" w:rsidR="00306788" w:rsidRDefault="00306788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3005" w:type="dxa"/>
          </w:tcPr>
          <w:p w14:paraId="5B3A90D2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3006" w:type="dxa"/>
          </w:tcPr>
          <w:p w14:paraId="70D2AB31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</w:tr>
    </w:tbl>
    <w:p w14:paraId="27CF42A2" w14:textId="77777777" w:rsidR="0027297A" w:rsidRDefault="0027297A" w:rsidP="00715C41">
      <w:pPr>
        <w:rPr>
          <w:rFonts w:ascii="Arial" w:eastAsiaTheme="minorEastAsia" w:hAnsi="Arial" w:cs="Arial"/>
          <w:b/>
          <w:kern w:val="24"/>
          <w:u w:val="single"/>
        </w:rPr>
      </w:pPr>
    </w:p>
    <w:p w14:paraId="553BF6A6" w14:textId="2445264D" w:rsidR="00297A3C" w:rsidRDefault="0027297A" w:rsidP="00715C41">
      <w:pPr>
        <w:rPr>
          <w:rFonts w:ascii="Arial" w:eastAsiaTheme="minorEastAsia" w:hAnsi="Arial" w:cs="Arial"/>
          <w:b/>
          <w:kern w:val="24"/>
          <w:u w:val="single"/>
        </w:rPr>
      </w:pPr>
      <w:r>
        <w:rPr>
          <w:rFonts w:ascii="Arial" w:eastAsiaTheme="minorEastAsia" w:hAnsi="Arial" w:cs="Arial"/>
          <w:b/>
          <w:kern w:val="24"/>
          <w:u w:val="single"/>
        </w:rPr>
        <w:t>2. Questions – please circle yes or no</w:t>
      </w:r>
      <w:r w:rsidR="006A0E13">
        <w:rPr>
          <w:rFonts w:ascii="Arial" w:eastAsiaTheme="minorEastAsia" w:hAnsi="Arial" w:cs="Arial"/>
          <w:b/>
          <w:kern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27297A" w14:paraId="76C4F0DE" w14:textId="77777777" w:rsidTr="0027297A">
        <w:tc>
          <w:tcPr>
            <w:tcW w:w="7366" w:type="dxa"/>
          </w:tcPr>
          <w:p w14:paraId="7872282D" w14:textId="77777777" w:rsidR="0027297A" w:rsidRPr="00255826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Have you </w:t>
            </w:r>
            <w:r w:rsidR="00297A3C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ever </w:t>
            </w: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been convicted/cautioned of any offences against a child?</w:t>
            </w:r>
          </w:p>
          <w:p w14:paraId="4E7C3970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0EB45788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378EA7B7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06846E60" w14:textId="77777777" w:rsidTr="0027297A">
        <w:tc>
          <w:tcPr>
            <w:tcW w:w="7366" w:type="dxa"/>
          </w:tcPr>
          <w:p w14:paraId="7C59693C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ever been convicted/cautioned of any violent or sexual offences against an adult?</w:t>
            </w:r>
          </w:p>
          <w:p w14:paraId="0D2714EB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2F5A2110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2FB3244D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4B0C7219" w14:textId="77777777" w:rsidTr="0027297A">
        <w:tc>
          <w:tcPr>
            <w:tcW w:w="7366" w:type="dxa"/>
          </w:tcPr>
          <w:p w14:paraId="218B0888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been barred by the DBS from working with children?</w:t>
            </w:r>
          </w:p>
          <w:p w14:paraId="6DD310F6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553E991D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5D84CF2A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451690AF" w14:textId="77777777" w:rsidTr="0027297A">
        <w:tc>
          <w:tcPr>
            <w:tcW w:w="7366" w:type="dxa"/>
          </w:tcPr>
          <w:p w14:paraId="3781FBE1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had any children taken into care?</w:t>
            </w:r>
          </w:p>
          <w:p w14:paraId="10A8B591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334A3273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407E3726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2CC4CD39" w14:textId="77777777" w:rsidTr="0027297A">
        <w:tc>
          <w:tcPr>
            <w:tcW w:w="7366" w:type="dxa"/>
          </w:tcPr>
          <w:p w14:paraId="0DB96849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Has a court order been made with regards to any children in your care?</w:t>
            </w:r>
          </w:p>
          <w:p w14:paraId="1CE282C7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38BFBFFF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2F3559DA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7E87D169" w14:textId="77777777" w:rsidTr="0027297A">
        <w:tc>
          <w:tcPr>
            <w:tcW w:w="7366" w:type="dxa"/>
          </w:tcPr>
          <w:p w14:paraId="1501D30F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</w:t>
            </w:r>
            <w:r w:rsidR="00297A3C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 they been</w:t>
            </w: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 xml:space="preserve"> or are any of your children subject to a child protection order?</w:t>
            </w:r>
          </w:p>
          <w:p w14:paraId="020AA7A4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6DCDF31A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10F412F4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  <w:tr w:rsidR="0027297A" w14:paraId="6B03EF11" w14:textId="77777777" w:rsidTr="0027297A">
        <w:tc>
          <w:tcPr>
            <w:tcW w:w="7366" w:type="dxa"/>
          </w:tcPr>
          <w:p w14:paraId="3B79A0E1" w14:textId="77777777" w:rsidR="0027297A" w:rsidRPr="00D237A0" w:rsidRDefault="0027297A" w:rsidP="002729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237A0">
              <w:rPr>
                <w:rFonts w:ascii="Arial" w:eastAsiaTheme="minorEastAsia" w:hAnsi="Arial" w:cs="Arial"/>
                <w:kern w:val="24"/>
                <w:sz w:val="22"/>
                <w:szCs w:val="22"/>
              </w:rPr>
              <w:t>Have you been refused registration or had registration cancelled in relation to childcare or a children home, or have you been disqualified from private fostering?</w:t>
            </w:r>
          </w:p>
          <w:p w14:paraId="441DBBC5" w14:textId="77777777" w:rsidR="0027297A" w:rsidRDefault="0027297A" w:rsidP="00715C41">
            <w:pPr>
              <w:rPr>
                <w:rFonts w:ascii="Arial" w:eastAsiaTheme="minorEastAsia" w:hAnsi="Arial" w:cs="Arial"/>
                <w:b/>
                <w:kern w:val="24"/>
                <w:u w:val="single"/>
              </w:rPr>
            </w:pPr>
          </w:p>
        </w:tc>
        <w:tc>
          <w:tcPr>
            <w:tcW w:w="851" w:type="dxa"/>
          </w:tcPr>
          <w:p w14:paraId="43B93AD9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Yes</w:t>
            </w:r>
          </w:p>
        </w:tc>
        <w:tc>
          <w:tcPr>
            <w:tcW w:w="799" w:type="dxa"/>
          </w:tcPr>
          <w:p w14:paraId="34137F35" w14:textId="77777777" w:rsidR="0027297A" w:rsidRPr="00306788" w:rsidRDefault="0027297A" w:rsidP="00715C41">
            <w:pPr>
              <w:rPr>
                <w:rFonts w:ascii="Arial" w:eastAsiaTheme="minorEastAsia" w:hAnsi="Arial" w:cs="Arial"/>
                <w:b/>
                <w:kern w:val="24"/>
              </w:rPr>
            </w:pPr>
            <w:r w:rsidRPr="00306788">
              <w:rPr>
                <w:rFonts w:ascii="Arial" w:eastAsiaTheme="minorEastAsia" w:hAnsi="Arial" w:cs="Arial"/>
                <w:b/>
                <w:kern w:val="24"/>
              </w:rPr>
              <w:t>No</w:t>
            </w:r>
          </w:p>
        </w:tc>
      </w:tr>
    </w:tbl>
    <w:p w14:paraId="10F73EB6" w14:textId="77777777" w:rsidR="00BA0FC9" w:rsidRPr="0027297A" w:rsidRDefault="00BA0FC9" w:rsidP="0027297A">
      <w:pPr>
        <w:rPr>
          <w:rFonts w:ascii="Arial" w:hAnsi="Arial" w:cs="Arial"/>
        </w:rPr>
      </w:pPr>
    </w:p>
    <w:p w14:paraId="782D965E" w14:textId="77777777" w:rsidR="00EC54C6" w:rsidRPr="00EC54C6" w:rsidRDefault="0027297A" w:rsidP="00EC54C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3. </w:t>
      </w:r>
      <w:r w:rsidR="00EC54C6" w:rsidRPr="00EC54C6">
        <w:rPr>
          <w:rFonts w:ascii="Arial" w:hAnsi="Arial" w:cs="Arial"/>
          <w:b/>
          <w:u w:val="single"/>
        </w:rPr>
        <w:t>Further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784"/>
      </w:tblGrid>
      <w:tr w:rsidR="00255826" w14:paraId="66C6B221" w14:textId="77777777" w:rsidTr="002A7E68">
        <w:tc>
          <w:tcPr>
            <w:tcW w:w="10280" w:type="dxa"/>
            <w:gridSpan w:val="2"/>
            <w:shd w:val="clear" w:color="auto" w:fill="auto"/>
          </w:tcPr>
          <w:p w14:paraId="07EE9494" w14:textId="1FF620C7" w:rsidR="00255826" w:rsidRDefault="00255826" w:rsidP="002A7E68">
            <w:pPr>
              <w:pStyle w:val="NoSpacing"/>
              <w:tabs>
                <w:tab w:val="left" w:pos="3590"/>
              </w:tabs>
            </w:pPr>
            <w:r>
              <w:t>If you have answered YES to any of the questions above you should provide details below</w:t>
            </w:r>
            <w:r w:rsidR="00860349">
              <w:t xml:space="preserve">.  </w:t>
            </w:r>
            <w:r>
              <w:t>You may supply this information separately if you so wish, but you must do so without delay.</w:t>
            </w:r>
          </w:p>
        </w:tc>
      </w:tr>
      <w:tr w:rsidR="00255826" w14:paraId="3B724614" w14:textId="77777777" w:rsidTr="002A7E68">
        <w:tc>
          <w:tcPr>
            <w:tcW w:w="3510" w:type="dxa"/>
            <w:shd w:val="clear" w:color="auto" w:fill="auto"/>
          </w:tcPr>
          <w:p w14:paraId="6FAC76F3" w14:textId="77777777" w:rsidR="00306788" w:rsidRDefault="00255826" w:rsidP="002A7E68">
            <w:pPr>
              <w:pStyle w:val="NoSpacing"/>
            </w:pPr>
            <w:r>
              <w:t>Details of the order, restri</w:t>
            </w:r>
            <w:r w:rsidR="0027297A">
              <w:t>ction, conviction, caution etc.</w:t>
            </w:r>
          </w:p>
        </w:tc>
        <w:tc>
          <w:tcPr>
            <w:tcW w:w="6770" w:type="dxa"/>
            <w:shd w:val="clear" w:color="auto" w:fill="auto"/>
          </w:tcPr>
          <w:p w14:paraId="465C35BF" w14:textId="77777777" w:rsidR="00255826" w:rsidRDefault="00255826" w:rsidP="002A7E68">
            <w:pPr>
              <w:pStyle w:val="NoSpacing"/>
            </w:pPr>
          </w:p>
          <w:p w14:paraId="5A86C8C3" w14:textId="77777777" w:rsidR="00255826" w:rsidRDefault="00255826" w:rsidP="002A7E68">
            <w:pPr>
              <w:pStyle w:val="NoSpacing"/>
            </w:pPr>
          </w:p>
          <w:p w14:paraId="7FD0BBA6" w14:textId="77777777" w:rsidR="00255826" w:rsidRDefault="00255826" w:rsidP="002A7E68">
            <w:pPr>
              <w:pStyle w:val="NoSpacing"/>
            </w:pPr>
          </w:p>
          <w:p w14:paraId="05BBD535" w14:textId="77777777" w:rsidR="00255826" w:rsidRDefault="00255826" w:rsidP="002A7E68">
            <w:pPr>
              <w:pStyle w:val="NoSpacing"/>
            </w:pPr>
          </w:p>
          <w:p w14:paraId="11EEF626" w14:textId="77777777" w:rsidR="00255826" w:rsidRDefault="00255826" w:rsidP="002A7E68">
            <w:pPr>
              <w:pStyle w:val="NoSpacing"/>
            </w:pPr>
          </w:p>
          <w:p w14:paraId="1765C382" w14:textId="77777777" w:rsidR="00255826" w:rsidRDefault="00255826" w:rsidP="002A7E68">
            <w:pPr>
              <w:pStyle w:val="NoSpacing"/>
            </w:pPr>
          </w:p>
          <w:p w14:paraId="360A1271" w14:textId="77777777" w:rsidR="00255826" w:rsidRDefault="00255826" w:rsidP="002A7E68">
            <w:pPr>
              <w:pStyle w:val="NoSpacing"/>
            </w:pPr>
          </w:p>
        </w:tc>
      </w:tr>
      <w:tr w:rsidR="00255826" w14:paraId="66EE0619" w14:textId="77777777" w:rsidTr="002A7E68">
        <w:tc>
          <w:tcPr>
            <w:tcW w:w="3510" w:type="dxa"/>
            <w:shd w:val="clear" w:color="auto" w:fill="auto"/>
          </w:tcPr>
          <w:p w14:paraId="29F73C9E" w14:textId="77777777" w:rsidR="00255826" w:rsidRDefault="00255826" w:rsidP="002A7E68">
            <w:pPr>
              <w:pStyle w:val="NoSpacing"/>
            </w:pPr>
            <w:r>
              <w:t>The date(s) of these</w:t>
            </w:r>
          </w:p>
          <w:p w14:paraId="0CDD3A97" w14:textId="77777777" w:rsidR="00255826" w:rsidRDefault="00255826" w:rsidP="002A7E68">
            <w:pPr>
              <w:pStyle w:val="NoSpacing"/>
            </w:pPr>
          </w:p>
        </w:tc>
        <w:tc>
          <w:tcPr>
            <w:tcW w:w="6770" w:type="dxa"/>
            <w:shd w:val="clear" w:color="auto" w:fill="auto"/>
          </w:tcPr>
          <w:p w14:paraId="1E1D6762" w14:textId="77777777" w:rsidR="00255826" w:rsidRDefault="00255826" w:rsidP="002A7E68">
            <w:pPr>
              <w:pStyle w:val="NoSpacing"/>
            </w:pPr>
          </w:p>
          <w:p w14:paraId="6913DABD" w14:textId="77777777" w:rsidR="00255826" w:rsidRDefault="00255826" w:rsidP="002A7E68">
            <w:pPr>
              <w:pStyle w:val="NoSpacing"/>
            </w:pPr>
          </w:p>
          <w:p w14:paraId="39BB7115" w14:textId="77777777" w:rsidR="00255826" w:rsidRDefault="00255826" w:rsidP="002A7E68">
            <w:pPr>
              <w:pStyle w:val="NoSpacing"/>
            </w:pPr>
          </w:p>
        </w:tc>
      </w:tr>
      <w:tr w:rsidR="00255826" w14:paraId="608448EC" w14:textId="77777777" w:rsidTr="002A7E68">
        <w:tc>
          <w:tcPr>
            <w:tcW w:w="3510" w:type="dxa"/>
            <w:shd w:val="clear" w:color="auto" w:fill="auto"/>
          </w:tcPr>
          <w:p w14:paraId="546CD442" w14:textId="77777777" w:rsidR="00255826" w:rsidRDefault="00255826" w:rsidP="002A7E68">
            <w:pPr>
              <w:pStyle w:val="NoSpacing"/>
            </w:pPr>
            <w:r>
              <w:t>The relevant court(s) or body(</w:t>
            </w:r>
            <w:proofErr w:type="spellStart"/>
            <w:r>
              <w:t>ies</w:t>
            </w:r>
            <w:proofErr w:type="spellEnd"/>
            <w:r>
              <w:t>)</w:t>
            </w:r>
          </w:p>
        </w:tc>
        <w:tc>
          <w:tcPr>
            <w:tcW w:w="6770" w:type="dxa"/>
            <w:shd w:val="clear" w:color="auto" w:fill="auto"/>
          </w:tcPr>
          <w:p w14:paraId="6E17C662" w14:textId="77777777" w:rsidR="00255826" w:rsidRDefault="00255826" w:rsidP="002A7E68">
            <w:pPr>
              <w:pStyle w:val="NoSpacing"/>
            </w:pPr>
          </w:p>
          <w:p w14:paraId="212298B6" w14:textId="77777777" w:rsidR="00255826" w:rsidRDefault="00255826" w:rsidP="002A7E68">
            <w:pPr>
              <w:pStyle w:val="NoSpacing"/>
            </w:pPr>
          </w:p>
          <w:p w14:paraId="47494260" w14:textId="77777777" w:rsidR="00255826" w:rsidRDefault="00255826" w:rsidP="002A7E68">
            <w:pPr>
              <w:pStyle w:val="NoSpacing"/>
            </w:pPr>
          </w:p>
        </w:tc>
      </w:tr>
      <w:tr w:rsidR="00255826" w14:paraId="51C66672" w14:textId="77777777" w:rsidTr="002A7E68">
        <w:tc>
          <w:tcPr>
            <w:tcW w:w="10280" w:type="dxa"/>
            <w:gridSpan w:val="2"/>
            <w:shd w:val="clear" w:color="auto" w:fill="auto"/>
          </w:tcPr>
          <w:p w14:paraId="4C6820FD" w14:textId="1AA72DD0" w:rsidR="00255826" w:rsidRDefault="00255826" w:rsidP="00860349">
            <w:pPr>
              <w:pStyle w:val="NoSpacing"/>
            </w:pPr>
            <w:r>
              <w:t>You should also provide a copy of the relevant order, caution, conviction etc.  In relation to cautions/convictions a DBS Certificate may be provided.</w:t>
            </w:r>
          </w:p>
        </w:tc>
      </w:tr>
    </w:tbl>
    <w:p w14:paraId="435509C4" w14:textId="77777777" w:rsidR="00255826" w:rsidRDefault="00255826" w:rsidP="00BA0FC9">
      <w:pPr>
        <w:rPr>
          <w:rFonts w:ascii="Arial" w:hAnsi="Arial" w:cs="Arial"/>
          <w:b/>
          <w:u w:val="single"/>
        </w:rPr>
      </w:pPr>
    </w:p>
    <w:p w14:paraId="306482B0" w14:textId="77777777" w:rsidR="00255826" w:rsidRPr="00255826" w:rsidRDefault="0027297A" w:rsidP="00BA0F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 </w:t>
      </w:r>
      <w:r w:rsidR="00255826" w:rsidRPr="00255826">
        <w:rPr>
          <w:rFonts w:ascii="Arial" w:hAnsi="Arial" w:cs="Arial"/>
          <w:b/>
          <w:u w:val="single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500D8" w14:paraId="7C0C47BA" w14:textId="77777777" w:rsidTr="002A7E68">
        <w:tc>
          <w:tcPr>
            <w:tcW w:w="10280" w:type="dxa"/>
            <w:shd w:val="clear" w:color="auto" w:fill="auto"/>
          </w:tcPr>
          <w:p w14:paraId="1AF675A7" w14:textId="77777777" w:rsidR="008500D8" w:rsidRDefault="008500D8" w:rsidP="002A7E68">
            <w:pPr>
              <w:pStyle w:val="NoSpacing"/>
            </w:pPr>
            <w:r>
              <w:t>In signing this form, I confirm that the information provided is true to the best of my knowledge and that:</w:t>
            </w:r>
          </w:p>
        </w:tc>
      </w:tr>
      <w:tr w:rsidR="008500D8" w14:paraId="7AE9CBB4" w14:textId="77777777" w:rsidTr="002A7E68">
        <w:tc>
          <w:tcPr>
            <w:tcW w:w="10280" w:type="dxa"/>
            <w:shd w:val="clear" w:color="auto" w:fill="auto"/>
          </w:tcPr>
          <w:p w14:paraId="7E28B662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 xml:space="preserve">I understand my responsibilities to safeguard children. </w:t>
            </w:r>
          </w:p>
        </w:tc>
      </w:tr>
      <w:tr w:rsidR="008500D8" w14:paraId="7759849F" w14:textId="77777777" w:rsidTr="002A7E68">
        <w:tc>
          <w:tcPr>
            <w:tcW w:w="10280" w:type="dxa"/>
            <w:shd w:val="clear" w:color="auto" w:fill="auto"/>
          </w:tcPr>
          <w:p w14:paraId="7638AD33" w14:textId="4E6777F3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I understand that I must notify my headteacher</w:t>
            </w:r>
            <w:r w:rsidR="006E2C6D">
              <w:t>/Principal</w:t>
            </w:r>
            <w:r>
              <w:t xml:space="preserve"> immediately of anything that affects my suitability including any cautions, warnings, convictions, orders or other determinations made </w:t>
            </w:r>
            <w:r w:rsidR="00EE4A65">
              <w:t>that may</w:t>
            </w:r>
            <w:r>
              <w:t xml:space="preserve"> render me disqualified from working with children</w:t>
            </w:r>
            <w:r w:rsidR="00306788">
              <w:t>.</w:t>
            </w:r>
          </w:p>
        </w:tc>
      </w:tr>
      <w:tr w:rsidR="008500D8" w14:paraId="33C14196" w14:textId="77777777" w:rsidTr="002A7E68">
        <w:tc>
          <w:tcPr>
            <w:tcW w:w="10280" w:type="dxa"/>
            <w:shd w:val="clear" w:color="auto" w:fill="auto"/>
          </w:tcPr>
          <w:p w14:paraId="4041B4C8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Name (printed)</w:t>
            </w:r>
          </w:p>
        </w:tc>
      </w:tr>
      <w:tr w:rsidR="008500D8" w14:paraId="023A5169" w14:textId="77777777" w:rsidTr="002A7E68">
        <w:tc>
          <w:tcPr>
            <w:tcW w:w="10280" w:type="dxa"/>
            <w:shd w:val="clear" w:color="auto" w:fill="auto"/>
          </w:tcPr>
          <w:p w14:paraId="17FDE4AC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Signed</w:t>
            </w:r>
          </w:p>
        </w:tc>
      </w:tr>
      <w:tr w:rsidR="008500D8" w14:paraId="6A5B67FE" w14:textId="77777777" w:rsidTr="002A7E68">
        <w:tc>
          <w:tcPr>
            <w:tcW w:w="10280" w:type="dxa"/>
            <w:shd w:val="clear" w:color="auto" w:fill="auto"/>
          </w:tcPr>
          <w:p w14:paraId="1251E218" w14:textId="77777777" w:rsidR="008500D8" w:rsidRDefault="008500D8" w:rsidP="002A7E68">
            <w:pPr>
              <w:pStyle w:val="NoSpacing"/>
              <w:numPr>
                <w:ilvl w:val="0"/>
                <w:numId w:val="3"/>
              </w:numPr>
              <w:ind w:left="426" w:hanging="426"/>
            </w:pPr>
            <w:r>
              <w:t>Date</w:t>
            </w:r>
          </w:p>
        </w:tc>
      </w:tr>
    </w:tbl>
    <w:p w14:paraId="4FB171BC" w14:textId="77777777" w:rsidR="008500D8" w:rsidRPr="00D237A0" w:rsidRDefault="008500D8" w:rsidP="00BA0FC9">
      <w:pPr>
        <w:rPr>
          <w:rFonts w:ascii="Arial" w:hAnsi="Arial" w:cs="Arial"/>
        </w:rPr>
      </w:pPr>
    </w:p>
    <w:p w14:paraId="656519CD" w14:textId="77777777" w:rsidR="00BA0FC9" w:rsidRPr="00D237A0" w:rsidRDefault="00D5526E" w:rsidP="00BA0FC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*Please note you may apply </w:t>
      </w:r>
      <w:r w:rsidR="0027297A">
        <w:rPr>
          <w:rFonts w:ascii="Arial" w:hAnsi="Arial" w:cs="Arial"/>
        </w:rPr>
        <w:t>to Ofsted for a waiver against your disqualification.</w:t>
      </w:r>
    </w:p>
    <w:p w14:paraId="729BCBE0" w14:textId="77777777" w:rsidR="00B17521" w:rsidRDefault="004969CE"/>
    <w:sectPr w:rsidR="00B175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CC4D1" w14:textId="77777777" w:rsidR="00962706" w:rsidRDefault="00962706" w:rsidP="00715C41">
      <w:pPr>
        <w:spacing w:after="0" w:line="240" w:lineRule="auto"/>
      </w:pPr>
      <w:r>
        <w:separator/>
      </w:r>
    </w:p>
  </w:endnote>
  <w:endnote w:type="continuationSeparator" w:id="0">
    <w:p w14:paraId="6804BF41" w14:textId="77777777" w:rsidR="00962706" w:rsidRDefault="00962706" w:rsidP="0071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93A9F" w14:textId="77777777" w:rsidR="00962706" w:rsidRDefault="00962706" w:rsidP="00715C41">
      <w:pPr>
        <w:spacing w:after="0" w:line="240" w:lineRule="auto"/>
      </w:pPr>
      <w:r>
        <w:separator/>
      </w:r>
    </w:p>
  </w:footnote>
  <w:footnote w:type="continuationSeparator" w:id="0">
    <w:p w14:paraId="1E5CA2DB" w14:textId="77777777" w:rsidR="00962706" w:rsidRDefault="00962706" w:rsidP="0071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A895" w14:textId="77777777" w:rsidR="00715C41" w:rsidRDefault="00715C41" w:rsidP="00715C41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8B7D25" wp14:editId="764CB0AE">
          <wp:extent cx="2117381" cy="522287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381" cy="522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7513F" w14:textId="77777777" w:rsidR="00715C41" w:rsidRDefault="00715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E45AE"/>
    <w:multiLevelType w:val="hybridMultilevel"/>
    <w:tmpl w:val="F5D0B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2182"/>
    <w:multiLevelType w:val="hybridMultilevel"/>
    <w:tmpl w:val="EA869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C206F"/>
    <w:multiLevelType w:val="hybridMultilevel"/>
    <w:tmpl w:val="EB0C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222"/>
    <w:multiLevelType w:val="hybridMultilevel"/>
    <w:tmpl w:val="DE761752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36853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404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B286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D84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E6AD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44BC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8E65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F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3DD2949"/>
    <w:multiLevelType w:val="hybridMultilevel"/>
    <w:tmpl w:val="184692F6"/>
    <w:lvl w:ilvl="0" w:tplc="4D90DB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6853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404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B286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D84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E6AD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44BC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8E65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F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41"/>
    <w:rsid w:val="00130511"/>
    <w:rsid w:val="00185D65"/>
    <w:rsid w:val="00255826"/>
    <w:rsid w:val="0027297A"/>
    <w:rsid w:val="00297A3C"/>
    <w:rsid w:val="00306788"/>
    <w:rsid w:val="00436E3A"/>
    <w:rsid w:val="004969CE"/>
    <w:rsid w:val="006A0E13"/>
    <w:rsid w:val="006E2C6D"/>
    <w:rsid w:val="00715C41"/>
    <w:rsid w:val="007560AB"/>
    <w:rsid w:val="00776348"/>
    <w:rsid w:val="0084146D"/>
    <w:rsid w:val="008500D8"/>
    <w:rsid w:val="00860349"/>
    <w:rsid w:val="0088496B"/>
    <w:rsid w:val="00954BE3"/>
    <w:rsid w:val="00962706"/>
    <w:rsid w:val="00BA0FC9"/>
    <w:rsid w:val="00D21215"/>
    <w:rsid w:val="00D237A0"/>
    <w:rsid w:val="00D5526E"/>
    <w:rsid w:val="00EC54C6"/>
    <w:rsid w:val="00EE4A65"/>
    <w:rsid w:val="00F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048AC"/>
  <w15:chartTrackingRefBased/>
  <w15:docId w15:val="{13F121D0-5D02-401F-8BB3-1386FA4E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5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41"/>
  </w:style>
  <w:style w:type="paragraph" w:styleId="Footer">
    <w:name w:val="footer"/>
    <w:basedOn w:val="Normal"/>
    <w:link w:val="FooterChar"/>
    <w:uiPriority w:val="99"/>
    <w:unhideWhenUsed/>
    <w:rsid w:val="00715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41"/>
  </w:style>
  <w:style w:type="paragraph" w:styleId="NoSpacing">
    <w:name w:val="No Spacing"/>
    <w:uiPriority w:val="1"/>
    <w:qFormat/>
    <w:rsid w:val="008500D8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evans</dc:creator>
  <cp:keywords/>
  <dc:description/>
  <cp:lastModifiedBy>Noreen.Pile</cp:lastModifiedBy>
  <cp:revision>2</cp:revision>
  <cp:lastPrinted>2019-03-28T13:08:00Z</cp:lastPrinted>
  <dcterms:created xsi:type="dcterms:W3CDTF">2025-07-14T09:50:00Z</dcterms:created>
  <dcterms:modified xsi:type="dcterms:W3CDTF">2025-07-14T09:50:00Z</dcterms:modified>
</cp:coreProperties>
</file>