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5E737" w14:textId="77777777" w:rsidR="0064522B" w:rsidRPr="008F3D7C" w:rsidRDefault="0064522B" w:rsidP="006452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70B5E2"/>
        <w:jc w:val="center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b/>
          <w:sz w:val="28"/>
        </w:rPr>
        <w:t>Person Specification</w:t>
      </w:r>
    </w:p>
    <w:p w14:paraId="672A6659" w14:textId="77777777" w:rsidR="0064522B" w:rsidRPr="00EA586D" w:rsidRDefault="0064522B" w:rsidP="0064522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A37501D" w14:textId="77777777" w:rsidR="0064522B" w:rsidRDefault="0064522B" w:rsidP="0064522B">
      <w:pPr>
        <w:jc w:val="center"/>
        <w:rPr>
          <w:rFonts w:ascii="Arial" w:hAnsi="Arial" w:cs="Arial"/>
          <w:b/>
          <w:sz w:val="22"/>
          <w:szCs w:val="22"/>
        </w:rPr>
      </w:pPr>
    </w:p>
    <w:p w14:paraId="1A70938B" w14:textId="766000B4" w:rsidR="00613233" w:rsidRPr="00EA586D" w:rsidRDefault="00613233" w:rsidP="02E8A2D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2E8A2DB">
        <w:rPr>
          <w:rFonts w:ascii="Arial" w:hAnsi="Arial" w:cs="Arial"/>
          <w:b/>
          <w:bCs/>
          <w:sz w:val="22"/>
          <w:szCs w:val="22"/>
        </w:rPr>
        <w:t>Supervisory Assistant (</w:t>
      </w:r>
      <w:r w:rsidR="00AE7217">
        <w:rPr>
          <w:rFonts w:ascii="Arial" w:hAnsi="Arial" w:cs="Arial"/>
          <w:b/>
          <w:bCs/>
          <w:sz w:val="22"/>
          <w:szCs w:val="22"/>
        </w:rPr>
        <w:t>Lunchtime</w:t>
      </w:r>
      <w:r w:rsidR="002F510E">
        <w:rPr>
          <w:rFonts w:ascii="Arial" w:hAnsi="Arial" w:cs="Arial"/>
          <w:b/>
          <w:bCs/>
          <w:sz w:val="22"/>
          <w:szCs w:val="22"/>
        </w:rPr>
        <w:t>) SCP 3</w:t>
      </w:r>
    </w:p>
    <w:p w14:paraId="5DAB6C7B" w14:textId="77777777" w:rsidR="00362242" w:rsidRDefault="00362242" w:rsidP="0064522B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1"/>
        <w:gridCol w:w="6182"/>
        <w:gridCol w:w="5670"/>
      </w:tblGrid>
      <w:tr w:rsidR="0064522B" w:rsidRPr="00B516D1" w14:paraId="117DA4CB" w14:textId="77777777" w:rsidTr="00C30161">
        <w:tc>
          <w:tcPr>
            <w:tcW w:w="3311" w:type="dxa"/>
          </w:tcPr>
          <w:p w14:paraId="02EB378F" w14:textId="77777777" w:rsidR="0064522B" w:rsidRPr="00B516D1" w:rsidRDefault="0064522B" w:rsidP="000F47F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182" w:type="dxa"/>
          </w:tcPr>
          <w:p w14:paraId="0895C2DB" w14:textId="77777777" w:rsidR="0064522B" w:rsidRDefault="0064522B" w:rsidP="000F47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6A05A809" w14:textId="77777777" w:rsidR="0064522B" w:rsidRPr="00B516D1" w:rsidRDefault="0064522B" w:rsidP="000F47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0" w:type="dxa"/>
          </w:tcPr>
          <w:p w14:paraId="248B3EE6" w14:textId="77777777" w:rsidR="0064522B" w:rsidRPr="00B516D1" w:rsidRDefault="0064522B" w:rsidP="000F47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64522B" w:rsidRPr="00B516D1" w14:paraId="3357C6AE" w14:textId="77777777" w:rsidTr="00C30161">
        <w:tc>
          <w:tcPr>
            <w:tcW w:w="3311" w:type="dxa"/>
          </w:tcPr>
          <w:p w14:paraId="1029D731" w14:textId="77777777" w:rsidR="0064522B" w:rsidRDefault="0064522B" w:rsidP="006132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9211A8">
              <w:rPr>
                <w:rFonts w:ascii="Arial" w:hAnsi="Arial"/>
                <w:b/>
                <w:sz w:val="22"/>
                <w:szCs w:val="20"/>
              </w:rPr>
              <w:t>Qualifications</w:t>
            </w:r>
          </w:p>
          <w:p w14:paraId="5A39BBE3" w14:textId="77777777" w:rsidR="0064522B" w:rsidRPr="00B516D1" w:rsidRDefault="0064522B" w:rsidP="000F47F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182" w:type="dxa"/>
          </w:tcPr>
          <w:p w14:paraId="62413347" w14:textId="77777777" w:rsidR="00613233" w:rsidRPr="002C77F5" w:rsidRDefault="00613233" w:rsidP="00C30161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2C77F5">
              <w:rPr>
                <w:rFonts w:ascii="Arial" w:hAnsi="Arial" w:cs="Arial"/>
                <w:sz w:val="22"/>
                <w:szCs w:val="22"/>
              </w:rPr>
              <w:t>Good standard level of education</w:t>
            </w:r>
          </w:p>
          <w:p w14:paraId="41C8F396" w14:textId="77777777" w:rsidR="0064522B" w:rsidRPr="00B516D1" w:rsidRDefault="0064522B" w:rsidP="00613233">
            <w:pPr>
              <w:pStyle w:val="ListParagraph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53A71B6F" w14:textId="77777777" w:rsidR="0064522B" w:rsidRPr="00B516D1" w:rsidRDefault="00613233" w:rsidP="00C30161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C77F5">
              <w:rPr>
                <w:rFonts w:ascii="Arial" w:hAnsi="Arial" w:cs="Arial"/>
                <w:sz w:val="22"/>
                <w:szCs w:val="22"/>
              </w:rPr>
              <w:t>First Aid qualification</w:t>
            </w:r>
          </w:p>
        </w:tc>
      </w:tr>
      <w:tr w:rsidR="0064522B" w:rsidRPr="00B516D1" w14:paraId="612EB11F" w14:textId="77777777" w:rsidTr="00C30161">
        <w:tc>
          <w:tcPr>
            <w:tcW w:w="3311" w:type="dxa"/>
          </w:tcPr>
          <w:p w14:paraId="062717AD" w14:textId="77777777" w:rsidR="0064522B" w:rsidRPr="009211A8" w:rsidRDefault="0064522B" w:rsidP="006452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  <w:r w:rsidRPr="009211A8">
              <w:rPr>
                <w:rFonts w:ascii="Arial" w:hAnsi="Arial"/>
                <w:b/>
                <w:sz w:val="22"/>
                <w:szCs w:val="20"/>
              </w:rPr>
              <w:t>Work or relevant experience</w:t>
            </w:r>
          </w:p>
          <w:p w14:paraId="72A3D3EC" w14:textId="77777777" w:rsidR="0064522B" w:rsidRPr="009211A8" w:rsidRDefault="0064522B" w:rsidP="006452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</w:p>
          <w:p w14:paraId="0D0B940D" w14:textId="77777777" w:rsidR="0064522B" w:rsidRDefault="0064522B" w:rsidP="000F47F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27B00A" w14:textId="77777777" w:rsidR="0064522B" w:rsidRDefault="0064522B" w:rsidP="000F47F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061E4C" w14:textId="77777777" w:rsidR="0064522B" w:rsidRPr="00B516D1" w:rsidRDefault="0064522B" w:rsidP="000F47F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182" w:type="dxa"/>
          </w:tcPr>
          <w:p w14:paraId="44EAFD9C" w14:textId="77777777" w:rsidR="0064522B" w:rsidRPr="00B516D1" w:rsidRDefault="0064522B" w:rsidP="00C30161">
            <w:pPr>
              <w:ind w:left="14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234A0819" w14:textId="77777777" w:rsidR="00613233" w:rsidRDefault="00613233" w:rsidP="00C30161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2C77F5">
              <w:rPr>
                <w:rFonts w:ascii="Arial" w:hAnsi="Arial" w:cs="Arial"/>
                <w:sz w:val="22"/>
                <w:szCs w:val="22"/>
              </w:rPr>
              <w:t>Experience of working with children</w:t>
            </w:r>
          </w:p>
          <w:p w14:paraId="3C42E5B0" w14:textId="77777777" w:rsidR="00613233" w:rsidRPr="00613233" w:rsidRDefault="00613233" w:rsidP="00C3016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613233">
              <w:rPr>
                <w:rFonts w:ascii="Arial" w:hAnsi="Arial" w:cs="Arial"/>
                <w:sz w:val="22"/>
                <w:szCs w:val="22"/>
              </w:rPr>
              <w:t>Experience of working in an educational setting or other relevant environment</w:t>
            </w:r>
          </w:p>
        </w:tc>
      </w:tr>
      <w:tr w:rsidR="0064522B" w:rsidRPr="00B516D1" w14:paraId="04880C10" w14:textId="77777777" w:rsidTr="00C30161">
        <w:tc>
          <w:tcPr>
            <w:tcW w:w="3311" w:type="dxa"/>
          </w:tcPr>
          <w:p w14:paraId="22F6A05D" w14:textId="77777777" w:rsidR="0064522B" w:rsidRDefault="0064522B" w:rsidP="006132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9211A8">
              <w:rPr>
                <w:rFonts w:ascii="Arial" w:hAnsi="Arial"/>
                <w:b/>
                <w:sz w:val="22"/>
                <w:szCs w:val="20"/>
              </w:rPr>
              <w:t>Knowledge and understanding</w:t>
            </w:r>
          </w:p>
          <w:p w14:paraId="4B94D5A5" w14:textId="77777777" w:rsidR="0064522B" w:rsidRPr="00B516D1" w:rsidRDefault="0064522B" w:rsidP="000F47F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182" w:type="dxa"/>
          </w:tcPr>
          <w:p w14:paraId="091E1D03" w14:textId="77777777" w:rsidR="0064522B" w:rsidRPr="00613233" w:rsidRDefault="00613233" w:rsidP="00C3016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2C77F5">
              <w:rPr>
                <w:rFonts w:ascii="Arial" w:hAnsi="Arial" w:cs="Arial"/>
                <w:sz w:val="22"/>
                <w:szCs w:val="22"/>
              </w:rPr>
              <w:t>Basic awareness of first aid (or willingness to undertake training)</w:t>
            </w:r>
          </w:p>
        </w:tc>
        <w:tc>
          <w:tcPr>
            <w:tcW w:w="5670" w:type="dxa"/>
          </w:tcPr>
          <w:p w14:paraId="3DEEC669" w14:textId="77777777" w:rsidR="0064522B" w:rsidRPr="00B516D1" w:rsidRDefault="0064522B" w:rsidP="00C30161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22B" w:rsidRPr="00B516D1" w14:paraId="4D677C57" w14:textId="77777777" w:rsidTr="00C30161">
        <w:tc>
          <w:tcPr>
            <w:tcW w:w="3311" w:type="dxa"/>
          </w:tcPr>
          <w:p w14:paraId="0F17AC45" w14:textId="77777777" w:rsidR="0064522B" w:rsidRPr="009211A8" w:rsidRDefault="0064522B" w:rsidP="006452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  <w:r w:rsidRPr="009211A8">
              <w:rPr>
                <w:rFonts w:ascii="Arial" w:hAnsi="Arial"/>
                <w:b/>
                <w:sz w:val="22"/>
                <w:szCs w:val="20"/>
              </w:rPr>
              <w:t>Skills and Abilities (relevant to post)</w:t>
            </w:r>
          </w:p>
          <w:p w14:paraId="3656B9AB" w14:textId="77777777" w:rsidR="0064522B" w:rsidRDefault="0064522B" w:rsidP="000F47F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182" w:type="dxa"/>
          </w:tcPr>
          <w:p w14:paraId="007DAEA7" w14:textId="77777777" w:rsidR="00613233" w:rsidRDefault="00613233" w:rsidP="00C3016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2C77F5">
              <w:rPr>
                <w:rFonts w:ascii="Arial" w:hAnsi="Arial" w:cs="Arial"/>
                <w:sz w:val="22"/>
                <w:szCs w:val="22"/>
              </w:rPr>
              <w:t>Willingness to participate in training and development opportunities</w:t>
            </w:r>
          </w:p>
          <w:p w14:paraId="4D7A20B6" w14:textId="77777777" w:rsidR="00C30161" w:rsidRDefault="00C30161" w:rsidP="00C3016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Sufficiently fluent in spoken English to ensure effective performance in the role</w:t>
            </w:r>
          </w:p>
          <w:p w14:paraId="45FB0818" w14:textId="77777777" w:rsidR="00C30161" w:rsidRPr="00613233" w:rsidRDefault="00C30161" w:rsidP="00C30161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049F31CB" w14:textId="77777777" w:rsidR="0064522B" w:rsidRPr="00B516D1" w:rsidRDefault="0064522B" w:rsidP="00C30161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22B" w:rsidRPr="00B516D1" w14:paraId="1644D4C5" w14:textId="77777777" w:rsidTr="00C30161">
        <w:tc>
          <w:tcPr>
            <w:tcW w:w="3311" w:type="dxa"/>
          </w:tcPr>
          <w:p w14:paraId="4ED10752" w14:textId="77777777" w:rsidR="0064522B" w:rsidRPr="009211A8" w:rsidRDefault="0064522B" w:rsidP="006452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  <w:r w:rsidRPr="009211A8">
              <w:rPr>
                <w:rFonts w:ascii="Arial" w:hAnsi="Arial"/>
                <w:b/>
                <w:sz w:val="22"/>
                <w:szCs w:val="20"/>
              </w:rPr>
              <w:t>Personal Qualities</w:t>
            </w:r>
          </w:p>
          <w:p w14:paraId="53128261" w14:textId="77777777" w:rsidR="0064522B" w:rsidRPr="009211A8" w:rsidRDefault="0064522B" w:rsidP="006452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14:paraId="62486C05" w14:textId="77777777" w:rsidR="0064522B" w:rsidRDefault="0064522B" w:rsidP="000F47F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01652C" w14:textId="77777777" w:rsidR="0064522B" w:rsidRDefault="0064522B" w:rsidP="000F47F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99056E" w14:textId="77777777" w:rsidR="0064522B" w:rsidRDefault="0064522B" w:rsidP="000F47F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182" w:type="dxa"/>
          </w:tcPr>
          <w:p w14:paraId="1FDA8A72" w14:textId="77777777" w:rsidR="00613233" w:rsidRPr="002C77F5" w:rsidRDefault="00613233" w:rsidP="00C30161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2C77F5">
              <w:rPr>
                <w:rFonts w:ascii="Arial" w:hAnsi="Arial" w:cs="Arial"/>
                <w:sz w:val="22"/>
                <w:szCs w:val="22"/>
              </w:rPr>
              <w:t>Good communication skills</w:t>
            </w:r>
          </w:p>
          <w:p w14:paraId="22624808" w14:textId="77777777" w:rsidR="00613233" w:rsidRPr="002C77F5" w:rsidRDefault="00613233" w:rsidP="00C30161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2C77F5">
              <w:rPr>
                <w:rFonts w:ascii="Arial" w:hAnsi="Arial" w:cs="Arial"/>
                <w:sz w:val="22"/>
                <w:szCs w:val="22"/>
              </w:rPr>
              <w:t>Ability to relate well to children and adults</w:t>
            </w:r>
          </w:p>
          <w:p w14:paraId="7402E0B7" w14:textId="77777777" w:rsidR="00613233" w:rsidRPr="002C77F5" w:rsidRDefault="00613233" w:rsidP="00C30161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2C77F5">
              <w:rPr>
                <w:rFonts w:ascii="Arial" w:hAnsi="Arial" w:cs="Arial"/>
                <w:sz w:val="22"/>
                <w:szCs w:val="22"/>
              </w:rPr>
              <w:t>Enjoy working with children</w:t>
            </w:r>
          </w:p>
          <w:p w14:paraId="3C23F7BF" w14:textId="77777777" w:rsidR="00613233" w:rsidRPr="002C77F5" w:rsidRDefault="00613233" w:rsidP="00C30161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2C77F5">
              <w:rPr>
                <w:rFonts w:ascii="Arial" w:hAnsi="Arial" w:cs="Arial"/>
                <w:sz w:val="22"/>
                <w:szCs w:val="22"/>
              </w:rPr>
              <w:t>Ability to work well as part of a team</w:t>
            </w:r>
          </w:p>
          <w:p w14:paraId="57142596" w14:textId="77777777" w:rsidR="00613233" w:rsidRPr="002C77F5" w:rsidRDefault="00613233" w:rsidP="00C30161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2C77F5">
              <w:rPr>
                <w:rFonts w:ascii="Arial" w:hAnsi="Arial" w:cs="Arial"/>
                <w:sz w:val="22"/>
                <w:szCs w:val="22"/>
              </w:rPr>
              <w:t>Flexibility and reliability</w:t>
            </w:r>
          </w:p>
          <w:p w14:paraId="77A86DB8" w14:textId="77777777" w:rsidR="00613233" w:rsidRDefault="00613233" w:rsidP="00C3016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2C77F5">
              <w:rPr>
                <w:rFonts w:ascii="Arial" w:hAnsi="Arial" w:cs="Arial"/>
                <w:sz w:val="22"/>
                <w:szCs w:val="22"/>
              </w:rPr>
              <w:t>Ability to maintain confidentiality</w:t>
            </w:r>
          </w:p>
          <w:p w14:paraId="1299C43A" w14:textId="77777777" w:rsidR="00613233" w:rsidRPr="00613233" w:rsidRDefault="00613233" w:rsidP="00613233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4DDBEF00" w14:textId="77777777" w:rsidR="0064522B" w:rsidRPr="00B516D1" w:rsidRDefault="0064522B" w:rsidP="00C30161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0161" w:rsidRPr="00B516D1" w14:paraId="4F528F3B" w14:textId="77777777" w:rsidTr="00C30161">
        <w:tc>
          <w:tcPr>
            <w:tcW w:w="3311" w:type="dxa"/>
          </w:tcPr>
          <w:p w14:paraId="7CCAB2C2" w14:textId="77777777" w:rsidR="00C30161" w:rsidRPr="00C30161" w:rsidRDefault="00C30161" w:rsidP="00C3016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C30161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Special Conditions</w:t>
            </w:r>
          </w:p>
          <w:p w14:paraId="3461D779" w14:textId="77777777" w:rsidR="00C30161" w:rsidRPr="009211A8" w:rsidRDefault="00C30161" w:rsidP="006452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</w:p>
        </w:tc>
        <w:tc>
          <w:tcPr>
            <w:tcW w:w="6182" w:type="dxa"/>
          </w:tcPr>
          <w:p w14:paraId="27655BBD" w14:textId="77777777" w:rsidR="00C30161" w:rsidRPr="00C30161" w:rsidRDefault="00C30161" w:rsidP="00C30161">
            <w:pPr>
              <w:numPr>
                <w:ilvl w:val="0"/>
                <w:numId w:val="9"/>
              </w:num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30161">
              <w:rPr>
                <w:rFonts w:ascii="Arial" w:eastAsia="Calibri" w:hAnsi="Arial" w:cs="Arial"/>
                <w:sz w:val="22"/>
                <w:szCs w:val="22"/>
              </w:rPr>
              <w:t>Willingness to undertake an enhanced Disclosure a</w:t>
            </w:r>
            <w:r>
              <w:rPr>
                <w:rFonts w:ascii="Arial" w:eastAsia="Calibri" w:hAnsi="Arial" w:cs="Arial"/>
                <w:sz w:val="22"/>
                <w:szCs w:val="22"/>
              </w:rPr>
              <w:t>nd Barring Service (DBS) check</w:t>
            </w:r>
          </w:p>
          <w:p w14:paraId="3CF2D8B6" w14:textId="77777777" w:rsidR="00C30161" w:rsidRPr="002C77F5" w:rsidRDefault="00C30161" w:rsidP="00C3016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0FB78278" w14:textId="77777777" w:rsidR="00C30161" w:rsidRPr="00B516D1" w:rsidRDefault="00C30161" w:rsidP="00C30161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C39945" w14:textId="77777777" w:rsidR="0064522B" w:rsidRDefault="0064522B" w:rsidP="0064522B"/>
    <w:p w14:paraId="0562CB0E" w14:textId="77777777" w:rsidR="00540B3D" w:rsidRDefault="00540B3D"/>
    <w:sectPr w:rsidR="00540B3D" w:rsidSect="000F47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25C7B" w14:textId="77777777" w:rsidR="00797634" w:rsidRDefault="00797634" w:rsidP="008549F5">
      <w:r>
        <w:separator/>
      </w:r>
    </w:p>
  </w:endnote>
  <w:endnote w:type="continuationSeparator" w:id="0">
    <w:p w14:paraId="01217F4A" w14:textId="77777777" w:rsidR="00797634" w:rsidRDefault="00797634" w:rsidP="00854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DB82" w14:textId="77777777" w:rsidR="008549F5" w:rsidRDefault="008549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22A9" w14:textId="77777777" w:rsidR="008549F5" w:rsidRPr="008549F5" w:rsidRDefault="008549F5" w:rsidP="008549F5">
    <w:pPr>
      <w:pBdr>
        <w:bottom w:val="single" w:sz="12" w:space="1" w:color="auto"/>
      </w:pBdr>
      <w:tabs>
        <w:tab w:val="center" w:pos="4153"/>
        <w:tab w:val="right" w:pos="8306"/>
      </w:tabs>
      <w:overflowPunct w:val="0"/>
      <w:autoSpaceDE w:val="0"/>
      <w:autoSpaceDN w:val="0"/>
      <w:adjustRightInd w:val="0"/>
      <w:jc w:val="right"/>
      <w:textAlignment w:val="baseline"/>
      <w:rPr>
        <w:rFonts w:ascii="Arial" w:hAnsi="Arial"/>
        <w:sz w:val="22"/>
        <w:szCs w:val="20"/>
      </w:rPr>
    </w:pPr>
    <w:r w:rsidRPr="008549F5">
      <w:rPr>
        <w:rFonts w:ascii="Arial" w:hAnsi="Arial"/>
        <w:sz w:val="22"/>
        <w:szCs w:val="20"/>
      </w:rPr>
      <w:fldChar w:fldCharType="begin"/>
    </w:r>
    <w:r w:rsidRPr="008549F5">
      <w:rPr>
        <w:rFonts w:ascii="Arial" w:hAnsi="Arial"/>
        <w:sz w:val="22"/>
        <w:szCs w:val="20"/>
      </w:rPr>
      <w:instrText xml:space="preserve"> PAGE   \* MERGEFORMAT </w:instrText>
    </w:r>
    <w:r w:rsidRPr="008549F5">
      <w:rPr>
        <w:rFonts w:ascii="Arial" w:hAnsi="Arial"/>
        <w:sz w:val="22"/>
        <w:szCs w:val="20"/>
      </w:rPr>
      <w:fldChar w:fldCharType="separate"/>
    </w:r>
    <w:r w:rsidRPr="008549F5">
      <w:rPr>
        <w:rFonts w:ascii="Arial" w:hAnsi="Arial"/>
        <w:sz w:val="22"/>
        <w:szCs w:val="20"/>
      </w:rPr>
      <w:t>1</w:t>
    </w:r>
    <w:r w:rsidRPr="008549F5">
      <w:rPr>
        <w:rFonts w:ascii="Arial" w:hAnsi="Arial"/>
        <w:noProof/>
        <w:sz w:val="22"/>
        <w:szCs w:val="20"/>
      </w:rPr>
      <w:fldChar w:fldCharType="end"/>
    </w:r>
  </w:p>
  <w:p w14:paraId="205F63EB" w14:textId="77777777" w:rsidR="008549F5" w:rsidRPr="008549F5" w:rsidRDefault="008549F5" w:rsidP="008549F5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right"/>
      <w:textAlignment w:val="baseline"/>
      <w:rPr>
        <w:rFonts w:ascii="Arial" w:hAnsi="Arial"/>
        <w:sz w:val="18"/>
        <w:szCs w:val="18"/>
      </w:rPr>
    </w:pPr>
    <w:r w:rsidRPr="008549F5">
      <w:rPr>
        <w:rFonts w:ascii="Arial" w:hAnsi="Arial"/>
        <w:sz w:val="18"/>
        <w:szCs w:val="18"/>
      </w:rPr>
      <w:t xml:space="preserve">Shropshire Career Pathway: </w:t>
    </w:r>
    <w:r>
      <w:rPr>
        <w:rFonts w:ascii="Arial" w:hAnsi="Arial"/>
        <w:sz w:val="18"/>
        <w:szCs w:val="18"/>
      </w:rPr>
      <w:t>Supervisory Assistant Level 1 PS</w:t>
    </w:r>
    <w:r w:rsidRPr="008549F5">
      <w:rPr>
        <w:rFonts w:ascii="Arial" w:hAnsi="Arial"/>
        <w:sz w:val="18"/>
        <w:szCs w:val="18"/>
      </w:rPr>
      <w:t>: V1 April 2019</w:t>
    </w:r>
  </w:p>
  <w:p w14:paraId="6D98A12B" w14:textId="77777777" w:rsidR="008549F5" w:rsidRDefault="008549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FD37" w14:textId="77777777" w:rsidR="008549F5" w:rsidRDefault="008549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D258B" w14:textId="77777777" w:rsidR="00797634" w:rsidRDefault="00797634" w:rsidP="008549F5">
      <w:r>
        <w:separator/>
      </w:r>
    </w:p>
  </w:footnote>
  <w:footnote w:type="continuationSeparator" w:id="0">
    <w:p w14:paraId="6CD3BCB7" w14:textId="77777777" w:rsidR="00797634" w:rsidRDefault="00797634" w:rsidP="00854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9379" w14:textId="77777777" w:rsidR="008549F5" w:rsidRDefault="008549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7CC1D" w14:textId="77777777" w:rsidR="008549F5" w:rsidRDefault="008549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E6F91" w14:textId="77777777" w:rsidR="008549F5" w:rsidRDefault="008549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7DEC008"/>
    <w:lvl w:ilvl="0">
      <w:numFmt w:val="bullet"/>
      <w:lvlText w:val="*"/>
      <w:lvlJc w:val="left"/>
    </w:lvl>
  </w:abstractNum>
  <w:abstractNum w:abstractNumId="1" w15:restartNumberingAfterBreak="0">
    <w:nsid w:val="0425309E"/>
    <w:multiLevelType w:val="hybridMultilevel"/>
    <w:tmpl w:val="BA26E76A"/>
    <w:lvl w:ilvl="0" w:tplc="0809000B">
      <w:start w:val="1"/>
      <w:numFmt w:val="bullet"/>
      <w:lvlText w:val=""/>
      <w:lvlJc w:val="left"/>
      <w:pPr>
        <w:ind w:left="7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" w15:restartNumberingAfterBreak="0">
    <w:nsid w:val="17F71971"/>
    <w:multiLevelType w:val="hybridMultilevel"/>
    <w:tmpl w:val="7B5E2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75698"/>
    <w:multiLevelType w:val="hybridMultilevel"/>
    <w:tmpl w:val="830853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B3299"/>
    <w:multiLevelType w:val="hybridMultilevel"/>
    <w:tmpl w:val="D9400A0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32489E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C05EA"/>
    <w:multiLevelType w:val="hybridMultilevel"/>
    <w:tmpl w:val="2318AC0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8060F"/>
    <w:multiLevelType w:val="hybridMultilevel"/>
    <w:tmpl w:val="B4606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1006B6"/>
    <w:multiLevelType w:val="hybridMultilevel"/>
    <w:tmpl w:val="516C0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A78CC"/>
    <w:multiLevelType w:val="hybridMultilevel"/>
    <w:tmpl w:val="E294F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548859">
    <w:abstractNumId w:val="4"/>
  </w:num>
  <w:num w:numId="2" w16cid:durableId="1916207309">
    <w:abstractNumId w:val="5"/>
  </w:num>
  <w:num w:numId="3" w16cid:durableId="1584219394">
    <w:abstractNumId w:val="2"/>
  </w:num>
  <w:num w:numId="4" w16cid:durableId="537863865">
    <w:abstractNumId w:val="6"/>
  </w:num>
  <w:num w:numId="5" w16cid:durableId="825315592">
    <w:abstractNumId w:val="7"/>
  </w:num>
  <w:num w:numId="6" w16cid:durableId="1944607489">
    <w:abstractNumId w:val="8"/>
  </w:num>
  <w:num w:numId="7" w16cid:durableId="1884714364">
    <w:abstractNumId w:val="3"/>
  </w:num>
  <w:num w:numId="8" w16cid:durableId="151619368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9" w16cid:durableId="948002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22B"/>
    <w:rsid w:val="000F47F5"/>
    <w:rsid w:val="000F5498"/>
    <w:rsid w:val="002F510E"/>
    <w:rsid w:val="003038BC"/>
    <w:rsid w:val="00362242"/>
    <w:rsid w:val="00473473"/>
    <w:rsid w:val="00540B3D"/>
    <w:rsid w:val="005F4677"/>
    <w:rsid w:val="00613233"/>
    <w:rsid w:val="006334D2"/>
    <w:rsid w:val="0064522B"/>
    <w:rsid w:val="00797634"/>
    <w:rsid w:val="008509C4"/>
    <w:rsid w:val="008549F5"/>
    <w:rsid w:val="00AE7217"/>
    <w:rsid w:val="00C30161"/>
    <w:rsid w:val="02E8A2DB"/>
    <w:rsid w:val="19A6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BF5C0"/>
  <w15:chartTrackingRefBased/>
  <w15:docId w15:val="{E264D442-8247-464E-9094-E8CE46796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22B"/>
    <w:rPr>
      <w:rFonts w:ascii="Times New Roman" w:eastAsia="Times New Roman" w:hAnsi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22B"/>
    <w:pPr>
      <w:ind w:left="720"/>
      <w:contextualSpacing/>
    </w:pPr>
  </w:style>
  <w:style w:type="table" w:styleId="TableGrid">
    <w:name w:val="Table Grid"/>
    <w:basedOn w:val="TableNormal"/>
    <w:rsid w:val="00613233"/>
    <w:rPr>
      <w:rFonts w:ascii="Times New Roman" w:eastAsia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49F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549F5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49F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549F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8053EE2EBC804F96824EA49FB41C06" ma:contentTypeVersion="18" ma:contentTypeDescription="Create a new document." ma:contentTypeScope="" ma:versionID="b38664450b163ee8bd0f04ad8059c5f7">
  <xsd:schema xmlns:xsd="http://www.w3.org/2001/XMLSchema" xmlns:xs="http://www.w3.org/2001/XMLSchema" xmlns:p="http://schemas.microsoft.com/office/2006/metadata/properties" xmlns:ns2="e154a98b-54b0-4bb2-9112-6b1963371969" xmlns:ns3="7bc91ce0-7337-4f18-a864-82b66621827b" targetNamespace="http://schemas.microsoft.com/office/2006/metadata/properties" ma:root="true" ma:fieldsID="b705878ab0123fa8e16bed99936eef4f" ns2:_="" ns3:_="">
    <xsd:import namespace="e154a98b-54b0-4bb2-9112-6b1963371969"/>
    <xsd:import namespace="7bc91ce0-7337-4f18-a864-82b6662182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4a98b-54b0-4bb2-9112-6b19633719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eab28fb-bdd0-44eb-b4f0-cafc07e2b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91ce0-7337-4f18-a864-82b66621827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18fc06a-2b55-42f6-8dd6-8b2d98edf7c7}" ma:internalName="TaxCatchAll" ma:showField="CatchAllData" ma:web="7bc91ce0-7337-4f18-a864-82b6662182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54a98b-54b0-4bb2-9112-6b1963371969">
      <Terms xmlns="http://schemas.microsoft.com/office/infopath/2007/PartnerControls"/>
    </lcf76f155ced4ddcb4097134ff3c332f>
    <TaxCatchAll xmlns="7bc91ce0-7337-4f18-a864-82b66621827b" xsi:nil="true"/>
  </documentManagement>
</p:properties>
</file>

<file path=customXml/itemProps1.xml><?xml version="1.0" encoding="utf-8"?>
<ds:datastoreItem xmlns:ds="http://schemas.openxmlformats.org/officeDocument/2006/customXml" ds:itemID="{A1B701C3-10F8-4A1C-82EB-01247E2B5EE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F274075-1ABA-4EC6-A334-B6E5EA5FE4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24D96C-AAEF-4760-B93D-8861E51E2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54a98b-54b0-4bb2-9112-6b1963371969"/>
    <ds:schemaRef ds:uri="7bc91ce0-7337-4f18-a864-82b6662182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C24DA-B663-461E-9AD6-57065F8298C3}">
  <ds:schemaRefs>
    <ds:schemaRef ds:uri="http://schemas.microsoft.com/office/2006/metadata/properties"/>
    <ds:schemaRef ds:uri="http://schemas.microsoft.com/office/infopath/2007/PartnerControls"/>
    <ds:schemaRef ds:uri="e154a98b-54b0-4bb2-9112-6b1963371969"/>
    <ds:schemaRef ds:uri="7bc91ce0-7337-4f18-a864-82b6662182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798</Characters>
  <Application>Microsoft Office Word</Application>
  <DocSecurity>0</DocSecurity>
  <Lines>6</Lines>
  <Paragraphs>1</Paragraphs>
  <ScaleCrop>false</ScaleCrop>
  <Company>Shropshire Council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Thompson</dc:creator>
  <cp:keywords/>
  <dc:description/>
  <cp:lastModifiedBy>Melissa Turley</cp:lastModifiedBy>
  <cp:revision>4</cp:revision>
  <dcterms:created xsi:type="dcterms:W3CDTF">2025-02-03T12:46:00Z</dcterms:created>
  <dcterms:modified xsi:type="dcterms:W3CDTF">2026-07-03T09:48:00Z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100.000000000000</vt:lpwstr>
  </property>
  <property fmtid="{D5CDD505-2E9C-101B-9397-08002B2CF9AE}" pid="3" name="display_urn:schemas-microsoft-com:office:office#Author">
    <vt:lpwstr>Leanne Thompson</vt:lpwstr>
  </property>
  <property fmtid="{D5CDD505-2E9C-101B-9397-08002B2CF9AE}" pid="4" name="ContentTypeId">
    <vt:lpwstr>0x0101009C8053EE2EBC804F96824EA49FB41C06</vt:lpwstr>
  </property>
  <property fmtid="{D5CDD505-2E9C-101B-9397-08002B2CF9AE}" pid="5" name="MediaServiceImageTags">
    <vt:lpwstr/>
  </property>
</Properties>
</file>