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6774" w14:textId="77777777" w:rsidR="004018D5" w:rsidRPr="004018D5" w:rsidRDefault="004018D5" w:rsidP="004018D5">
      <w:pPr>
        <w:jc w:val="center"/>
        <w:rPr>
          <w:b/>
          <w:bCs/>
        </w:rPr>
      </w:pPr>
      <w:r w:rsidRPr="004018D5">
        <w:rPr>
          <w:b/>
          <w:bCs/>
        </w:rPr>
        <w:t>HLTA Apprenticeship Opportunity</w:t>
      </w:r>
    </w:p>
    <w:p w14:paraId="616C8F73" w14:textId="77777777" w:rsidR="004018D5" w:rsidRPr="004018D5" w:rsidRDefault="004018D5" w:rsidP="004018D5">
      <w:pPr>
        <w:rPr>
          <w:b/>
          <w:bCs/>
        </w:rPr>
      </w:pPr>
      <w:bookmarkStart w:id="1" w:name="_Hlk233645448"/>
      <w:r w:rsidRPr="004018D5">
        <w:rPr>
          <w:b/>
          <w:bCs/>
        </w:rPr>
        <w:t>Specialist Teaching Assistant Level 5 with Embedded HLTA Qualification</w:t>
      </w:r>
    </w:p>
    <w:bookmarkEnd w:id="1"/>
    <w:p w14:paraId="1CC82577" w14:textId="016CC740" w:rsidR="004018D5" w:rsidRPr="004018D5" w:rsidRDefault="004018D5" w:rsidP="004018D5">
      <w:pPr>
        <w:rPr>
          <w:b/>
          <w:bCs/>
        </w:rPr>
      </w:pPr>
      <w:r w:rsidRPr="004018D5">
        <w:rPr>
          <w:b/>
          <w:bCs/>
        </w:rPr>
        <w:t>Starting September 202</w:t>
      </w:r>
      <w:r w:rsidR="00B14111">
        <w:rPr>
          <w:b/>
          <w:bCs/>
        </w:rPr>
        <w:t>6</w:t>
      </w:r>
    </w:p>
    <w:p w14:paraId="45521548" w14:textId="77777777" w:rsidR="004018D5" w:rsidRPr="004018D5" w:rsidRDefault="004018D5" w:rsidP="004018D5">
      <w:pPr>
        <w:rPr>
          <w:b/>
          <w:bCs/>
        </w:rPr>
      </w:pPr>
      <w:r w:rsidRPr="004018D5">
        <w:rPr>
          <w:b/>
          <w:bCs/>
        </w:rPr>
        <w:t>Ready to take the next step in your Teaching Assistant career?</w:t>
      </w:r>
    </w:p>
    <w:p w14:paraId="790736D5" w14:textId="77777777" w:rsidR="004018D5" w:rsidRPr="004018D5" w:rsidRDefault="004018D5" w:rsidP="004018D5">
      <w:r w:rsidRPr="004018D5">
        <w:t xml:space="preserve">West Witney Primary School and Nursery is delighted to offer an exciting opportunity for an experienced Teaching Assistant to progress their career through the </w:t>
      </w:r>
      <w:r w:rsidRPr="004018D5">
        <w:rPr>
          <w:b/>
          <w:bCs/>
        </w:rPr>
        <w:t>Level 5 Specialist Teaching Assistant Apprenticeship with an embedded Higher Level Teaching Assistant (HLTA) qualification</w:t>
      </w:r>
      <w:r w:rsidRPr="004018D5">
        <w:t>, delivered by LMP Education.</w:t>
      </w:r>
    </w:p>
    <w:p w14:paraId="24CF74C1" w14:textId="77777777" w:rsidR="004018D5" w:rsidRPr="004018D5" w:rsidRDefault="004018D5" w:rsidP="004018D5">
      <w:r w:rsidRPr="004018D5">
        <w:t xml:space="preserve">This fully funded apprenticeship enables you to </w:t>
      </w:r>
      <w:r w:rsidRPr="004018D5">
        <w:rPr>
          <w:b/>
          <w:bCs/>
        </w:rPr>
        <w:t>learn while you earn</w:t>
      </w:r>
      <w:r w:rsidRPr="004018D5">
        <w:t>, gaining nationally recognised qualifications whilst continuing to make a positive difference to children's learning.</w:t>
      </w:r>
    </w:p>
    <w:p w14:paraId="45BECED4" w14:textId="77777777" w:rsidR="004018D5" w:rsidRPr="004018D5" w:rsidRDefault="004018D5" w:rsidP="004018D5">
      <w:pPr>
        <w:rPr>
          <w:b/>
          <w:bCs/>
        </w:rPr>
      </w:pPr>
      <w:r w:rsidRPr="004018D5">
        <w:rPr>
          <w:b/>
          <w:bCs/>
        </w:rPr>
        <w:t>The programme includes:</w:t>
      </w:r>
    </w:p>
    <w:p w14:paraId="44117621" w14:textId="77777777" w:rsidR="004018D5" w:rsidRPr="004018D5" w:rsidRDefault="004018D5" w:rsidP="004018D5">
      <w:pPr>
        <w:numPr>
          <w:ilvl w:val="0"/>
          <w:numId w:val="5"/>
        </w:numPr>
        <w:spacing w:after="0"/>
      </w:pPr>
      <w:r w:rsidRPr="004018D5">
        <w:t>Level 5 Specialist Teaching Assistant Apprenticeship</w:t>
      </w:r>
    </w:p>
    <w:p w14:paraId="6CEDA508" w14:textId="77777777" w:rsidR="004018D5" w:rsidRPr="004018D5" w:rsidRDefault="004018D5" w:rsidP="004018D5">
      <w:pPr>
        <w:numPr>
          <w:ilvl w:val="0"/>
          <w:numId w:val="5"/>
        </w:numPr>
        <w:spacing w:after="0"/>
      </w:pPr>
      <w:r w:rsidRPr="004018D5">
        <w:t>Embedded Level 4 Higher Level Teaching Assistant (HLTA) qualification</w:t>
      </w:r>
    </w:p>
    <w:p w14:paraId="73E103F6" w14:textId="77777777" w:rsidR="004018D5" w:rsidRPr="004018D5" w:rsidRDefault="004018D5" w:rsidP="004018D5">
      <w:pPr>
        <w:numPr>
          <w:ilvl w:val="0"/>
          <w:numId w:val="5"/>
        </w:numPr>
        <w:spacing w:after="0"/>
      </w:pPr>
      <w:r w:rsidRPr="004018D5">
        <w:t>Blended learning over approximately 18 months</w:t>
      </w:r>
    </w:p>
    <w:p w14:paraId="1A61EF7A" w14:textId="77777777" w:rsidR="004018D5" w:rsidRPr="004018D5" w:rsidRDefault="004018D5" w:rsidP="004018D5">
      <w:pPr>
        <w:numPr>
          <w:ilvl w:val="0"/>
          <w:numId w:val="5"/>
        </w:numPr>
        <w:spacing w:after="0"/>
      </w:pPr>
      <w:r w:rsidRPr="004018D5">
        <w:t>One-to-one tutor support throughout</w:t>
      </w:r>
    </w:p>
    <w:p w14:paraId="3A2CDF95" w14:textId="77777777" w:rsidR="004018D5" w:rsidRPr="004018D5" w:rsidRDefault="004018D5" w:rsidP="004018D5">
      <w:pPr>
        <w:numPr>
          <w:ilvl w:val="0"/>
          <w:numId w:val="5"/>
        </w:numPr>
        <w:spacing w:after="0"/>
      </w:pPr>
      <w:r w:rsidRPr="004018D5">
        <w:t>Opportunity to specialise in:</w:t>
      </w:r>
    </w:p>
    <w:p w14:paraId="668A1CCF" w14:textId="77777777" w:rsidR="004018D5" w:rsidRPr="004018D5" w:rsidRDefault="004018D5" w:rsidP="004018D5">
      <w:pPr>
        <w:numPr>
          <w:ilvl w:val="1"/>
          <w:numId w:val="5"/>
        </w:numPr>
        <w:spacing w:after="0"/>
      </w:pPr>
      <w:r w:rsidRPr="004018D5">
        <w:t>SEND</w:t>
      </w:r>
    </w:p>
    <w:p w14:paraId="5B802E8E" w14:textId="77777777" w:rsidR="004018D5" w:rsidRPr="004018D5" w:rsidRDefault="004018D5" w:rsidP="004018D5">
      <w:pPr>
        <w:numPr>
          <w:ilvl w:val="1"/>
          <w:numId w:val="5"/>
        </w:numPr>
        <w:spacing w:after="0"/>
      </w:pPr>
      <w:r w:rsidRPr="004018D5">
        <w:t>Social &amp; Emotional Wellbeing</w:t>
      </w:r>
    </w:p>
    <w:p w14:paraId="5F86D301" w14:textId="77777777" w:rsidR="004018D5" w:rsidRPr="004018D5" w:rsidRDefault="004018D5" w:rsidP="004018D5">
      <w:pPr>
        <w:numPr>
          <w:ilvl w:val="1"/>
          <w:numId w:val="5"/>
        </w:numPr>
        <w:spacing w:after="0"/>
      </w:pPr>
      <w:r w:rsidRPr="004018D5">
        <w:t>Curriculum Provision (including Early Reading and EAL)</w:t>
      </w:r>
    </w:p>
    <w:p w14:paraId="5259A9E6" w14:textId="77777777" w:rsidR="004018D5" w:rsidRPr="004018D5" w:rsidRDefault="004018D5" w:rsidP="004018D5">
      <w:pPr>
        <w:rPr>
          <w:b/>
          <w:bCs/>
        </w:rPr>
      </w:pPr>
      <w:r w:rsidRPr="004018D5">
        <w:rPr>
          <w:b/>
          <w:bCs/>
        </w:rPr>
        <w:t>What you'll gain</w:t>
      </w:r>
    </w:p>
    <w:p w14:paraId="54D7C2E8" w14:textId="77777777" w:rsidR="004018D5" w:rsidRPr="004018D5" w:rsidRDefault="004018D5" w:rsidP="004018D5">
      <w:pPr>
        <w:numPr>
          <w:ilvl w:val="0"/>
          <w:numId w:val="6"/>
        </w:numPr>
        <w:spacing w:after="0"/>
      </w:pPr>
      <w:r w:rsidRPr="004018D5">
        <w:t>Develop specialist expertise supporting pupils with additional needs</w:t>
      </w:r>
    </w:p>
    <w:p w14:paraId="745D1CC3" w14:textId="77777777" w:rsidR="004018D5" w:rsidRPr="004018D5" w:rsidRDefault="004018D5" w:rsidP="004018D5">
      <w:pPr>
        <w:numPr>
          <w:ilvl w:val="0"/>
          <w:numId w:val="6"/>
        </w:numPr>
        <w:spacing w:after="0"/>
      </w:pPr>
      <w:r w:rsidRPr="004018D5">
        <w:t>Plan, deliver and evaluate targeted interventions</w:t>
      </w:r>
    </w:p>
    <w:p w14:paraId="332566EB" w14:textId="77777777" w:rsidR="004018D5" w:rsidRPr="004018D5" w:rsidRDefault="004018D5" w:rsidP="004018D5">
      <w:pPr>
        <w:numPr>
          <w:ilvl w:val="0"/>
          <w:numId w:val="6"/>
        </w:numPr>
        <w:spacing w:after="0"/>
      </w:pPr>
      <w:r w:rsidRPr="004018D5">
        <w:t>Build confidence leading learning across classes</w:t>
      </w:r>
    </w:p>
    <w:p w14:paraId="3CEA056F" w14:textId="77777777" w:rsidR="004018D5" w:rsidRPr="004018D5" w:rsidRDefault="004018D5" w:rsidP="004018D5">
      <w:pPr>
        <w:numPr>
          <w:ilvl w:val="0"/>
          <w:numId w:val="6"/>
        </w:numPr>
        <w:spacing w:after="0"/>
      </w:pPr>
      <w:r w:rsidRPr="004018D5">
        <w:t>Progress towards senior Teaching Assistant and HLTA responsibilities</w:t>
      </w:r>
    </w:p>
    <w:p w14:paraId="78DF58C6" w14:textId="77777777" w:rsidR="004018D5" w:rsidRPr="004018D5" w:rsidRDefault="004018D5" w:rsidP="004018D5">
      <w:pPr>
        <w:numPr>
          <w:ilvl w:val="0"/>
          <w:numId w:val="6"/>
        </w:numPr>
        <w:spacing w:after="0"/>
      </w:pPr>
      <w:r w:rsidRPr="004018D5">
        <w:t>Create pathways towards teacher training and further qualifications</w:t>
      </w:r>
    </w:p>
    <w:p w14:paraId="2B5DA1E3" w14:textId="77777777" w:rsidR="004018D5" w:rsidRPr="004018D5" w:rsidRDefault="004018D5" w:rsidP="004018D5">
      <w:pPr>
        <w:numPr>
          <w:ilvl w:val="0"/>
          <w:numId w:val="6"/>
        </w:numPr>
        <w:spacing w:after="0"/>
      </w:pPr>
      <w:r w:rsidRPr="004018D5">
        <w:t>Gain nationally recognised qualifications whilst remaining in employment</w:t>
      </w:r>
    </w:p>
    <w:p w14:paraId="421841FA" w14:textId="76CE900E" w:rsidR="004018D5" w:rsidRPr="004018D5" w:rsidRDefault="004018D5" w:rsidP="004018D5"/>
    <w:p w14:paraId="37A7FCB9" w14:textId="77777777" w:rsidR="004018D5" w:rsidRPr="004018D5" w:rsidRDefault="004018D5" w:rsidP="004018D5">
      <w:pPr>
        <w:rPr>
          <w:b/>
          <w:bCs/>
        </w:rPr>
      </w:pPr>
      <w:r w:rsidRPr="004018D5">
        <w:rPr>
          <w:b/>
          <w:bCs/>
        </w:rPr>
        <w:t>Essential Entry Requirements</w:t>
      </w:r>
    </w:p>
    <w:p w14:paraId="42970412" w14:textId="77777777" w:rsidR="004018D5" w:rsidRPr="004018D5" w:rsidRDefault="004018D5" w:rsidP="004018D5">
      <w:r w:rsidRPr="004018D5">
        <w:t xml:space="preserve">Applicants </w:t>
      </w:r>
      <w:r w:rsidRPr="004018D5">
        <w:rPr>
          <w:b/>
          <w:bCs/>
        </w:rPr>
        <w:t>must</w:t>
      </w:r>
      <w:r w:rsidRPr="004018D5">
        <w:t>:</w:t>
      </w:r>
    </w:p>
    <w:p w14:paraId="36840F97" w14:textId="5A3840A2" w:rsidR="004018D5" w:rsidRPr="004018D5" w:rsidRDefault="004018D5" w:rsidP="004018D5">
      <w:pPr>
        <w:pStyle w:val="ListParagraph"/>
        <w:numPr>
          <w:ilvl w:val="0"/>
          <w:numId w:val="9"/>
        </w:numPr>
      </w:pPr>
      <w:r w:rsidRPr="004018D5">
        <w:t xml:space="preserve"> Have lived in the UK for a minimum of </w:t>
      </w:r>
      <w:r w:rsidRPr="004018D5">
        <w:rPr>
          <w:b/>
          <w:bCs/>
        </w:rPr>
        <w:t>3 years</w:t>
      </w:r>
    </w:p>
    <w:p w14:paraId="0356E0A9" w14:textId="3B1467E2" w:rsidR="004018D5" w:rsidRPr="004018D5" w:rsidRDefault="004018D5" w:rsidP="004018D5">
      <w:pPr>
        <w:pStyle w:val="ListParagraph"/>
        <w:numPr>
          <w:ilvl w:val="0"/>
          <w:numId w:val="9"/>
        </w:numPr>
      </w:pPr>
      <w:r w:rsidRPr="004018D5">
        <w:t xml:space="preserve"> Hold an acceptable form of </w:t>
      </w:r>
      <w:r w:rsidRPr="004018D5">
        <w:rPr>
          <w:b/>
          <w:bCs/>
        </w:rPr>
        <w:t>UK identification</w:t>
      </w:r>
      <w:r w:rsidRPr="004018D5">
        <w:t xml:space="preserve"> for enrolment</w:t>
      </w:r>
    </w:p>
    <w:p w14:paraId="36F56DD7" w14:textId="18E22B8F" w:rsidR="004018D5" w:rsidRPr="004018D5" w:rsidRDefault="004018D5" w:rsidP="004018D5">
      <w:pPr>
        <w:pStyle w:val="ListParagraph"/>
        <w:numPr>
          <w:ilvl w:val="0"/>
          <w:numId w:val="9"/>
        </w:numPr>
      </w:pPr>
      <w:r w:rsidRPr="004018D5">
        <w:t xml:space="preserve"> Be aged </w:t>
      </w:r>
      <w:r w:rsidRPr="004018D5">
        <w:rPr>
          <w:b/>
          <w:bCs/>
        </w:rPr>
        <w:t>16 or over</w:t>
      </w:r>
      <w:r w:rsidRPr="004018D5">
        <w:t xml:space="preserve"> (there is </w:t>
      </w:r>
      <w:r w:rsidRPr="004018D5">
        <w:rPr>
          <w:b/>
          <w:bCs/>
        </w:rPr>
        <w:t>no upper age limit</w:t>
      </w:r>
      <w:r w:rsidRPr="004018D5">
        <w:t>)</w:t>
      </w:r>
    </w:p>
    <w:p w14:paraId="00839EA9" w14:textId="37ADDA5A" w:rsidR="004018D5" w:rsidRPr="004018D5" w:rsidRDefault="004018D5" w:rsidP="004018D5">
      <w:pPr>
        <w:pStyle w:val="ListParagraph"/>
        <w:numPr>
          <w:ilvl w:val="0"/>
          <w:numId w:val="9"/>
        </w:numPr>
      </w:pPr>
      <w:r w:rsidRPr="004018D5">
        <w:t xml:space="preserve"> Have </w:t>
      </w:r>
      <w:r w:rsidRPr="004018D5">
        <w:rPr>
          <w:b/>
          <w:bCs/>
        </w:rPr>
        <w:t>no prior learning</w:t>
      </w:r>
      <w:r w:rsidRPr="004018D5">
        <w:t xml:space="preserve"> within this apprenticeship standard</w:t>
      </w:r>
    </w:p>
    <w:p w14:paraId="546A6CCB" w14:textId="239E7A86" w:rsidR="004018D5" w:rsidRPr="004018D5" w:rsidRDefault="004018D5" w:rsidP="004018D5">
      <w:pPr>
        <w:pStyle w:val="ListParagraph"/>
        <w:numPr>
          <w:ilvl w:val="0"/>
          <w:numId w:val="9"/>
        </w:numPr>
      </w:pPr>
      <w:r w:rsidRPr="004018D5">
        <w:lastRenderedPageBreak/>
        <w:t xml:space="preserve"> Hold a </w:t>
      </w:r>
      <w:r w:rsidRPr="004018D5">
        <w:rPr>
          <w:b/>
          <w:bCs/>
        </w:rPr>
        <w:t>Level 3 Teaching Assistant qualification OR have at least 3 years' experience</w:t>
      </w:r>
      <w:r w:rsidRPr="004018D5">
        <w:t xml:space="preserve"> working as a Teaching Assistant</w:t>
      </w:r>
    </w:p>
    <w:p w14:paraId="11DC98D1" w14:textId="77777777" w:rsidR="004018D5" w:rsidRPr="004018D5" w:rsidRDefault="004018D5" w:rsidP="004018D5">
      <w:r w:rsidRPr="004018D5">
        <w:rPr>
          <w:b/>
          <w:bCs/>
        </w:rPr>
        <w:t>Please note:</w:t>
      </w:r>
    </w:p>
    <w:p w14:paraId="56DF4C89" w14:textId="77777777" w:rsidR="004018D5" w:rsidRPr="004018D5" w:rsidRDefault="004018D5" w:rsidP="004018D5">
      <w:r w:rsidRPr="004018D5">
        <w:rPr>
          <w:b/>
          <w:bCs/>
        </w:rPr>
        <w:t>This apprenticeship is designed for experienced Teaching Assistants and is NOT suitable for new entrants to the profession.</w:t>
      </w:r>
      <w:r w:rsidRPr="004018D5">
        <w:t xml:space="preserve"> Applicants must already have the knowledge and experience required to demonstrate the Knowledge, Skills and Behaviours (KSBs) of the programme.</w:t>
      </w:r>
    </w:p>
    <w:p w14:paraId="31D95BA9" w14:textId="77777777" w:rsidR="004018D5" w:rsidRPr="004018D5" w:rsidRDefault="004018D5" w:rsidP="004018D5">
      <w:pPr>
        <w:rPr>
          <w:b/>
          <w:bCs/>
        </w:rPr>
      </w:pPr>
      <w:r w:rsidRPr="004018D5">
        <w:rPr>
          <w:b/>
          <w:bCs/>
        </w:rPr>
        <w:t>We are looking for someone who:</w:t>
      </w:r>
    </w:p>
    <w:p w14:paraId="7A9E2F91" w14:textId="77777777" w:rsidR="004018D5" w:rsidRPr="004018D5" w:rsidRDefault="004018D5" w:rsidP="004018D5">
      <w:pPr>
        <w:numPr>
          <w:ilvl w:val="0"/>
          <w:numId w:val="7"/>
        </w:numPr>
        <w:spacing w:after="0"/>
      </w:pPr>
      <w:r w:rsidRPr="004018D5">
        <w:t>Is passionate about improving outcomes for children</w:t>
      </w:r>
    </w:p>
    <w:p w14:paraId="2193D154" w14:textId="77777777" w:rsidR="004018D5" w:rsidRPr="004018D5" w:rsidRDefault="004018D5" w:rsidP="004018D5">
      <w:pPr>
        <w:numPr>
          <w:ilvl w:val="0"/>
          <w:numId w:val="7"/>
        </w:numPr>
        <w:spacing w:after="0"/>
      </w:pPr>
      <w:r w:rsidRPr="004018D5">
        <w:t>Has excellent classroom experience</w:t>
      </w:r>
    </w:p>
    <w:p w14:paraId="3ED23C89" w14:textId="77777777" w:rsidR="004018D5" w:rsidRPr="004018D5" w:rsidRDefault="004018D5" w:rsidP="004018D5">
      <w:pPr>
        <w:numPr>
          <w:ilvl w:val="0"/>
          <w:numId w:val="7"/>
        </w:numPr>
        <w:spacing w:after="0"/>
      </w:pPr>
      <w:r w:rsidRPr="004018D5">
        <w:t>Is ready to take on greater responsibility</w:t>
      </w:r>
    </w:p>
    <w:p w14:paraId="22693661" w14:textId="77777777" w:rsidR="004018D5" w:rsidRPr="004018D5" w:rsidRDefault="004018D5" w:rsidP="004018D5">
      <w:pPr>
        <w:numPr>
          <w:ilvl w:val="0"/>
          <w:numId w:val="7"/>
        </w:numPr>
        <w:spacing w:after="0"/>
      </w:pPr>
      <w:r w:rsidRPr="004018D5">
        <w:t>Can lead learning confidently with individuals, groups and whole classes</w:t>
      </w:r>
    </w:p>
    <w:p w14:paraId="3957DC37" w14:textId="77777777" w:rsidR="004018D5" w:rsidRPr="004018D5" w:rsidRDefault="004018D5" w:rsidP="004018D5">
      <w:pPr>
        <w:numPr>
          <w:ilvl w:val="0"/>
          <w:numId w:val="7"/>
        </w:numPr>
        <w:spacing w:after="0"/>
      </w:pPr>
      <w:r w:rsidRPr="004018D5">
        <w:t>Is committed to professional development</w:t>
      </w:r>
    </w:p>
    <w:p w14:paraId="7AA7ED90" w14:textId="77777777" w:rsidR="004018D5" w:rsidRPr="004018D5" w:rsidRDefault="004018D5" w:rsidP="004018D5">
      <w:pPr>
        <w:numPr>
          <w:ilvl w:val="0"/>
          <w:numId w:val="7"/>
        </w:numPr>
        <w:spacing w:after="0"/>
      </w:pPr>
      <w:r w:rsidRPr="004018D5">
        <w:t>Works collaboratively with colleagues, parents and external professionals</w:t>
      </w:r>
    </w:p>
    <w:p w14:paraId="1751A760" w14:textId="77777777" w:rsidR="004018D5" w:rsidRPr="004018D5" w:rsidRDefault="004018D5" w:rsidP="004018D5">
      <w:pPr>
        <w:numPr>
          <w:ilvl w:val="0"/>
          <w:numId w:val="7"/>
        </w:numPr>
        <w:spacing w:after="0"/>
      </w:pPr>
      <w:r w:rsidRPr="004018D5">
        <w:t>Has high expectations for every child</w:t>
      </w:r>
    </w:p>
    <w:p w14:paraId="73A600E4" w14:textId="77777777" w:rsidR="004018D5" w:rsidRDefault="004018D5" w:rsidP="004018D5">
      <w:pPr>
        <w:rPr>
          <w:b/>
          <w:bCs/>
        </w:rPr>
      </w:pPr>
    </w:p>
    <w:p w14:paraId="2901325A" w14:textId="5065FCF4" w:rsidR="004018D5" w:rsidRPr="004018D5" w:rsidRDefault="004018D5" w:rsidP="004018D5">
      <w:pPr>
        <w:rPr>
          <w:b/>
          <w:bCs/>
        </w:rPr>
      </w:pPr>
      <w:r w:rsidRPr="004018D5">
        <w:rPr>
          <w:b/>
          <w:bCs/>
        </w:rPr>
        <w:t>What West Witney can offer</w:t>
      </w:r>
    </w:p>
    <w:p w14:paraId="2DF57872" w14:textId="77777777" w:rsidR="004018D5" w:rsidRPr="004018D5" w:rsidRDefault="004018D5" w:rsidP="004018D5">
      <w:pPr>
        <w:numPr>
          <w:ilvl w:val="0"/>
          <w:numId w:val="8"/>
        </w:numPr>
        <w:spacing w:after="0"/>
      </w:pPr>
      <w:r w:rsidRPr="004018D5">
        <w:t>A welcoming, supportive and ambitious school community</w:t>
      </w:r>
    </w:p>
    <w:p w14:paraId="3D1A6769" w14:textId="77777777" w:rsidR="004018D5" w:rsidRPr="004018D5" w:rsidRDefault="004018D5" w:rsidP="004018D5">
      <w:pPr>
        <w:numPr>
          <w:ilvl w:val="0"/>
          <w:numId w:val="8"/>
        </w:numPr>
        <w:spacing w:after="0"/>
      </w:pPr>
      <w:r w:rsidRPr="004018D5">
        <w:t>Friendly, enthusiastic children who love learning</w:t>
      </w:r>
    </w:p>
    <w:p w14:paraId="38FDF140" w14:textId="77777777" w:rsidR="004018D5" w:rsidRPr="004018D5" w:rsidRDefault="004018D5" w:rsidP="004018D5">
      <w:pPr>
        <w:numPr>
          <w:ilvl w:val="0"/>
          <w:numId w:val="8"/>
        </w:numPr>
        <w:spacing w:after="0"/>
      </w:pPr>
      <w:r w:rsidRPr="004018D5">
        <w:t>High-quality professional development</w:t>
      </w:r>
    </w:p>
    <w:p w14:paraId="011CF062" w14:textId="77777777" w:rsidR="004018D5" w:rsidRPr="004018D5" w:rsidRDefault="004018D5" w:rsidP="004018D5">
      <w:pPr>
        <w:numPr>
          <w:ilvl w:val="0"/>
          <w:numId w:val="8"/>
        </w:numPr>
        <w:spacing w:after="0"/>
      </w:pPr>
      <w:r w:rsidRPr="004018D5">
        <w:t>A commitment to staff wellbeing</w:t>
      </w:r>
    </w:p>
    <w:p w14:paraId="4E3E81B2" w14:textId="77777777" w:rsidR="004018D5" w:rsidRPr="004018D5" w:rsidRDefault="004018D5" w:rsidP="004018D5">
      <w:pPr>
        <w:numPr>
          <w:ilvl w:val="0"/>
          <w:numId w:val="8"/>
        </w:numPr>
        <w:spacing w:after="0"/>
      </w:pPr>
      <w:r w:rsidRPr="004018D5">
        <w:t>Outstanding mentoring and support throughout your apprenticeship</w:t>
      </w:r>
    </w:p>
    <w:p w14:paraId="4F0255F1" w14:textId="77777777" w:rsidR="004018D5" w:rsidRPr="004018D5" w:rsidRDefault="004018D5" w:rsidP="004018D5">
      <w:pPr>
        <w:numPr>
          <w:ilvl w:val="0"/>
          <w:numId w:val="8"/>
        </w:numPr>
        <w:spacing w:after="0"/>
      </w:pPr>
      <w:r w:rsidRPr="004018D5">
        <w:t>Opportunities for future career progression</w:t>
      </w:r>
    </w:p>
    <w:p w14:paraId="6F3E4CD2" w14:textId="77777777" w:rsidR="004018D5" w:rsidRPr="004018D5" w:rsidRDefault="004018D5" w:rsidP="004018D5">
      <w:pPr>
        <w:pStyle w:val="ListParagraph"/>
        <w:jc w:val="center"/>
      </w:pPr>
    </w:p>
    <w:p w14:paraId="177ECC01" w14:textId="0B69A727" w:rsidR="004018D5" w:rsidRPr="004018D5" w:rsidRDefault="004018D5" w:rsidP="004018D5">
      <w:pPr>
        <w:pStyle w:val="ListParagraph"/>
        <w:ind w:left="284" w:hanging="426"/>
        <w:jc w:val="center"/>
      </w:pPr>
      <w:r w:rsidRPr="004018D5">
        <w:rPr>
          <w:i/>
          <w:iCs/>
        </w:rPr>
        <w:t>"Relationships between staff and pupils are caring and respectful. The school is highly committed and has a determined drive to have a positive impact on pupils' education."</w:t>
      </w:r>
      <w:r w:rsidRPr="004018D5">
        <w:br/>
      </w:r>
      <w:r w:rsidRPr="004018D5">
        <w:rPr>
          <w:b/>
          <w:bCs/>
        </w:rPr>
        <w:t>Ofsted</w:t>
      </w:r>
    </w:p>
    <w:p w14:paraId="616989B0" w14:textId="24993544" w:rsidR="004018D5" w:rsidRPr="004018D5" w:rsidRDefault="004018D5" w:rsidP="004018D5">
      <w:r w:rsidRPr="004018D5">
        <w:rPr>
          <w:b/>
          <w:bCs/>
        </w:rPr>
        <w:t>Start Date</w:t>
      </w:r>
      <w:r>
        <w:rPr>
          <w:b/>
          <w:bCs/>
        </w:rPr>
        <w:t xml:space="preserve">: </w:t>
      </w:r>
      <w:r w:rsidRPr="004018D5">
        <w:rPr>
          <w:b/>
          <w:bCs/>
        </w:rPr>
        <w:t>September 2025</w:t>
      </w:r>
    </w:p>
    <w:p w14:paraId="28D41B40" w14:textId="77777777" w:rsidR="004018D5" w:rsidRPr="004018D5" w:rsidRDefault="004018D5" w:rsidP="004018D5">
      <w:r w:rsidRPr="004018D5">
        <w:t>For further information or to express your interest, please contact the school office.</w:t>
      </w:r>
    </w:p>
    <w:p w14:paraId="56F35676" w14:textId="39915A0D" w:rsidR="00934372" w:rsidRPr="00934372" w:rsidRDefault="004018D5" w:rsidP="00934372">
      <w:r w:rsidRPr="004018D5">
        <w:t>West Witney Primary School and Nursery is committed to safeguarding and promoting the welfare of children and young people. All appointments are subject to enhanced DBS checks, satisfactory references, qualification and identity checks, and safer recruitment procedures.</w:t>
      </w:r>
    </w:p>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6C03" w14:textId="77777777" w:rsidR="00630862" w:rsidRDefault="00630862" w:rsidP="00457A15">
      <w:pPr>
        <w:spacing w:after="0" w:line="240" w:lineRule="auto"/>
      </w:pPr>
      <w:r>
        <w:separator/>
      </w:r>
    </w:p>
  </w:endnote>
  <w:endnote w:type="continuationSeparator" w:id="0">
    <w:p w14:paraId="11CF1F2A" w14:textId="77777777" w:rsidR="00630862" w:rsidRDefault="00630862"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5C482" w14:textId="77777777" w:rsidR="00630862" w:rsidRDefault="00630862" w:rsidP="00457A15">
      <w:pPr>
        <w:spacing w:after="0" w:line="240" w:lineRule="auto"/>
      </w:pPr>
      <w:bookmarkStart w:id="0" w:name="_Hlk188544802"/>
      <w:bookmarkEnd w:id="0"/>
      <w:r>
        <w:separator/>
      </w:r>
    </w:p>
  </w:footnote>
  <w:footnote w:type="continuationSeparator" w:id="0">
    <w:p w14:paraId="41A8E49A" w14:textId="77777777" w:rsidR="00630862" w:rsidRDefault="00630862"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E858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4C2D"/>
    <w:multiLevelType w:val="multilevel"/>
    <w:tmpl w:val="1A12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20E20"/>
    <w:multiLevelType w:val="multilevel"/>
    <w:tmpl w:val="160E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C250E"/>
    <w:multiLevelType w:val="multilevel"/>
    <w:tmpl w:val="6AA8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96CF7"/>
    <w:multiLevelType w:val="multilevel"/>
    <w:tmpl w:val="258C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E130C"/>
    <w:multiLevelType w:val="hybridMultilevel"/>
    <w:tmpl w:val="C132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E6027"/>
    <w:multiLevelType w:val="multilevel"/>
    <w:tmpl w:val="2AF6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6D6582"/>
    <w:multiLevelType w:val="multilevel"/>
    <w:tmpl w:val="F050E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F6458"/>
    <w:multiLevelType w:val="multilevel"/>
    <w:tmpl w:val="AD843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8354E"/>
    <w:multiLevelType w:val="multilevel"/>
    <w:tmpl w:val="4A80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
  </w:num>
  <w:num w:numId="4">
    <w:abstractNumId w:val="5"/>
  </w:num>
  <w:num w:numId="5">
    <w:abstractNumId w:val="6"/>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5170D"/>
    <w:rsid w:val="002C18F8"/>
    <w:rsid w:val="002E082A"/>
    <w:rsid w:val="003611F7"/>
    <w:rsid w:val="004018D5"/>
    <w:rsid w:val="0043745A"/>
    <w:rsid w:val="00457A15"/>
    <w:rsid w:val="00465651"/>
    <w:rsid w:val="0049668E"/>
    <w:rsid w:val="004C52FC"/>
    <w:rsid w:val="00521209"/>
    <w:rsid w:val="00524835"/>
    <w:rsid w:val="00597BEF"/>
    <w:rsid w:val="005C705D"/>
    <w:rsid w:val="005D31AC"/>
    <w:rsid w:val="005E3838"/>
    <w:rsid w:val="00627144"/>
    <w:rsid w:val="00630862"/>
    <w:rsid w:val="006939AE"/>
    <w:rsid w:val="00701991"/>
    <w:rsid w:val="00816E33"/>
    <w:rsid w:val="00887152"/>
    <w:rsid w:val="008F7977"/>
    <w:rsid w:val="00934372"/>
    <w:rsid w:val="009814DC"/>
    <w:rsid w:val="009B1C06"/>
    <w:rsid w:val="00A41FDA"/>
    <w:rsid w:val="00B14111"/>
    <w:rsid w:val="00BF1C51"/>
    <w:rsid w:val="00D85B6A"/>
    <w:rsid w:val="00D85C36"/>
    <w:rsid w:val="00E02480"/>
    <w:rsid w:val="00E43A86"/>
    <w:rsid w:val="00E44EB4"/>
    <w:rsid w:val="00E523B7"/>
    <w:rsid w:val="00ED62F2"/>
    <w:rsid w:val="00F37729"/>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018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67022">
      <w:bodyDiv w:val="1"/>
      <w:marLeft w:val="0"/>
      <w:marRight w:val="0"/>
      <w:marTop w:val="0"/>
      <w:marBottom w:val="0"/>
      <w:divBdr>
        <w:top w:val="none" w:sz="0" w:space="0" w:color="auto"/>
        <w:left w:val="none" w:sz="0" w:space="0" w:color="auto"/>
        <w:bottom w:val="none" w:sz="0" w:space="0" w:color="auto"/>
        <w:right w:val="none" w:sz="0" w:space="0" w:color="auto"/>
      </w:divBdr>
    </w:div>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731390001">
      <w:bodyDiv w:val="1"/>
      <w:marLeft w:val="0"/>
      <w:marRight w:val="0"/>
      <w:marTop w:val="0"/>
      <w:marBottom w:val="0"/>
      <w:divBdr>
        <w:top w:val="none" w:sz="0" w:space="0" w:color="auto"/>
        <w:left w:val="none" w:sz="0" w:space="0" w:color="auto"/>
        <w:bottom w:val="none" w:sz="0" w:space="0" w:color="auto"/>
        <w:right w:val="none" w:sz="0" w:space="0" w:color="auto"/>
      </w:divBdr>
    </w:div>
    <w:div w:id="879783318">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3</cp:revision>
  <cp:lastPrinted>2023-01-09T17:52:00Z</cp:lastPrinted>
  <dcterms:created xsi:type="dcterms:W3CDTF">2026-07-01T15:29:00Z</dcterms:created>
  <dcterms:modified xsi:type="dcterms:W3CDTF">2026-07-01T15:38:00Z</dcterms:modified>
</cp:coreProperties>
</file>